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0E1C62" w:rsidR="000E1C62" w:rsidP="3104D200" w:rsidRDefault="000E1C62" w14:paraId="4BC6A2F2" w14:textId="78C6305F">
      <w:pPr>
        <w:pStyle w:val="Normal"/>
        <w:bidi w:val="1"/>
        <w:jc w:val="center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</w:pPr>
      <w:r>
        <w:br/>
      </w:r>
    </w:p>
    <w:p w:rsidR="799CF4AF" w:rsidP="3104D200" w:rsidRDefault="799CF4AF" w14:paraId="01777680" w14:textId="3B580EDF">
      <w:pPr>
        <w:pStyle w:val="Normal"/>
        <w:bidi w:val="1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noProof w:val="0"/>
          <w:sz w:val="32"/>
          <w:szCs w:val="32"/>
          <w:lang w:val="ar" w:bidi="ar"/>
        </w:rPr>
      </w:pPr>
      <w:r w:rsidRPr="3104D200" w:rsidR="799CF4AF">
        <w:rPr>
          <w:b w:val="1"/>
          <w:bCs w:val="1"/>
          <w:noProof w:val="0"/>
          <w:sz w:val="32"/>
          <w:szCs w:val="32"/>
          <w:rtl w:val="1"/>
          <w:lang w:val="ar" w:bidi="ar"/>
        </w:rPr>
        <w:t>مشروع الأقليات والمساءلة والفضاء الم</w:t>
      </w:r>
      <w:r w:rsidRPr="3104D200" w:rsidR="799CF4AF">
        <w:rPr>
          <w:b w:val="1"/>
          <w:bCs w:val="1"/>
          <w:noProof w:val="0"/>
          <w:sz w:val="32"/>
          <w:szCs w:val="32"/>
          <w:rtl w:val="1"/>
          <w:lang w:val="ar" w:bidi="ar"/>
        </w:rPr>
        <w:t xml:space="preserve">دني </w:t>
      </w:r>
      <w:r w:rsidRPr="3104D200" w:rsidR="799CF4AF">
        <w:rPr>
          <w:b w:val="1"/>
          <w:bCs w:val="1"/>
          <w:noProof w:val="0"/>
          <w:sz w:val="32"/>
          <w:szCs w:val="32"/>
          <w:rtl w:val="1"/>
          <w:lang w:val="ar" w:bidi="ar"/>
        </w:rPr>
        <w:t>(</w:t>
      </w:r>
      <w:r w:rsidRPr="3104D200" w:rsidR="799CF4AF">
        <w:rPr>
          <w:b w:val="1"/>
          <w:bCs w:val="1"/>
          <w:noProof w:val="0"/>
          <w:sz w:val="32"/>
          <w:szCs w:val="32"/>
          <w:lang w:val="ar" w:bidi="ar"/>
        </w:rPr>
        <w:t>MACS) (2023-2027)</w:t>
      </w:r>
    </w:p>
    <w:p w:rsidR="3104D200" w:rsidP="3104D200" w:rsidRDefault="3104D200" w14:paraId="7CC92671" w14:textId="0F7BEC97">
      <w:pPr>
        <w:pStyle w:val="Normal"/>
        <w:bidi w:val="1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noProof w:val="0"/>
          <w:sz w:val="32"/>
          <w:szCs w:val="32"/>
          <w:lang w:val="ar" w:bidi="ar"/>
        </w:rPr>
      </w:pPr>
    </w:p>
    <w:p w:rsidRPr="0028664B" w:rsidR="000E1C62" w:rsidP="3104D200" w:rsidRDefault="000E1C62" w14:paraId="425D5A46" w14:textId="1AD8E722">
      <w:pPr>
        <w:pStyle w:val="Normal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2"/>
          <w:szCs w:val="32"/>
          <w:rtl w:val="1"/>
          <w:lang w:val="en-US" w:bidi="ar"/>
        </w:rPr>
      </w:pPr>
      <w:r w:rsidRPr="3104D200" w:rsidR="000E1C62">
        <w:rPr>
          <w:b w:val="1"/>
          <w:bCs w:val="1"/>
          <w:sz w:val="32"/>
          <w:szCs w:val="32"/>
          <w:rtl w:val="1"/>
          <w:lang w:bidi="ar"/>
        </w:rPr>
        <w:t>طلب</w:t>
      </w:r>
      <w:r w:rsidRPr="3104D200" w:rsidR="0028664B">
        <w:rPr>
          <w:b w:val="1"/>
          <w:bCs w:val="1"/>
          <w:sz w:val="32"/>
          <w:szCs w:val="32"/>
          <w:rtl w:val="1"/>
          <w:lang w:bidi="ar"/>
        </w:rPr>
        <w:t xml:space="preserve"> تمويل لتذليل الصعوبات</w:t>
      </w:r>
      <w:r w:rsidRPr="3104D200" w:rsidR="000E1C62">
        <w:rPr>
          <w:b w:val="1"/>
          <w:bCs w:val="1"/>
          <w:sz w:val="32"/>
          <w:szCs w:val="32"/>
          <w:lang w:bidi="ar"/>
        </w:rPr>
        <w:t xml:space="preserve"> </w:t>
      </w:r>
    </w:p>
    <w:p w:rsidRPr="0028664B" w:rsidR="000E1C62" w:rsidP="000E1C62" w:rsidRDefault="000E1C62" w14:paraId="553CCADA" w14:textId="00BD1BA0">
      <w:pPr>
        <w:rPr>
          <w:rFonts w:ascii="Arial" w:hAnsi="Arial" w:cs="Arial"/>
          <w:lang w:val="en-US"/>
        </w:rPr>
      </w:pPr>
    </w:p>
    <w:p w:rsidRPr="0028664B" w:rsidR="00394518" w:rsidP="000E1C62" w:rsidRDefault="00394518" w14:paraId="71D97B40" w14:textId="77777777">
      <w:pPr>
        <w:rPr>
          <w:rFonts w:ascii="Arial" w:hAnsi="Arial" w:cs="Arial"/>
          <w:i/>
          <w:iCs/>
          <w:lang w:val="en-US"/>
        </w:rPr>
      </w:pPr>
    </w:p>
    <w:p w:rsidRPr="0028664B" w:rsidR="00394518" w:rsidP="00394518" w:rsidRDefault="00394518" w14:paraId="5FC500F4" w14:textId="049DD0C3">
      <w:pPr>
        <w:bidi/>
        <w:rPr>
          <w:rFonts w:ascii="Arial" w:hAnsi="Arial" w:cs="Arial"/>
          <w:lang w:val="en-GB"/>
        </w:rPr>
      </w:pPr>
      <w:r w:rsidRPr="0028664B">
        <w:rPr>
          <w:rtl/>
          <w:lang w:bidi="ar"/>
        </w:rPr>
        <w:t xml:space="preserve">صندوق </w:t>
      </w:r>
      <w:r w:rsidRPr="0028664B" w:rsidR="0028664B">
        <w:rPr>
          <w:rFonts w:hint="cs"/>
          <w:rtl/>
          <w:lang w:bidi="ar"/>
        </w:rPr>
        <w:t>تذليل الصعوبات</w:t>
      </w:r>
      <w:r w:rsidRPr="0028664B">
        <w:rPr>
          <w:rtl/>
          <w:lang w:bidi="ar"/>
        </w:rPr>
        <w:t xml:space="preserve"> </w:t>
      </w:r>
      <w:r w:rsidRPr="0028664B" w:rsidR="0028664B">
        <w:rPr>
          <w:rFonts w:hint="cs"/>
          <w:rtl/>
          <w:lang w:bidi="ar"/>
        </w:rPr>
        <w:t>مخصص لفائدة</w:t>
      </w:r>
      <w:r w:rsidRPr="0028664B">
        <w:rPr>
          <w:rtl/>
          <w:lang w:bidi="ar"/>
        </w:rPr>
        <w:t xml:space="preserve"> </w:t>
      </w:r>
      <w:r w:rsidRPr="0028664B" w:rsidR="00AA3DDB">
        <w:rPr>
          <w:rtl/>
          <w:lang w:bidi="ar"/>
        </w:rPr>
        <w:t>منظمات المجتمع المدني</w:t>
      </w:r>
      <w:r w:rsidRPr="0028664B" w:rsidR="00E10510">
        <w:rPr>
          <w:rtl/>
          <w:lang w:bidi="ar"/>
        </w:rPr>
        <w:t xml:space="preserve"> التي تعمل على تعزيز وحماية حقوق الأقليات وغيرها من</w:t>
      </w:r>
      <w:r w:rsidRPr="0028664B" w:rsidR="00AA3DDB">
        <w:rPr>
          <w:rtl/>
          <w:lang w:bidi="ar"/>
        </w:rPr>
        <w:t xml:space="preserve"> المجتمعات المهمشة</w:t>
      </w:r>
      <w:r w:rsidRPr="0028664B">
        <w:rPr>
          <w:rtl/>
          <w:lang w:bidi="ar"/>
        </w:rPr>
        <w:t xml:space="preserve">. قد تغطي النفقات بما في ذلك السفر والإقامة والأنشطة المعيشية والأمن المادي والرقمي والرسوم القانونية والرعاية الطبية </w:t>
      </w:r>
      <w:r w:rsidRPr="0028664B" w:rsidR="0028664B">
        <w:rPr>
          <w:rFonts w:hint="cs"/>
          <w:rtl/>
          <w:lang w:bidi="ar"/>
        </w:rPr>
        <w:t>و</w:t>
      </w:r>
      <w:r w:rsidRPr="0028664B" w:rsidR="0028664B">
        <w:rPr>
          <w:rFonts w:cs="Arial"/>
          <w:rtl/>
          <w:lang w:bidi="ar"/>
        </w:rPr>
        <w:t>تغيير</w:t>
      </w:r>
      <w:r w:rsidRPr="0028664B" w:rsidR="0028664B">
        <w:rPr>
          <w:rFonts w:hint="cs" w:cs="Arial"/>
          <w:rtl/>
          <w:lang w:bidi="ar"/>
        </w:rPr>
        <w:t xml:space="preserve"> </w:t>
      </w:r>
      <w:r w:rsidRPr="0028664B" w:rsidR="0028664B">
        <w:rPr>
          <w:rFonts w:cs="Arial"/>
          <w:rtl/>
          <w:lang w:bidi="ar"/>
        </w:rPr>
        <w:t>محل الإقامة</w:t>
      </w:r>
      <w:r w:rsidRPr="0028664B" w:rsidR="0028664B">
        <w:rPr>
          <w:rFonts w:cs="Arial"/>
          <w:rtl/>
          <w:lang w:bidi="ar"/>
        </w:rPr>
        <w:t xml:space="preserve"> </w:t>
      </w:r>
      <w:r w:rsidRPr="0028664B">
        <w:rPr>
          <w:rtl/>
          <w:lang w:bidi="ar"/>
        </w:rPr>
        <w:t xml:space="preserve">ودعم المعيشة الأسرية للسجناء السياسيين. لا يمكن أن تتجاوز المنح </w:t>
      </w:r>
      <w:r w:rsidRPr="0028664B" w:rsidR="00AA3DDB">
        <w:rPr>
          <w:rtl/>
          <w:lang w:bidi="ar"/>
        </w:rPr>
        <w:t>3000</w:t>
      </w:r>
      <w:r w:rsidRPr="0028664B">
        <w:rPr>
          <w:rtl/>
          <w:lang w:bidi="ar"/>
        </w:rPr>
        <w:t xml:space="preserve"> يورو</w:t>
      </w:r>
      <w:r w:rsidRPr="0028664B" w:rsidR="00E10510">
        <w:rPr>
          <w:rtl/>
          <w:lang w:bidi="ar"/>
        </w:rPr>
        <w:t xml:space="preserve"> (سيتم إرسال ما يعادل ذلك بالعملة المحلية المعنية). </w:t>
      </w:r>
    </w:p>
    <w:p w:rsidRPr="0028664B" w:rsidR="00E10510" w:rsidP="00394518" w:rsidRDefault="00E10510" w14:paraId="77197906" w14:textId="2744E3ED">
      <w:pPr>
        <w:rPr>
          <w:rFonts w:ascii="Arial" w:hAnsi="Arial" w:cs="Arial"/>
          <w:lang w:val="en-GB"/>
        </w:rPr>
      </w:pPr>
    </w:p>
    <w:p w:rsidRPr="0028664B" w:rsidR="00E10510" w:rsidP="3DC43E6C" w:rsidRDefault="00E10510" w14:paraId="18E8C19C" w14:textId="627694B1">
      <w:pPr>
        <w:bidi/>
        <w:rPr>
          <w:lang w:bidi="ar"/>
        </w:rPr>
      </w:pPr>
      <w:r w:rsidRPr="3DC43E6C" w:rsidR="00E10510">
        <w:rPr>
          <w:rtl w:val="1"/>
          <w:lang w:bidi="ar"/>
        </w:rPr>
        <w:t xml:space="preserve">يرجى ملاحظة أن جميع هذه التفاصيل ستبقى سرية. يرجى إرسال الطلب المكتمل إلى </w:t>
      </w:r>
      <w:r w:rsidRPr="3DC43E6C" w:rsidR="00E10510">
        <w:rPr>
          <w:lang w:bidi="ar"/>
        </w:rPr>
        <w:t>m</w:t>
      </w:r>
      <w:r w:rsidRPr="3DC43E6C" w:rsidR="2A837B10">
        <w:rPr>
          <w:lang w:bidi="ar"/>
        </w:rPr>
        <w:t>acs</w:t>
      </w:r>
      <w:r w:rsidRPr="3DC43E6C" w:rsidR="00E10510">
        <w:rPr>
          <w:lang w:bidi="ar"/>
        </w:rPr>
        <w:t>@minorityrights.org</w:t>
      </w:r>
    </w:p>
    <w:p w:rsidRPr="0028664B" w:rsidR="00394518" w:rsidP="000E1C62" w:rsidRDefault="00394518" w14:paraId="58DC5746" w14:textId="77777777">
      <w:pPr>
        <w:rPr>
          <w:rFonts w:ascii="Arial" w:hAnsi="Arial" w:cs="Arial"/>
          <w:lang w:val="en-US"/>
        </w:rPr>
      </w:pPr>
    </w:p>
    <w:p w:rsidRPr="0028664B" w:rsidR="000E1C62" w:rsidP="000E1C62" w:rsidRDefault="000E1C62" w14:paraId="1F51FD9A" w14:textId="2D6B748D">
      <w:pPr>
        <w:bidi/>
        <w:spacing w:after="180"/>
        <w:jc w:val="both"/>
        <w:rPr>
          <w:rFonts w:ascii="Arial" w:hAnsi="Arial" w:cs="Arial"/>
          <w:sz w:val="20"/>
          <w:szCs w:val="20"/>
          <w:lang w:val="en-GB"/>
        </w:rPr>
      </w:pPr>
      <w:r w:rsidRPr="0028664B">
        <w:rPr>
          <w:b/>
          <w:bCs/>
          <w:color w:val="000000"/>
          <w:sz w:val="20"/>
          <w:szCs w:val="20"/>
          <w:rtl/>
          <w:lang w:bidi="ar"/>
        </w:rPr>
        <w:t>معلومات أساسية عن مقدم الطلب</w:t>
      </w: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3794"/>
        <w:gridCol w:w="6379"/>
      </w:tblGrid>
      <w:tr w:rsidRPr="0028664B" w:rsidR="000E1C62" w:rsidTr="75DF6519" w14:paraId="33E728A0" w14:textId="77777777">
        <w:trPr>
          <w:trHeight w:val="917"/>
        </w:trPr>
        <w:tc>
          <w:tcPr>
            <w:tcW w:w="3794" w:type="dxa"/>
            <w:shd w:val="clear" w:color="auto" w:fill="E2EFD9" w:themeFill="accent6" w:themeFillTint="33"/>
            <w:tcMar/>
          </w:tcPr>
          <w:p w:rsidRPr="0028664B" w:rsidR="000E1C62" w:rsidP="75DF6519" w:rsidRDefault="000E1C62" w14:paraId="277AB06C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  <w:p w:rsidRPr="0028664B" w:rsidR="000E1C62" w:rsidP="75DF6519" w:rsidRDefault="00AA3DDB" w14:paraId="28CEF0E8" w14:textId="1C4A5EDE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00AA3DDB">
              <w:rPr>
                <w:rtl w:val="1"/>
                <w:lang w:bidi="ar"/>
              </w:rPr>
              <w:t>اسم المنظمة</w:t>
            </w:r>
          </w:p>
          <w:p w:rsidRPr="0028664B" w:rsidR="000E1C62" w:rsidP="75DF6519" w:rsidRDefault="000E1C62" w14:paraId="25FCCDAC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</w:tc>
        <w:tc>
          <w:tcPr>
            <w:tcW w:w="6379" w:type="dxa"/>
            <w:tcMar/>
            <w:vAlign w:val="center"/>
          </w:tcPr>
          <w:p w:rsidRPr="0028664B" w:rsidR="000E1C62" w:rsidP="00AA3DDB" w:rsidRDefault="000E1C62" w14:paraId="63B86427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28664B" w:rsidR="000E1C62" w:rsidTr="75DF6519" w14:paraId="528EBBA2" w14:textId="77777777">
        <w:tc>
          <w:tcPr>
            <w:tcW w:w="3794" w:type="dxa"/>
            <w:shd w:val="clear" w:color="auto" w:fill="E2EFD9" w:themeFill="accent6" w:themeFillTint="33"/>
            <w:tcMar/>
          </w:tcPr>
          <w:p w:rsidRPr="0028664B" w:rsidR="000E1C62" w:rsidP="75DF6519" w:rsidRDefault="000E1C62" w14:paraId="460E50A6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  <w:p w:rsidRPr="0028664B" w:rsidR="000E1C62" w:rsidP="75DF6519" w:rsidRDefault="000E1C62" w14:paraId="2E38D7EF" w14:textId="77777777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000E1C62">
              <w:rPr>
                <w:rtl w:val="1"/>
                <w:lang w:bidi="ar"/>
              </w:rPr>
              <w:t>بلد المنشأ</w:t>
            </w:r>
          </w:p>
          <w:p w:rsidRPr="0028664B" w:rsidR="000E1C62" w:rsidP="75DF6519" w:rsidRDefault="000E1C62" w14:paraId="55C0A751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</w:tc>
        <w:tc>
          <w:tcPr>
            <w:tcW w:w="6379" w:type="dxa"/>
            <w:tcMar/>
            <w:vAlign w:val="center"/>
          </w:tcPr>
          <w:p w:rsidRPr="0028664B" w:rsidR="000E1C62" w:rsidP="00394518" w:rsidRDefault="000E1C62" w14:paraId="5ADFB0CE" w14:textId="0850D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3DC43E6C" w:rsidTr="75DF6519" w14:paraId="15B017B5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3D330C1A" w:rsidP="75DF6519" w:rsidRDefault="3D330C1A" w14:paraId="0EAFD1DB" w14:textId="1B654CA1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3D330C1A">
              <w:rPr>
                <w:rtl w:val="1"/>
                <w:lang w:val="en-GB" w:bidi="ar"/>
              </w:rPr>
              <w:t>العنوان</w:t>
            </w:r>
          </w:p>
        </w:tc>
        <w:tc>
          <w:tcPr>
            <w:tcW w:w="6379" w:type="dxa"/>
            <w:tcMar/>
            <w:vAlign w:val="center"/>
          </w:tcPr>
          <w:p w:rsidR="3DC43E6C" w:rsidP="3DC43E6C" w:rsidRDefault="3DC43E6C" w14:paraId="4366675D" w14:textId="3EAF2FCB">
            <w:pPr>
              <w:pStyle w:val="Normal"/>
              <w:bidi w:val="1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Pr="0028664B" w:rsidR="000E1C62" w:rsidTr="75DF6519" w14:paraId="2EF3487F" w14:textId="77777777">
        <w:tc>
          <w:tcPr>
            <w:tcW w:w="3794" w:type="dxa"/>
            <w:shd w:val="clear" w:color="auto" w:fill="E2EFD9" w:themeFill="accent6" w:themeFillTint="33"/>
            <w:tcMar/>
          </w:tcPr>
          <w:p w:rsidRPr="0028664B" w:rsidR="000E1C62" w:rsidP="75DF6519" w:rsidRDefault="000E1C62" w14:paraId="48C105CD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  <w:p w:rsidRPr="0028664B" w:rsidR="000E1C62" w:rsidP="75DF6519" w:rsidRDefault="000E1C62" w14:paraId="30085C0C" w14:textId="77777777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000E1C62">
              <w:rPr>
                <w:rtl w:val="1"/>
                <w:lang w:bidi="ar"/>
              </w:rPr>
              <w:t>بلد الإقامة، إذا كان مختلفا عن بلد المنشأ</w:t>
            </w:r>
          </w:p>
          <w:p w:rsidRPr="0028664B" w:rsidR="000E1C62" w:rsidP="75DF6519" w:rsidRDefault="000E1C62" w14:paraId="4BBFF247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</w:tc>
        <w:tc>
          <w:tcPr>
            <w:tcW w:w="6379" w:type="dxa"/>
            <w:tcMar/>
            <w:vAlign w:val="center"/>
          </w:tcPr>
          <w:p w:rsidRPr="0028664B" w:rsidR="000E1C62" w:rsidP="00394518" w:rsidRDefault="000E1C62" w14:paraId="1DBE774B" w14:textId="083CE71B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3DC43E6C" w:rsidTr="75DF6519" w14:paraId="37C5442B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4E5D371C" w:rsidP="75DF6519" w:rsidRDefault="4E5D371C" w14:paraId="2087A3FE" w14:textId="3D37F23A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noProof w:val="0"/>
                <w:rtl w:val="1"/>
                <w:lang w:val="en-GB" w:bidi="ar"/>
              </w:rPr>
            </w:pPr>
            <w:r w:rsidRPr="75DF6519" w:rsidR="4E5D371C">
              <w:rPr>
                <w:noProof w:val="0"/>
                <w:rtl w:val="1"/>
                <w:lang w:val="ar" w:bidi="ar"/>
              </w:rPr>
              <w:t>رقم التسجيل إن وجد</w:t>
            </w:r>
          </w:p>
        </w:tc>
        <w:tc>
          <w:tcPr>
            <w:tcW w:w="6379" w:type="dxa"/>
            <w:tcMar/>
            <w:vAlign w:val="center"/>
          </w:tcPr>
          <w:p w:rsidR="3DC43E6C" w:rsidP="3DC43E6C" w:rsidRDefault="3DC43E6C" w14:paraId="30CF152C" w14:textId="4C9DABED">
            <w:pPr>
              <w:pStyle w:val="Normal"/>
              <w:bidi w:val="1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3DC43E6C" w:rsidTr="75DF6519" w14:paraId="51845AE2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4E5D371C" w:rsidP="75DF6519" w:rsidRDefault="4E5D371C" w14:paraId="1ACA4762" w14:textId="12118A42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noProof w:val="0"/>
                <w:rtl w:val="1"/>
                <w:lang w:val="ar" w:bidi="ar"/>
              </w:rPr>
            </w:pPr>
            <w:r w:rsidRPr="75DF6519" w:rsidR="4E5D371C">
              <w:rPr>
                <w:noProof w:val="0"/>
                <w:rtl w:val="1"/>
                <w:lang w:val="ar" w:bidi="ar"/>
              </w:rPr>
              <w:t xml:space="preserve">هل منظمتك منظمة لحقوق الإنسان أو حقوق </w:t>
            </w:r>
            <w:r w:rsidRPr="75DF6519" w:rsidR="4E5D371C">
              <w:rPr>
                <w:noProof w:val="0"/>
                <w:rtl w:val="1"/>
                <w:lang w:val="ar" w:bidi="ar"/>
              </w:rPr>
              <w:t>الأقليات؟</w:t>
            </w:r>
          </w:p>
        </w:tc>
        <w:tc>
          <w:tcPr>
            <w:tcW w:w="6379" w:type="dxa"/>
            <w:tcMar/>
            <w:vAlign w:val="center"/>
          </w:tcPr>
          <w:p w:rsidR="3DC43E6C" w:rsidP="3DC43E6C" w:rsidRDefault="3DC43E6C" w14:paraId="77F02F13" w14:textId="385F8BEF">
            <w:pPr>
              <w:pStyle w:val="Normal"/>
              <w:bidi w:val="1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3DC43E6C" w:rsidTr="75DF6519" w14:paraId="04DF5111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4E5D371C" w:rsidP="75DF6519" w:rsidRDefault="4E5D371C" w14:paraId="7E5759AA" w14:textId="20D6FA79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noProof w:val="0"/>
                <w:rtl w:val="1"/>
                <w:lang w:val="ar" w:bidi="ar"/>
              </w:rPr>
            </w:pPr>
            <w:r w:rsidRPr="75DF6519" w:rsidR="4E5D371C">
              <w:rPr>
                <w:noProof w:val="0"/>
                <w:rtl w:val="1"/>
                <w:lang w:val="ar" w:bidi="ar"/>
              </w:rPr>
              <w:t xml:space="preserve">يرجى إدراج هنا مهمة </w:t>
            </w:r>
            <w:r w:rsidRPr="75DF6519" w:rsidR="4E5D371C">
              <w:rPr>
                <w:noProof w:val="0"/>
                <w:lang w:val="ar" w:bidi="ar"/>
              </w:rPr>
              <w:t>mission</w:t>
            </w:r>
            <w:r w:rsidRPr="75DF6519" w:rsidR="4E5D371C">
              <w:rPr>
                <w:noProof w:val="0"/>
                <w:rtl w:val="1"/>
                <w:lang w:val="ar" w:bidi="ar"/>
              </w:rPr>
              <w:t xml:space="preserve"> ورؤية </w:t>
            </w:r>
            <w:r w:rsidRPr="75DF6519" w:rsidR="4E5D371C">
              <w:rPr>
                <w:noProof w:val="0"/>
                <w:lang w:val="ar" w:bidi="ar"/>
              </w:rPr>
              <w:t>vission</w:t>
            </w:r>
            <w:r w:rsidRPr="75DF6519" w:rsidR="4E5D371C">
              <w:rPr>
                <w:noProof w:val="0"/>
                <w:rtl w:val="1"/>
                <w:lang w:val="ar" w:bidi="ar"/>
              </w:rPr>
              <w:t xml:space="preserve"> المنظمة:</w:t>
            </w:r>
          </w:p>
        </w:tc>
        <w:tc>
          <w:tcPr>
            <w:tcW w:w="6379" w:type="dxa"/>
            <w:tcMar/>
            <w:vAlign w:val="center"/>
          </w:tcPr>
          <w:p w:rsidR="3DC43E6C" w:rsidP="3DC43E6C" w:rsidRDefault="3DC43E6C" w14:paraId="12AA87BE" w14:textId="7439053D">
            <w:pPr>
              <w:pStyle w:val="Normal"/>
              <w:bidi w:val="1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3DC43E6C" w:rsidTr="75DF6519" w14:paraId="58718A25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4E5D371C" w:rsidP="75DF6519" w:rsidRDefault="4E5D371C" w14:paraId="40B89CD0" w14:textId="19AF80C7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noProof w:val="0"/>
                <w:rtl w:val="1"/>
                <w:lang w:val="ar" w:bidi="ar"/>
              </w:rPr>
            </w:pPr>
            <w:r w:rsidRPr="75DF6519" w:rsidR="4E5D371C">
              <w:rPr>
                <w:noProof w:val="0"/>
                <w:rtl w:val="1"/>
                <w:lang w:val="ar" w:bidi="ar"/>
              </w:rPr>
              <w:t>الموقع الإلكتروني للمنظمة:</w:t>
            </w:r>
          </w:p>
        </w:tc>
        <w:tc>
          <w:tcPr>
            <w:tcW w:w="6379" w:type="dxa"/>
            <w:tcMar/>
            <w:vAlign w:val="center"/>
          </w:tcPr>
          <w:p w:rsidR="3DC43E6C" w:rsidP="3DC43E6C" w:rsidRDefault="3DC43E6C" w14:paraId="0936B8C5" w14:textId="084F50A1">
            <w:pPr>
              <w:pStyle w:val="Normal"/>
              <w:bidi w:val="1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Pr="0028664B" w:rsidR="000E1C62" w:rsidTr="75DF6519" w14:paraId="55EC35F8" w14:textId="77777777">
        <w:tc>
          <w:tcPr>
            <w:tcW w:w="3794" w:type="dxa"/>
            <w:shd w:val="clear" w:color="auto" w:fill="E2EFD9" w:themeFill="accent6" w:themeFillTint="33"/>
            <w:tcMar/>
          </w:tcPr>
          <w:p w:rsidRPr="0028664B" w:rsidR="000E1C62" w:rsidP="75DF6519" w:rsidRDefault="000E1C62" w14:paraId="4630F838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  <w:p w:rsidRPr="0028664B" w:rsidR="000E1C62" w:rsidP="75DF6519" w:rsidRDefault="000E1C62" w14:paraId="5FAF4C24" w14:textId="076EE55B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000E1C62">
              <w:rPr>
                <w:rtl w:val="1"/>
                <w:lang w:bidi="ar"/>
              </w:rPr>
              <w:t>الاتصال</w:t>
            </w:r>
          </w:p>
        </w:tc>
        <w:tc>
          <w:tcPr>
            <w:tcW w:w="6379" w:type="dxa"/>
            <w:tcMar/>
          </w:tcPr>
          <w:p w:rsidRPr="0028664B" w:rsidR="000E1C62" w:rsidP="30FD8F0C" w:rsidRDefault="000E1C62" w14:paraId="6308EC13" w14:textId="77777777">
            <w:pPr>
              <w:jc w:val="right"/>
              <w:rPr>
                <w:rFonts w:ascii="Arial" w:hAnsi="Arial" w:cs="Arial"/>
                <w:lang w:val="en-GB"/>
              </w:rPr>
            </w:pPr>
          </w:p>
          <w:p w:rsidRPr="0028664B" w:rsidR="000E1C62" w:rsidP="30FD8F0C" w:rsidRDefault="000E1C62" w14:paraId="0B1F49EC" w14:textId="7F9FA5A1">
            <w:pPr>
              <w:jc w:val="right"/>
              <w:rPr>
                <w:rFonts w:ascii="Arial" w:hAnsi="Arial" w:cs="Arial"/>
                <w:lang w:val="en-GB"/>
              </w:rPr>
            </w:pPr>
            <w:r w:rsidRPr="30FD8F0C" w:rsidR="71A98286">
              <w:rPr>
                <w:rFonts w:ascii="Arial" w:hAnsi="Arial" w:cs="Arial"/>
                <w:rtl w:val="1"/>
                <w:lang w:val="en-GB"/>
              </w:rPr>
              <w:t>الاسم</w:t>
            </w:r>
            <w:r w:rsidRPr="30FD8F0C" w:rsidR="71A98286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30FD8F0C" w:rsidR="71A98286">
              <w:rPr>
                <w:rFonts w:ascii="Arial" w:hAnsi="Arial" w:cs="Arial"/>
                <w:rtl w:val="1"/>
                <w:lang w:val="en-GB"/>
              </w:rPr>
              <w:t>و</w:t>
            </w:r>
            <w:r w:rsidRPr="30FD8F0C" w:rsidR="5999A082">
              <w:rPr>
                <w:rFonts w:ascii="Arial" w:hAnsi="Arial" w:cs="Arial"/>
                <w:rtl w:val="1"/>
                <w:lang w:val="en-GB"/>
              </w:rPr>
              <w:t>اللقب</w:t>
            </w:r>
          </w:p>
          <w:p w:rsidR="5999A082" w:rsidP="30FD8F0C" w:rsidRDefault="5999A082" w14:paraId="769BC59C" w14:textId="18D32F67">
            <w:pPr>
              <w:pStyle w:val="Normal"/>
              <w:jc w:val="right"/>
              <w:rPr>
                <w:rFonts w:ascii="Arial" w:hAnsi="Arial" w:cs="Arial"/>
                <w:lang w:val="en-GB"/>
              </w:rPr>
            </w:pPr>
            <w:r w:rsidRPr="30FD8F0C" w:rsidR="5999A082">
              <w:rPr>
                <w:rFonts w:ascii="Arial" w:hAnsi="Arial" w:cs="Arial"/>
                <w:rtl w:val="1"/>
                <w:lang w:val="en-GB"/>
              </w:rPr>
              <w:t>النوع</w:t>
            </w:r>
            <w:r w:rsidRPr="30FD8F0C" w:rsidR="5999A082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30FD8F0C" w:rsidR="5999A082">
              <w:rPr>
                <w:rFonts w:ascii="Arial" w:hAnsi="Arial" w:cs="Arial"/>
                <w:rtl w:val="1"/>
                <w:lang w:val="en-GB"/>
              </w:rPr>
              <w:t>الاجتماعي</w:t>
            </w:r>
          </w:p>
          <w:p w:rsidR="5999A082" w:rsidP="30FD8F0C" w:rsidRDefault="5999A082" w14:paraId="191132F3" w14:textId="3D61FF19">
            <w:pPr>
              <w:pStyle w:val="Normal"/>
              <w:jc w:val="right"/>
              <w:rPr>
                <w:rFonts w:ascii="Arial" w:hAnsi="Arial" w:cs="Arial"/>
                <w:lang w:val="en-GB"/>
              </w:rPr>
            </w:pPr>
            <w:r w:rsidRPr="30FD8F0C" w:rsidR="5999A082">
              <w:rPr>
                <w:rFonts w:ascii="Arial" w:hAnsi="Arial" w:cs="Arial"/>
                <w:rtl w:val="1"/>
                <w:lang w:val="en-GB"/>
              </w:rPr>
              <w:t>البريد</w:t>
            </w:r>
            <w:r w:rsidRPr="30FD8F0C" w:rsidR="5999A082">
              <w:rPr>
                <w:rFonts w:ascii="Arial" w:hAnsi="Arial" w:cs="Arial"/>
                <w:rtl w:val="1"/>
                <w:lang w:val="en-GB"/>
              </w:rPr>
              <w:t xml:space="preserve"> الالكتروني</w:t>
            </w:r>
          </w:p>
          <w:p w:rsidR="5999A082" w:rsidP="30FD8F0C" w:rsidRDefault="5999A082" w14:paraId="35F6B7B1" w14:textId="5DB9E94B">
            <w:pPr>
              <w:pStyle w:val="Normal"/>
              <w:jc w:val="right"/>
              <w:rPr>
                <w:rFonts w:ascii="Arial" w:hAnsi="Arial" w:cs="Arial"/>
                <w:lang w:val="en-GB"/>
              </w:rPr>
            </w:pPr>
            <w:r w:rsidRPr="30FD8F0C" w:rsidR="5999A082">
              <w:rPr>
                <w:rFonts w:ascii="Arial" w:hAnsi="Arial" w:cs="Arial"/>
                <w:rtl w:val="1"/>
                <w:lang w:val="en-GB"/>
              </w:rPr>
              <w:t>الواتساب</w:t>
            </w:r>
          </w:p>
          <w:p w:rsidR="5999A082" w:rsidP="30FD8F0C" w:rsidRDefault="5999A082" w14:paraId="5685F11A" w14:textId="51340BD8">
            <w:pPr>
              <w:pStyle w:val="Normal"/>
              <w:jc w:val="right"/>
              <w:rPr>
                <w:rFonts w:ascii="Arial" w:hAnsi="Arial" w:cs="Arial"/>
                <w:lang w:val="en-GB"/>
              </w:rPr>
            </w:pPr>
            <w:r w:rsidRPr="30FD8F0C" w:rsidR="5999A082">
              <w:rPr>
                <w:rFonts w:ascii="Arial" w:hAnsi="Arial" w:cs="Arial"/>
                <w:rtl w:val="1"/>
                <w:lang w:val="en-GB"/>
              </w:rPr>
              <w:t>السيجنال</w:t>
            </w:r>
          </w:p>
          <w:p w:rsidR="5999A082" w:rsidP="30FD8F0C" w:rsidRDefault="5999A082" w14:paraId="3B6A980D" w14:textId="52FA4C7A">
            <w:pPr>
              <w:pStyle w:val="Normal"/>
              <w:jc w:val="right"/>
              <w:rPr>
                <w:rFonts w:ascii="Arial" w:hAnsi="Arial" w:cs="Arial"/>
                <w:lang w:val="en-GB"/>
              </w:rPr>
            </w:pPr>
            <w:r w:rsidRPr="30FD8F0C" w:rsidR="5999A082">
              <w:rPr>
                <w:rFonts w:ascii="Arial" w:hAnsi="Arial" w:cs="Arial"/>
                <w:rtl w:val="1"/>
                <w:lang w:val="en-GB"/>
              </w:rPr>
              <w:t>يرجى</w:t>
            </w:r>
            <w:r w:rsidRPr="30FD8F0C" w:rsidR="5999A082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30FD8F0C" w:rsidR="5999A082">
              <w:rPr>
                <w:rFonts w:ascii="Arial" w:hAnsi="Arial" w:cs="Arial"/>
                <w:rtl w:val="1"/>
                <w:lang w:val="en-GB"/>
              </w:rPr>
              <w:t>تحديد</w:t>
            </w:r>
            <w:r w:rsidRPr="30FD8F0C" w:rsidR="5999A082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30FD8F0C" w:rsidR="5999A082">
              <w:rPr>
                <w:rFonts w:ascii="Arial" w:hAnsi="Arial" w:cs="Arial"/>
                <w:rtl w:val="1"/>
                <w:lang w:val="en-GB"/>
              </w:rPr>
              <w:t>الوسيلة</w:t>
            </w:r>
            <w:r w:rsidRPr="30FD8F0C" w:rsidR="5999A082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30FD8F0C" w:rsidR="5999A082">
              <w:rPr>
                <w:rFonts w:ascii="Arial" w:hAnsi="Arial" w:cs="Arial"/>
                <w:rtl w:val="1"/>
                <w:lang w:val="en-GB"/>
              </w:rPr>
              <w:t>المفضلة</w:t>
            </w:r>
            <w:r w:rsidRPr="30FD8F0C" w:rsidR="5999A082">
              <w:rPr>
                <w:rFonts w:ascii="Arial" w:hAnsi="Arial" w:cs="Arial"/>
                <w:rtl w:val="1"/>
                <w:lang w:val="en-GB"/>
              </w:rPr>
              <w:t xml:space="preserve"> للتواصل</w:t>
            </w:r>
          </w:p>
          <w:p w:rsidRPr="0028664B" w:rsidR="000E1C62" w:rsidP="00E10510" w:rsidRDefault="000E1C62" w14:paraId="6C88C4A1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="3DC43E6C" w:rsidTr="75DF6519" w14:paraId="1E33D0A4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3DC43E6C" w:rsidP="75DF6519" w:rsidRDefault="3DC43E6C" w14:paraId="68702FE0" w14:textId="42CB6382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4C870831">
              <w:rPr>
                <w:rtl w:val="1"/>
                <w:lang w:val="en-GB" w:bidi="ar"/>
              </w:rPr>
              <w:t>وصف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تكوين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وهيكل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المنظمة</w:t>
            </w:r>
            <w:r w:rsidRPr="75DF6519" w:rsidR="4C870831">
              <w:rPr>
                <w:rtl w:val="1"/>
                <w:lang w:val="en-GB" w:bidi="ar"/>
              </w:rPr>
              <w:t xml:space="preserve">، </w:t>
            </w:r>
            <w:r w:rsidRPr="75DF6519" w:rsidR="4C870831">
              <w:rPr>
                <w:rtl w:val="1"/>
                <w:lang w:val="en-GB" w:bidi="ar"/>
              </w:rPr>
              <w:t>بما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في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ذلك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معلومات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حول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خلفية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وخبرة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فريق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القيادة</w:t>
            </w:r>
            <w:r w:rsidRPr="75DF6519" w:rsidR="4C870831">
              <w:rPr>
                <w:rtl w:val="1"/>
                <w:lang w:val="en-GB" w:bidi="ar"/>
              </w:rPr>
              <w:t xml:space="preserve"> (</w:t>
            </w:r>
            <w:r w:rsidRPr="75DF6519" w:rsidR="4C870831">
              <w:rPr>
                <w:rtl w:val="1"/>
                <w:lang w:val="en-GB" w:bidi="ar"/>
              </w:rPr>
              <w:t>تسليط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الضوء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على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مهارات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إدارة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المشاريع</w:t>
            </w:r>
            <w:r w:rsidRPr="75DF6519" w:rsidR="4C870831">
              <w:rPr>
                <w:rtl w:val="1"/>
                <w:lang w:val="en-GB" w:bidi="ar"/>
              </w:rPr>
              <w:t xml:space="preserve">، </w:t>
            </w:r>
            <w:r w:rsidRPr="75DF6519" w:rsidR="4C870831">
              <w:rPr>
                <w:rtl w:val="1"/>
                <w:lang w:val="en-GB" w:bidi="ar"/>
              </w:rPr>
              <w:t>وإدارة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المخاطر</w:t>
            </w:r>
            <w:r w:rsidRPr="75DF6519" w:rsidR="4C870831">
              <w:rPr>
                <w:rtl w:val="1"/>
                <w:lang w:val="en-GB" w:bidi="ar"/>
              </w:rPr>
              <w:t xml:space="preserve">، </w:t>
            </w:r>
            <w:r w:rsidRPr="75DF6519" w:rsidR="4C870831">
              <w:rPr>
                <w:rtl w:val="1"/>
                <w:lang w:val="en-GB" w:bidi="ar"/>
              </w:rPr>
              <w:t>والإدارة</w:t>
            </w:r>
            <w:r w:rsidRPr="75DF6519" w:rsidR="4C870831">
              <w:rPr>
                <w:rtl w:val="1"/>
                <w:lang w:val="en-GB" w:bidi="ar"/>
              </w:rPr>
              <w:t xml:space="preserve"> </w:t>
            </w:r>
            <w:r w:rsidRPr="75DF6519" w:rsidR="4C870831">
              <w:rPr>
                <w:rtl w:val="1"/>
                <w:lang w:val="en-GB" w:bidi="ar"/>
              </w:rPr>
              <w:t>المالية</w:t>
            </w:r>
            <w:r w:rsidRPr="75DF6519" w:rsidR="4C870831">
              <w:rPr>
                <w:rtl w:val="1"/>
                <w:lang w:val="en-GB" w:bidi="ar"/>
              </w:rPr>
              <w:t>).</w:t>
            </w:r>
          </w:p>
          <w:p w:rsidR="3DC43E6C" w:rsidP="75DF6519" w:rsidRDefault="3DC43E6C" w14:paraId="14F997A2" w14:textId="463C1930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29A046F1">
              <w:rPr>
                <w:rtl w:val="1"/>
                <w:lang w:val="en-GB" w:bidi="ar"/>
              </w:rPr>
              <w:t>يرجى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أيضًا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ذكر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عدد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ونسبة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الأقليات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والنساء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وأفراد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المجتمعات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المهمشة</w:t>
            </w:r>
            <w:r w:rsidRPr="75DF6519" w:rsidR="29A046F1">
              <w:rPr>
                <w:rtl w:val="1"/>
                <w:lang w:val="en-GB" w:bidi="ar"/>
              </w:rPr>
              <w:t xml:space="preserve"> (</w:t>
            </w:r>
            <w:r w:rsidRPr="75DF6519" w:rsidR="29A046F1">
              <w:rPr>
                <w:lang w:val="en-GB" w:bidi="ar"/>
              </w:rPr>
              <w:t>LGBTQ</w:t>
            </w:r>
            <w:r w:rsidRPr="75DF6519" w:rsidR="29A046F1">
              <w:rPr>
                <w:rtl w:val="1"/>
                <w:lang w:val="en-GB" w:bidi="ar"/>
              </w:rPr>
              <w:t xml:space="preserve">، </w:t>
            </w:r>
            <w:r w:rsidRPr="75DF6519" w:rsidR="29A046F1">
              <w:rPr>
                <w:rtl w:val="1"/>
                <w:lang w:val="en-GB" w:bidi="ar"/>
              </w:rPr>
              <w:t>الأشخاص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ذوي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الحاجات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الخاصة</w:t>
            </w:r>
            <w:r w:rsidRPr="75DF6519" w:rsidR="29A046F1">
              <w:rPr>
                <w:rtl w:val="1"/>
                <w:lang w:val="en-GB" w:bidi="ar"/>
              </w:rPr>
              <w:t xml:space="preserve">، </w:t>
            </w:r>
            <w:r w:rsidRPr="75DF6519" w:rsidR="29A046F1">
              <w:rPr>
                <w:rtl w:val="1"/>
                <w:lang w:val="en-GB" w:bidi="ar"/>
              </w:rPr>
              <w:t>اللاجئين</w:t>
            </w:r>
            <w:r w:rsidRPr="75DF6519" w:rsidR="29A046F1">
              <w:rPr>
                <w:rtl w:val="1"/>
                <w:lang w:val="en-GB" w:bidi="ar"/>
              </w:rPr>
              <w:t>..</w:t>
            </w:r>
            <w:r w:rsidRPr="75DF6519" w:rsidR="29A046F1">
              <w:rPr>
                <w:rtl w:val="1"/>
                <w:lang w:val="en-GB" w:bidi="ar"/>
              </w:rPr>
              <w:t>إلخ</w:t>
            </w:r>
            <w:r w:rsidRPr="75DF6519" w:rsidR="29A046F1">
              <w:rPr>
                <w:rtl w:val="1"/>
                <w:lang w:val="en-GB" w:bidi="ar"/>
              </w:rPr>
              <w:t xml:space="preserve">) </w:t>
            </w:r>
            <w:r w:rsidRPr="75DF6519" w:rsidR="29A046F1">
              <w:rPr>
                <w:rtl w:val="1"/>
                <w:lang w:val="en-GB" w:bidi="ar"/>
              </w:rPr>
              <w:t>في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مراكز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قيادة</w:t>
            </w:r>
            <w:r w:rsidRPr="75DF6519" w:rsidR="29A046F1">
              <w:rPr>
                <w:rtl w:val="1"/>
                <w:lang w:val="en-GB" w:bidi="ar"/>
              </w:rPr>
              <w:t xml:space="preserve"> </w:t>
            </w:r>
            <w:r w:rsidRPr="75DF6519" w:rsidR="29A046F1">
              <w:rPr>
                <w:rtl w:val="1"/>
                <w:lang w:val="en-GB" w:bidi="ar"/>
              </w:rPr>
              <w:t>المنظم</w:t>
            </w:r>
            <w:r w:rsidRPr="75DF6519" w:rsidR="29A046F1">
              <w:rPr>
                <w:rtl w:val="1"/>
                <w:lang w:val="en-GB" w:bidi="ar"/>
              </w:rPr>
              <w:t>ة</w:t>
            </w:r>
            <w:r w:rsidRPr="75DF6519" w:rsidR="29A046F1">
              <w:rPr>
                <w:rtl w:val="1"/>
                <w:lang w:val="en-GB" w:bidi="ar"/>
              </w:rPr>
              <w:t>.</w:t>
            </w:r>
          </w:p>
        </w:tc>
        <w:tc>
          <w:tcPr>
            <w:tcW w:w="6379" w:type="dxa"/>
            <w:tcMar/>
          </w:tcPr>
          <w:p w:rsidR="3DC43E6C" w:rsidP="3DC43E6C" w:rsidRDefault="3DC43E6C" w14:paraId="28564422" w14:textId="2D3AFFE3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3DC43E6C" w:rsidTr="75DF6519" w14:paraId="236E381F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3DC43E6C" w:rsidP="75DF6519" w:rsidRDefault="3DC43E6C" w14:paraId="60A01277" w14:textId="4F0BEB51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76C75AA1">
              <w:rPr>
                <w:rtl w:val="1"/>
                <w:lang w:val="en-GB" w:bidi="ar"/>
              </w:rPr>
              <w:t>من</w:t>
            </w:r>
            <w:r w:rsidRPr="75DF6519" w:rsidR="76C75AA1">
              <w:rPr>
                <w:rtl w:val="1"/>
                <w:lang w:val="en-GB" w:bidi="ar"/>
              </w:rPr>
              <w:t xml:space="preserve"> </w:t>
            </w:r>
            <w:r w:rsidRPr="75DF6519" w:rsidR="76C75AA1">
              <w:rPr>
                <w:rtl w:val="1"/>
                <w:lang w:val="en-GB" w:bidi="ar"/>
              </w:rPr>
              <w:t>هي</w:t>
            </w:r>
            <w:r w:rsidRPr="75DF6519" w:rsidR="76C75AA1">
              <w:rPr>
                <w:rtl w:val="1"/>
                <w:lang w:val="en-GB" w:bidi="ar"/>
              </w:rPr>
              <w:t xml:space="preserve"> </w:t>
            </w:r>
            <w:r w:rsidRPr="75DF6519" w:rsidR="76C75AA1">
              <w:rPr>
                <w:rtl w:val="1"/>
                <w:lang w:val="en-GB" w:bidi="ar"/>
              </w:rPr>
              <w:t>الفئات</w:t>
            </w:r>
            <w:r w:rsidRPr="75DF6519" w:rsidR="76C75AA1">
              <w:rPr>
                <w:rtl w:val="1"/>
                <w:lang w:val="en-GB" w:bidi="ar"/>
              </w:rPr>
              <w:t xml:space="preserve"> </w:t>
            </w:r>
            <w:r w:rsidRPr="75DF6519" w:rsidR="76C75AA1">
              <w:rPr>
                <w:rtl w:val="1"/>
                <w:lang w:val="en-GB" w:bidi="ar"/>
              </w:rPr>
              <w:t>الرئيسية</w:t>
            </w:r>
            <w:r w:rsidRPr="75DF6519" w:rsidR="76C75AA1">
              <w:rPr>
                <w:rtl w:val="1"/>
                <w:lang w:val="en-GB" w:bidi="ar"/>
              </w:rPr>
              <w:t xml:space="preserve"> </w:t>
            </w:r>
            <w:r w:rsidRPr="75DF6519" w:rsidR="76C75AA1">
              <w:rPr>
                <w:rtl w:val="1"/>
                <w:lang w:val="en-GB" w:bidi="ar"/>
              </w:rPr>
              <w:t>المستهدفة</w:t>
            </w:r>
            <w:r w:rsidRPr="75DF6519" w:rsidR="76C75AA1">
              <w:rPr>
                <w:rtl w:val="1"/>
                <w:lang w:val="en-GB" w:bidi="ar"/>
              </w:rPr>
              <w:t xml:space="preserve"> </w:t>
            </w:r>
            <w:r w:rsidRPr="75DF6519" w:rsidR="76C75AA1">
              <w:rPr>
                <w:rtl w:val="1"/>
                <w:lang w:val="en-GB" w:bidi="ar"/>
              </w:rPr>
              <w:t>للمنظمة</w:t>
            </w:r>
            <w:r w:rsidRPr="75DF6519" w:rsidR="76C75AA1">
              <w:rPr>
                <w:rtl w:val="1"/>
                <w:lang w:val="en-GB" w:bidi="ar"/>
              </w:rPr>
              <w:t>؟</w:t>
            </w:r>
          </w:p>
        </w:tc>
        <w:tc>
          <w:tcPr>
            <w:tcW w:w="6379" w:type="dxa"/>
            <w:tcMar/>
          </w:tcPr>
          <w:p w:rsidR="3DC43E6C" w:rsidP="3DC43E6C" w:rsidRDefault="3DC43E6C" w14:paraId="001FDA8E" w14:textId="5F8CF24D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3DC43E6C" w:rsidTr="75DF6519" w14:paraId="0DE305F8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3DC43E6C" w:rsidP="75DF6519" w:rsidRDefault="3DC43E6C" w14:paraId="28AEDC7A" w14:textId="38A3CA33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  <w:r w:rsidRPr="75DF6519" w:rsidR="0A5C0375">
              <w:rPr>
                <w:rFonts w:ascii="Arial" w:hAnsi="Arial" w:cs="Arial"/>
                <w:rtl w:val="1"/>
                <w:lang w:val="en-GB"/>
              </w:rPr>
              <w:t>الرج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ء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ت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ض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م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ي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ن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و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ص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ف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ل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أ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ن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ش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ط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ة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م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ق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د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م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ل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ط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ل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ب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ف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ي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ل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د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ف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ع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ع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ن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ح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ق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و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ق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الأ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ق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ل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ي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ت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والمج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م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و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ع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ت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ال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م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ه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م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ش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ة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ل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أ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خ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ر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ى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.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إ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ذ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ك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ن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ذ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ل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ك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م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ت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ح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ً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،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ق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م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ب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ت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ض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م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ي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ن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ر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و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ب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ط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ل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م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و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ق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ع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ل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و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ي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ب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ذ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ت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 xml:space="preserve"> 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ا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لص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ل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ة</w:t>
            </w:r>
            <w:r w:rsidRPr="75DF6519" w:rsidR="0A5C0375">
              <w:rPr>
                <w:rFonts w:ascii="Arial" w:hAnsi="Arial" w:cs="Arial"/>
                <w:rtl w:val="1"/>
                <w:lang w:val="en-GB"/>
              </w:rPr>
              <w:t>.</w:t>
            </w:r>
          </w:p>
        </w:tc>
        <w:tc>
          <w:tcPr>
            <w:tcW w:w="6379" w:type="dxa"/>
            <w:tcMar/>
          </w:tcPr>
          <w:p w:rsidR="3DC43E6C" w:rsidP="3DC43E6C" w:rsidRDefault="3DC43E6C" w14:paraId="7046054A" w14:textId="76540828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</w:p>
        </w:tc>
      </w:tr>
    </w:tbl>
    <w:p w:rsidRPr="0028664B" w:rsidR="000E1C62" w:rsidP="000E1C62" w:rsidRDefault="000E1C62" w14:paraId="61DF5112" w14:textId="77777777">
      <w:pPr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tbl>
      <w:tblPr>
        <w:tblStyle w:val="Grilledutableau"/>
        <w:bidiVisual w:val="1"/>
        <w:tblW w:w="0" w:type="auto"/>
        <w:tblLook w:val="01E0" w:firstRow="1" w:lastRow="1" w:firstColumn="1" w:lastColumn="1" w:noHBand="0" w:noVBand="0"/>
      </w:tblPr>
      <w:tblGrid>
        <w:gridCol w:w="3794"/>
        <w:gridCol w:w="6379"/>
      </w:tblGrid>
      <w:tr w:rsidR="75DF6519" w:rsidTr="75DF6519" w14:paraId="0DDFE84E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75DF6519" w:rsidP="75DF6519" w:rsidRDefault="75DF6519" w14:paraId="2A0F47C4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  <w:p w:rsidR="03D1B005" w:rsidP="75DF6519" w:rsidRDefault="03D1B005" w14:paraId="6BF69715" w14:textId="48403F7F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03D1B005">
              <w:rPr>
                <w:rtl w:val="1"/>
                <w:lang w:val="en-GB" w:bidi="ar"/>
              </w:rPr>
              <w:t>يرجى</w:t>
            </w:r>
            <w:r w:rsidRPr="75DF6519" w:rsidR="03D1B005">
              <w:rPr>
                <w:rtl w:val="1"/>
                <w:lang w:val="en-GB" w:bidi="ar"/>
              </w:rPr>
              <w:t xml:space="preserve"> </w:t>
            </w:r>
            <w:r w:rsidRPr="75DF6519" w:rsidR="03D1B005">
              <w:rPr>
                <w:rtl w:val="1"/>
                <w:lang w:val="en-GB" w:bidi="ar"/>
              </w:rPr>
              <w:t>إدراج</w:t>
            </w:r>
            <w:r w:rsidRPr="75DF6519" w:rsidR="03D1B005">
              <w:rPr>
                <w:rtl w:val="1"/>
                <w:lang w:val="en-GB" w:bidi="ar"/>
              </w:rPr>
              <w:t xml:space="preserve"> </w:t>
            </w:r>
            <w:r w:rsidRPr="75DF6519" w:rsidR="03D1B005">
              <w:rPr>
                <w:rtl w:val="1"/>
                <w:lang w:val="en-GB" w:bidi="ar"/>
              </w:rPr>
              <w:t>مشاريعك</w:t>
            </w:r>
            <w:r w:rsidRPr="75DF6519" w:rsidR="03D1B005">
              <w:rPr>
                <w:rtl w:val="1"/>
                <w:lang w:val="en-GB" w:bidi="ar"/>
              </w:rPr>
              <w:t xml:space="preserve"> </w:t>
            </w:r>
            <w:r w:rsidRPr="75DF6519" w:rsidR="03D1B005">
              <w:rPr>
                <w:rtl w:val="1"/>
                <w:lang w:val="en-GB" w:bidi="ar"/>
              </w:rPr>
              <w:t>الرئيسية</w:t>
            </w:r>
            <w:r w:rsidRPr="75DF6519" w:rsidR="03D1B005">
              <w:rPr>
                <w:rtl w:val="1"/>
                <w:lang w:val="en-GB" w:bidi="ar"/>
              </w:rPr>
              <w:t xml:space="preserve"> </w:t>
            </w:r>
            <w:r w:rsidRPr="75DF6519" w:rsidR="03D1B005">
              <w:rPr>
                <w:rtl w:val="1"/>
                <w:lang w:val="en-GB" w:bidi="ar"/>
              </w:rPr>
              <w:t>الأخيرة</w:t>
            </w:r>
            <w:r w:rsidRPr="75DF6519" w:rsidR="03D1B005">
              <w:rPr>
                <w:rtl w:val="1"/>
                <w:lang w:val="en-GB" w:bidi="ar"/>
              </w:rPr>
              <w:t xml:space="preserve">، </w:t>
            </w:r>
            <w:r w:rsidRPr="75DF6519" w:rsidR="03D1B005">
              <w:rPr>
                <w:rtl w:val="1"/>
                <w:lang w:val="en-GB" w:bidi="ar"/>
              </w:rPr>
              <w:t>بحد</w:t>
            </w:r>
            <w:r w:rsidRPr="75DF6519" w:rsidR="03D1B005">
              <w:rPr>
                <w:rtl w:val="1"/>
                <w:lang w:val="en-GB" w:bidi="ar"/>
              </w:rPr>
              <w:t xml:space="preserve"> </w:t>
            </w:r>
            <w:r w:rsidRPr="75DF6519" w:rsidR="03D1B005">
              <w:rPr>
                <w:rtl w:val="1"/>
                <w:lang w:val="en-GB" w:bidi="ar"/>
              </w:rPr>
              <w:t>أقصى</w:t>
            </w:r>
          </w:p>
          <w:p w:rsidR="03D1B005" w:rsidP="75DF6519" w:rsidRDefault="03D1B005" w14:paraId="4A26AAC8" w14:textId="727A2305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03D1B005">
              <w:rPr>
                <w:rtl w:val="1"/>
                <w:lang w:val="en-GB" w:bidi="ar"/>
              </w:rPr>
              <w:t xml:space="preserve">: </w:t>
            </w:r>
            <w:r w:rsidRPr="75DF6519" w:rsidR="03D1B005">
              <w:rPr>
                <w:rtl w:val="1"/>
                <w:lang w:val="en-GB" w:bidi="ar"/>
              </w:rPr>
              <w:t>ثلاثة</w:t>
            </w:r>
          </w:p>
          <w:p w:rsidR="75DF6519" w:rsidP="75DF6519" w:rsidRDefault="75DF6519" w14:paraId="47C3B999" w14:textId="304389E1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</w:tc>
        <w:tc>
          <w:tcPr>
            <w:tcW w:w="6379" w:type="dxa"/>
            <w:tcMar/>
            <w:vAlign w:val="center"/>
          </w:tcPr>
          <w:p w:rsidR="03D1B005" w:rsidP="75DF6519" w:rsidRDefault="03D1B005" w14:paraId="24DBD471" w14:textId="61AFF02E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مشروع 1</w:t>
            </w:r>
            <w:r w:rsidRPr="75DF6519" w:rsidR="03D1B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3D1B005" w:rsidP="75DF6519" w:rsidRDefault="03D1B005" w14:paraId="19E47F8B" w14:textId="6439DDF4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الهدف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من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المشروع</w:t>
            </w:r>
          </w:p>
          <w:p w:rsidR="03D1B005" w:rsidP="75DF6519" w:rsidRDefault="03D1B005" w14:paraId="09F6B18D" w14:textId="19007215">
            <w:pPr>
              <w:pStyle w:val="Sansinterligne"/>
              <w:jc w:val="right"/>
            </w:pPr>
            <w:r w:rsidRPr="75DF6519" w:rsidR="03D1B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3D1B005" w:rsidP="75DF6519" w:rsidRDefault="03D1B005" w14:paraId="7C0C1ED9" w14:textId="544C1A14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النتائج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والدروس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المستفادة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من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المشروع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(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بحد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أقصى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250 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كلمة</w:t>
            </w:r>
            <w:r w:rsidRPr="75DF6519" w:rsidR="03D1B00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3D1B005" w:rsidP="75DF6519" w:rsidRDefault="03D1B005" w14:paraId="0FE76331" w14:textId="64A89D17">
            <w:pPr>
              <w:pStyle w:val="Sansinterligne"/>
              <w:jc w:val="right"/>
            </w:pPr>
            <w:r w:rsidRPr="75DF6519" w:rsidR="03D1B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3D1B005" w:rsidP="75DF6519" w:rsidRDefault="03D1B005" w14:paraId="58CA2732" w14:textId="6218A672">
            <w:pPr>
              <w:pStyle w:val="Sansinterligne"/>
              <w:jc w:val="right"/>
            </w:pP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الشركاء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المتعاونون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(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إن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وجد</w:t>
            </w:r>
            <w:r w:rsidRPr="75DF6519" w:rsidR="03D1B005">
              <w:rPr>
                <w:rFonts w:ascii="Arial" w:hAnsi="Arial" w:cs="Arial"/>
                <w:sz w:val="20"/>
                <w:szCs w:val="20"/>
              </w:rPr>
              <w:t>)</w:t>
            </w:r>
            <w:r w:rsidRPr="75DF6519" w:rsidR="03D1B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75DF6519" w:rsidP="75DF6519" w:rsidRDefault="75DF6519" w14:paraId="1C9A76EE" w14:textId="34739615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3D1B005" w:rsidP="75DF6519" w:rsidRDefault="03D1B005" w14:paraId="0C6ACEC1" w14:textId="687FD658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الداعمون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/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>الرعاة</w:t>
            </w:r>
            <w:r w:rsidRPr="75DF6519" w:rsidR="03D1B005">
              <w:rPr>
                <w:rFonts w:ascii="Arial" w:hAnsi="Arial" w:cs="Arial"/>
                <w:sz w:val="20"/>
                <w:szCs w:val="20"/>
                <w:rtl w:val="1"/>
              </w:rPr>
              <w:t xml:space="preserve"> للمشروع</w:t>
            </w:r>
          </w:p>
          <w:p w:rsidR="75DF6519" w:rsidP="75DF6519" w:rsidRDefault="75DF6519" w14:paraId="1BBFE924" w14:textId="20F477AC">
            <w:pPr>
              <w:pStyle w:val="Sansinterlig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5DF6519" w:rsidR="75DF651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75DF6519" w:rsidP="75DF6519" w:rsidRDefault="75DF6519" w14:paraId="432ACDE3" w14:textId="568E2038">
            <w:pPr>
              <w:pStyle w:val="Sansinterligne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75DF6519" w:rsidP="75DF6519" w:rsidRDefault="75DF6519" w14:paraId="29A0B500" w14:textId="2EB2221D">
            <w:pPr>
              <w:pStyle w:val="Sansinterligne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3959C935" w:rsidP="75DF6519" w:rsidRDefault="3959C935" w14:paraId="45BEA21A" w14:textId="78995C3E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مشروع 2</w:t>
            </w:r>
            <w:r w:rsidRPr="75DF6519" w:rsidR="3959C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3959C935" w:rsidP="75DF6519" w:rsidRDefault="3959C935" w14:paraId="1206CCC9" w14:textId="6439DDF4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الهدف من المشروع</w:t>
            </w:r>
          </w:p>
          <w:p w:rsidR="3959C935" w:rsidP="75DF6519" w:rsidRDefault="3959C935" w14:paraId="606940E4" w14:textId="19007215">
            <w:pPr>
              <w:pStyle w:val="Sansinterligne"/>
              <w:jc w:val="right"/>
            </w:pPr>
            <w:r w:rsidRPr="75DF6519" w:rsidR="3959C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3959C935" w:rsidP="75DF6519" w:rsidRDefault="3959C935" w14:paraId="30216492" w14:textId="544C1A14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النتائج والدروس المستفادة من المشروع (بحد أقصى 250 كلمة</w:t>
            </w:r>
            <w:r w:rsidRPr="75DF6519" w:rsidR="3959C93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3959C935" w:rsidP="75DF6519" w:rsidRDefault="3959C935" w14:paraId="418FD84D" w14:textId="64A89D17">
            <w:pPr>
              <w:pStyle w:val="Sansinterligne"/>
              <w:jc w:val="right"/>
            </w:pPr>
            <w:r w:rsidRPr="75DF6519" w:rsidR="3959C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3959C935" w:rsidP="75DF6519" w:rsidRDefault="3959C935" w14:paraId="019D861F" w14:textId="6218A672">
            <w:pPr>
              <w:pStyle w:val="Sansinterligne"/>
              <w:jc w:val="right"/>
            </w:pP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الشركاء المتعاونون (إن وجد</w:t>
            </w:r>
            <w:r w:rsidRPr="75DF6519" w:rsidR="3959C93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75DF6519" w:rsidP="75DF6519" w:rsidRDefault="75DF6519" w14:paraId="4BACC0B2" w14:textId="34739615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3959C935" w:rsidP="75DF6519" w:rsidRDefault="3959C935" w14:paraId="5A56BF5F" w14:textId="687FD658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الداعمون/الرعاة للمشروع</w:t>
            </w:r>
          </w:p>
          <w:p w:rsidR="75DF6519" w:rsidP="75DF6519" w:rsidRDefault="75DF6519" w14:paraId="50E26A74" w14:textId="0AC7C934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75DF6519" w:rsidP="75DF6519" w:rsidRDefault="75DF6519" w14:paraId="421F606B" w14:textId="53FD5E32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3959C935" w:rsidP="75DF6519" w:rsidRDefault="3959C935" w14:paraId="5A7B9726" w14:textId="7BE36078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مشروع 3</w:t>
            </w:r>
            <w:r w:rsidRPr="75DF6519" w:rsidR="3959C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3959C935" w:rsidP="75DF6519" w:rsidRDefault="3959C935" w14:paraId="1041F891" w14:textId="6439DDF4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الهدف من المشروع</w:t>
            </w:r>
          </w:p>
          <w:p w:rsidR="3959C935" w:rsidP="75DF6519" w:rsidRDefault="3959C935" w14:paraId="3E99B7B4" w14:textId="19007215">
            <w:pPr>
              <w:pStyle w:val="Sansinterligne"/>
              <w:jc w:val="right"/>
            </w:pPr>
            <w:r w:rsidRPr="75DF6519" w:rsidR="3959C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3959C935" w:rsidP="75DF6519" w:rsidRDefault="3959C935" w14:paraId="48BFD237" w14:textId="544C1A14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النتائج والدروس المستفادة من المشروع (بحد أقصى 250 كلمة</w:t>
            </w:r>
            <w:r w:rsidRPr="75DF6519" w:rsidR="3959C93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3959C935" w:rsidP="75DF6519" w:rsidRDefault="3959C935" w14:paraId="159DDE47" w14:textId="64A89D17">
            <w:pPr>
              <w:pStyle w:val="Sansinterligne"/>
              <w:jc w:val="right"/>
            </w:pPr>
            <w:r w:rsidRPr="75DF6519" w:rsidR="3959C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3959C935" w:rsidP="75DF6519" w:rsidRDefault="3959C935" w14:paraId="1FF4ABBE" w14:textId="6218A672">
            <w:pPr>
              <w:pStyle w:val="Sansinterligne"/>
              <w:jc w:val="right"/>
            </w:pP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الشركاء المتعاونون (إن وجد</w:t>
            </w:r>
            <w:r w:rsidRPr="75DF6519" w:rsidR="3959C93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75DF6519" w:rsidP="75DF6519" w:rsidRDefault="75DF6519" w14:paraId="21BCCCD7" w14:textId="34739615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3959C935" w:rsidP="75DF6519" w:rsidRDefault="3959C935" w14:paraId="4D9B0E00" w14:textId="687FD658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الداعمون/الرعاة للمشروع</w:t>
            </w:r>
          </w:p>
          <w:p w:rsidR="75DF6519" w:rsidP="75DF6519" w:rsidRDefault="75DF6519" w14:paraId="4E5BB306" w14:textId="58356AF7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75DF6519" w:rsidTr="75DF6519" w14:paraId="5363BA29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3959C935" w:rsidP="75DF6519" w:rsidRDefault="3959C935" w14:paraId="7CAAC814" w14:textId="6C19B88A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3959C935">
              <w:rPr>
                <w:rtl w:val="1"/>
                <w:lang w:val="en-GB" w:bidi="ar"/>
              </w:rPr>
              <w:t>يرجى</w:t>
            </w:r>
            <w:r w:rsidRPr="75DF6519" w:rsidR="3959C935">
              <w:rPr>
                <w:rtl w:val="1"/>
                <w:lang w:val="en-GB" w:bidi="ar"/>
              </w:rPr>
              <w:t xml:space="preserve"> </w:t>
            </w:r>
            <w:r w:rsidRPr="75DF6519" w:rsidR="3959C935">
              <w:rPr>
                <w:rtl w:val="1"/>
                <w:lang w:val="en-GB" w:bidi="ar"/>
              </w:rPr>
              <w:t>تأكيد</w:t>
            </w:r>
            <w:r w:rsidRPr="75DF6519" w:rsidR="3959C935">
              <w:rPr>
                <w:rtl w:val="1"/>
                <w:lang w:val="en-GB" w:bidi="ar"/>
              </w:rPr>
              <w:t xml:space="preserve"> </w:t>
            </w:r>
            <w:r w:rsidRPr="75DF6519" w:rsidR="3959C935">
              <w:rPr>
                <w:rtl w:val="1"/>
                <w:lang w:val="en-GB" w:bidi="ar"/>
              </w:rPr>
              <w:t>ما</w:t>
            </w:r>
            <w:r w:rsidRPr="75DF6519" w:rsidR="3959C935">
              <w:rPr>
                <w:rtl w:val="1"/>
                <w:lang w:val="en-GB" w:bidi="ar"/>
              </w:rPr>
              <w:t xml:space="preserve"> </w:t>
            </w:r>
            <w:r w:rsidRPr="75DF6519" w:rsidR="3959C935">
              <w:rPr>
                <w:rtl w:val="1"/>
                <w:lang w:val="en-GB" w:bidi="ar"/>
              </w:rPr>
              <w:t>يلي</w:t>
            </w:r>
            <w:r w:rsidRPr="75DF6519" w:rsidR="3959C935">
              <w:rPr>
                <w:rtl w:val="1"/>
                <w:lang w:val="en-GB" w:bidi="ar"/>
              </w:rPr>
              <w:t xml:space="preserve"> </w:t>
            </w:r>
            <w:r w:rsidRPr="75DF6519" w:rsidR="3959C935">
              <w:rPr>
                <w:rtl w:val="1"/>
                <w:lang w:val="en-GB" w:bidi="ar"/>
              </w:rPr>
              <w:t>بوضع</w:t>
            </w:r>
            <w:r w:rsidRPr="75DF6519" w:rsidR="3959C935">
              <w:rPr>
                <w:rtl w:val="1"/>
                <w:lang w:val="en-GB" w:bidi="ar"/>
              </w:rPr>
              <w:t xml:space="preserve"> </w:t>
            </w:r>
            <w:r w:rsidRPr="75DF6519" w:rsidR="3959C935">
              <w:rPr>
                <w:rtl w:val="1"/>
                <w:lang w:val="en-GB" w:bidi="ar"/>
              </w:rPr>
              <w:t>علامة</w:t>
            </w:r>
            <w:r w:rsidRPr="75DF6519" w:rsidR="3959C935">
              <w:rPr>
                <w:rtl w:val="1"/>
                <w:lang w:val="en-GB" w:bidi="ar"/>
              </w:rPr>
              <w:t xml:space="preserve"> </w:t>
            </w:r>
            <w:r w:rsidRPr="75DF6519" w:rsidR="3959C935">
              <w:rPr>
                <w:rtl w:val="1"/>
                <w:lang w:val="en-GB" w:bidi="ar"/>
              </w:rPr>
              <w:t>في</w:t>
            </w:r>
            <w:r w:rsidRPr="75DF6519" w:rsidR="3959C935">
              <w:rPr>
                <w:rtl w:val="1"/>
                <w:lang w:val="en-GB" w:bidi="ar"/>
              </w:rPr>
              <w:t xml:space="preserve"> </w:t>
            </w:r>
            <w:r w:rsidRPr="75DF6519" w:rsidR="3959C935">
              <w:rPr>
                <w:rtl w:val="1"/>
                <w:lang w:val="en-GB" w:bidi="ar"/>
              </w:rPr>
              <w:t>المربعات</w:t>
            </w:r>
            <w:r w:rsidRPr="75DF6519" w:rsidR="3959C935">
              <w:rPr>
                <w:rtl w:val="1"/>
                <w:lang w:val="en-GB" w:bidi="ar"/>
              </w:rPr>
              <w:t xml:space="preserve"> </w:t>
            </w:r>
            <w:r w:rsidRPr="75DF6519" w:rsidR="3959C935">
              <w:rPr>
                <w:rtl w:val="1"/>
                <w:lang w:val="en-GB" w:bidi="ar"/>
              </w:rPr>
              <w:t>ذات</w:t>
            </w:r>
            <w:r w:rsidRPr="75DF6519" w:rsidR="3959C935">
              <w:rPr>
                <w:rtl w:val="1"/>
                <w:lang w:val="en-GB" w:bidi="ar"/>
              </w:rPr>
              <w:t xml:space="preserve"> </w:t>
            </w:r>
            <w:r w:rsidRPr="75DF6519" w:rsidR="3959C935">
              <w:rPr>
                <w:rtl w:val="1"/>
                <w:lang w:val="en-GB" w:bidi="ar"/>
              </w:rPr>
              <w:t>الصلة</w:t>
            </w:r>
            <w:r w:rsidRPr="75DF6519" w:rsidR="3959C935">
              <w:rPr>
                <w:rtl w:val="1"/>
                <w:lang w:val="en-GB" w:bidi="ar"/>
              </w:rPr>
              <w:t>:</w:t>
            </w:r>
          </w:p>
        </w:tc>
        <w:tc>
          <w:tcPr>
            <w:tcW w:w="6379" w:type="dxa"/>
            <w:tcMar/>
            <w:vAlign w:val="center"/>
          </w:tcPr>
          <w:p w:rsidR="3959C935" w:rsidP="75DF6519" w:rsidRDefault="3959C935" w14:paraId="0D63CCF7" w14:textId="4A358446">
            <w:pPr>
              <w:pStyle w:val="Sansinterligne"/>
              <w:bidi w:val="0"/>
              <w:spacing w:before="0" w:beforeAutospacing="off" w:after="0" w:afterAutospacing="off" w:line="259" w:lineRule="auto"/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المنظمة</w:t>
            </w: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ليس</w:t>
            </w: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لديها</w:t>
            </w: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دين</w:t>
            </w: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 xml:space="preserve"> </w:t>
            </w:r>
            <w:r w:rsidRPr="75DF6519" w:rsidR="3959C935">
              <w:rPr>
                <w:rFonts w:ascii="Arial" w:hAnsi="Arial" w:cs="Arial"/>
                <w:sz w:val="20"/>
                <w:szCs w:val="20"/>
                <w:rtl w:val="1"/>
              </w:rPr>
              <w:t>عام</w:t>
            </w:r>
          </w:p>
          <w:p w:rsidR="3959C935" w:rsidP="75DF6519" w:rsidRDefault="3959C935" w14:paraId="3A8F69C2" w14:textId="730EED38">
            <w:pPr>
              <w:pStyle w:val="Sansinterligne"/>
              <w:bidi w:val="0"/>
              <w:spacing w:before="0" w:beforeAutospacing="off" w:after="0" w:afterAutospacing="off" w:line="259" w:lineRule="auto"/>
              <w:ind w:left="0" w:right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المنظمة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تلتزم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بتدابير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مكافحة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الفساد</w:t>
            </w:r>
          </w:p>
          <w:p w:rsidR="3959C935" w:rsidP="75DF6519" w:rsidRDefault="3959C935" w14:paraId="5C3C1A9C" w14:textId="504705C5">
            <w:pPr>
              <w:pStyle w:val="Sansinterligne"/>
              <w:bidi w:val="0"/>
              <w:spacing w:before="0" w:beforeAutospacing="off" w:after="0" w:afterAutospacing="off" w:line="259" w:lineRule="auto"/>
              <w:ind w:left="0" w:right="0"/>
              <w:jc w:val="right"/>
              <w:rPr>
                <w:rFonts w:ascii="Arial" w:hAnsi="Arial" w:cs="Arial"/>
                <w:noProof w:val="0"/>
                <w:sz w:val="20"/>
                <w:szCs w:val="20"/>
                <w:lang w:val="en-US"/>
              </w:rPr>
            </w:pP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لمنظمة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ليس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لديها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أي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تضارب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في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المصلح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في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التقديم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>لهذه</w:t>
            </w:r>
            <w:r w:rsidRPr="75DF6519" w:rsidR="3959C935">
              <w:rPr>
                <w:rFonts w:ascii="Arial" w:hAnsi="Arial" w:cs="Arial"/>
                <w:noProof w:val="0"/>
                <w:sz w:val="20"/>
                <w:szCs w:val="20"/>
                <w:rtl w:val="1"/>
                <w:lang w:val="en-US"/>
              </w:rPr>
              <w:t xml:space="preserve"> المنحة</w:t>
            </w:r>
          </w:p>
        </w:tc>
      </w:tr>
    </w:tbl>
    <w:p w:rsidR="75DF6519" w:rsidP="75DF6519" w:rsidRDefault="75DF6519" w14:paraId="2B30CBCC" w14:textId="769E2E80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="75DF6519" w:rsidP="75DF6519" w:rsidRDefault="75DF6519" w14:paraId="29E1AC3B" w14:textId="01973E48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="5B0181C6" w:rsidP="75DF6519" w:rsidRDefault="5B0181C6" w14:paraId="4F19284E" w14:textId="6FFC4B6F">
      <w:pPr>
        <w:pStyle w:val="Normal"/>
        <w:jc w:val="right"/>
        <w:rPr>
          <w:rFonts w:ascii="Arial" w:hAnsi="Arial" w:cs="Arial"/>
          <w:b w:val="1"/>
          <w:bCs w:val="1"/>
          <w:sz w:val="20"/>
          <w:szCs w:val="20"/>
          <w:lang w:val="en-GB"/>
        </w:rPr>
      </w:pPr>
      <w:r w:rsidRPr="75DF6519" w:rsidR="5B0181C6">
        <w:rPr>
          <w:rFonts w:ascii="Arial" w:hAnsi="Arial" w:cs="Arial"/>
          <w:b w:val="1"/>
          <w:bCs w:val="1"/>
          <w:sz w:val="20"/>
          <w:szCs w:val="20"/>
          <w:rtl w:val="1"/>
          <w:lang w:val="en-GB"/>
        </w:rPr>
        <w:t>معلومات</w:t>
      </w:r>
      <w:r w:rsidRPr="75DF6519" w:rsidR="5B0181C6">
        <w:rPr>
          <w:rFonts w:ascii="Arial" w:hAnsi="Arial" w:cs="Arial"/>
          <w:b w:val="1"/>
          <w:bCs w:val="1"/>
          <w:sz w:val="20"/>
          <w:szCs w:val="20"/>
          <w:rtl w:val="1"/>
          <w:lang w:val="en-GB"/>
        </w:rPr>
        <w:t xml:space="preserve"> بنكية</w:t>
      </w:r>
    </w:p>
    <w:p w:rsidR="75DF6519" w:rsidP="75DF6519" w:rsidRDefault="75DF6519" w14:paraId="58CCD606" w14:textId="40F06E9B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tbl>
      <w:tblPr>
        <w:tblStyle w:val="Grilledutableau"/>
        <w:bidiVisual w:val="1"/>
        <w:tblW w:w="0" w:type="auto"/>
        <w:tblLook w:val="01E0" w:firstRow="1" w:lastRow="1" w:firstColumn="1" w:lastColumn="1" w:noHBand="0" w:noVBand="0"/>
      </w:tblPr>
      <w:tblGrid>
        <w:gridCol w:w="3794"/>
        <w:gridCol w:w="6379"/>
      </w:tblGrid>
      <w:tr w:rsidR="75DF6519" w:rsidTr="75DF6519" w14:paraId="6CAB1C13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3137285E" w:rsidP="75DF6519" w:rsidRDefault="3137285E" w14:paraId="6D28E9E8" w14:textId="25346FCE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3137285E">
              <w:rPr>
                <w:rtl w:val="1"/>
                <w:lang w:val="en-GB" w:bidi="ar"/>
              </w:rPr>
              <w:t>تفاصيل</w:t>
            </w:r>
            <w:r w:rsidRPr="75DF6519" w:rsidR="3137285E">
              <w:rPr>
                <w:rtl w:val="1"/>
                <w:lang w:val="en-GB" w:bidi="ar"/>
              </w:rPr>
              <w:t xml:space="preserve"> </w:t>
            </w:r>
            <w:r w:rsidRPr="75DF6519" w:rsidR="3137285E">
              <w:rPr>
                <w:rtl w:val="1"/>
                <w:lang w:val="en-GB" w:bidi="ar"/>
              </w:rPr>
              <w:t>البنك</w:t>
            </w:r>
          </w:p>
        </w:tc>
        <w:tc>
          <w:tcPr>
            <w:tcW w:w="6379" w:type="dxa"/>
            <w:tcMar/>
            <w:vAlign w:val="center"/>
          </w:tcPr>
          <w:p w:rsidR="75DF6519" w:rsidP="75DF6519" w:rsidRDefault="75DF6519" w14:paraId="5142DA4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75DF6519" w:rsidP="75DF6519" w:rsidRDefault="75DF6519" w14:paraId="0F563F3F" w14:textId="3EF5B530">
            <w:pPr>
              <w:pStyle w:val="Sansinterlig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5DF6519" w:rsidR="75DF651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75DF6519" w:rsidTr="75DF6519" w14:paraId="46A9B25D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75DF6519" w:rsidP="75DF6519" w:rsidRDefault="75DF6519" w14:paraId="76C088E7" w14:textId="3D56BA8F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noProof w:val="0"/>
                <w:rtl w:val="1"/>
                <w:lang w:val="en-GB" w:bidi="ar"/>
              </w:rPr>
            </w:pPr>
            <w:r w:rsidRPr="75DF6519" w:rsidR="75DF6519">
              <w:rPr>
                <w:noProof w:val="0"/>
                <w:rtl w:val="1"/>
                <w:lang w:val="en-GB" w:bidi="ar"/>
              </w:rPr>
              <w:t>اسم</w:t>
            </w:r>
            <w:r w:rsidRPr="75DF6519" w:rsidR="75DF6519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75DF6519">
              <w:rPr>
                <w:noProof w:val="0"/>
                <w:rtl w:val="1"/>
                <w:lang w:val="en-GB" w:bidi="ar"/>
              </w:rPr>
              <w:t>وعنوان</w:t>
            </w:r>
            <w:r w:rsidRPr="75DF6519" w:rsidR="75DF6519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75DF6519">
              <w:rPr>
                <w:noProof w:val="0"/>
                <w:rtl w:val="1"/>
                <w:lang w:val="en-GB" w:bidi="ar"/>
              </w:rPr>
              <w:t>البنك</w:t>
            </w:r>
          </w:p>
        </w:tc>
        <w:tc>
          <w:tcPr>
            <w:tcW w:w="6379" w:type="dxa"/>
            <w:tcMar/>
            <w:vAlign w:val="center"/>
          </w:tcPr>
          <w:p w:rsidR="75DF6519" w:rsidP="75DF6519" w:rsidRDefault="75DF6519" w14:paraId="411DEAF2" w14:textId="0DF64E8A">
            <w:pPr>
              <w:pStyle w:val="Sansinterligne"/>
              <w:bidi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5DF6519" w:rsidTr="75DF6519" w14:paraId="3A04D8B7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75DF6519" w:rsidP="75DF6519" w:rsidRDefault="75DF6519" w14:paraId="7FDB95DA" w14:textId="5235E4D1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75DF6519">
              <w:rPr>
                <w:rtl w:val="1"/>
                <w:lang w:val="en-GB" w:bidi="ar"/>
              </w:rPr>
              <w:t>رقم</w:t>
            </w:r>
            <w:r w:rsidRPr="75DF6519" w:rsidR="75DF6519">
              <w:rPr>
                <w:rtl w:val="1"/>
                <w:lang w:val="en-GB" w:bidi="ar"/>
              </w:rPr>
              <w:t xml:space="preserve"> </w:t>
            </w:r>
            <w:r w:rsidRPr="75DF6519" w:rsidR="75DF6519">
              <w:rPr>
                <w:rtl w:val="1"/>
                <w:lang w:val="en-GB" w:bidi="ar"/>
              </w:rPr>
              <w:t>الحساب</w:t>
            </w:r>
            <w:r w:rsidRPr="75DF6519" w:rsidR="75DF6519">
              <w:rPr>
                <w:rtl w:val="1"/>
                <w:lang w:val="en-GB" w:bidi="ar"/>
              </w:rPr>
              <w:t xml:space="preserve"> (</w:t>
            </w:r>
            <w:r w:rsidRPr="75DF6519" w:rsidR="75DF6519">
              <w:rPr>
                <w:rtl w:val="1"/>
                <w:lang w:val="en-GB" w:bidi="ar"/>
              </w:rPr>
              <w:t>صيغة</w:t>
            </w:r>
            <w:r w:rsidRPr="75DF6519" w:rsidR="75DF6519">
              <w:rPr>
                <w:rtl w:val="1"/>
                <w:lang w:val="en-GB" w:bidi="ar"/>
              </w:rPr>
              <w:t xml:space="preserve"> </w:t>
            </w:r>
            <w:r w:rsidRPr="75DF6519" w:rsidR="75DF6519">
              <w:rPr>
                <w:lang w:val="en-GB" w:bidi="ar"/>
              </w:rPr>
              <w:t>IBAN)</w:t>
            </w:r>
          </w:p>
        </w:tc>
        <w:tc>
          <w:tcPr>
            <w:tcW w:w="6379" w:type="dxa"/>
            <w:tcMar/>
          </w:tcPr>
          <w:p w:rsidR="75DF6519" w:rsidP="75DF6519" w:rsidRDefault="75DF6519" w14:paraId="0EB7806E">
            <w:pPr>
              <w:rPr>
                <w:rFonts w:ascii="Arial" w:hAnsi="Arial" w:cs="Arial"/>
              </w:rPr>
            </w:pPr>
          </w:p>
          <w:p w:rsidR="75DF6519" w:rsidP="75DF6519" w:rsidRDefault="75DF6519" w14:paraId="4CC1B759" w14:textId="2289DB63">
            <w:pPr>
              <w:rPr>
                <w:rFonts w:ascii="Arial" w:hAnsi="Arial" w:cs="Arial"/>
              </w:rPr>
            </w:pPr>
          </w:p>
        </w:tc>
      </w:tr>
      <w:tr w:rsidR="75DF6519" w:rsidTr="75DF6519" w14:paraId="4CB96033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75DF6519" w:rsidP="75DF6519" w:rsidRDefault="75DF6519" w14:paraId="365F3012" w14:textId="632F2D46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75DF6519">
              <w:rPr>
                <w:rtl w:val="1"/>
                <w:lang w:val="en-GB" w:bidi="ar"/>
              </w:rPr>
              <w:t>عنوان</w:t>
            </w:r>
            <w:r w:rsidRPr="75DF6519" w:rsidR="75DF6519">
              <w:rPr>
                <w:rtl w:val="1"/>
                <w:lang w:val="en-GB" w:bidi="ar"/>
              </w:rPr>
              <w:t xml:space="preserve"> </w:t>
            </w:r>
            <w:r w:rsidRPr="75DF6519" w:rsidR="75DF6519">
              <w:rPr>
                <w:rtl w:val="1"/>
                <w:lang w:val="en-GB" w:bidi="ar"/>
              </w:rPr>
              <w:t>سويفت</w:t>
            </w:r>
            <w:r w:rsidRPr="75DF6519" w:rsidR="75DF6519">
              <w:rPr>
                <w:rtl w:val="1"/>
                <w:lang w:val="en-GB" w:bidi="ar"/>
              </w:rPr>
              <w:t xml:space="preserve"> </w:t>
            </w:r>
            <w:r w:rsidRPr="75DF6519" w:rsidR="75DF6519">
              <w:rPr>
                <w:rtl w:val="1"/>
                <w:lang w:val="en-GB" w:bidi="ar"/>
              </w:rPr>
              <w:t>للبنك</w:t>
            </w:r>
          </w:p>
        </w:tc>
        <w:tc>
          <w:tcPr>
            <w:tcW w:w="6379" w:type="dxa"/>
            <w:tcMar/>
          </w:tcPr>
          <w:p w:rsidR="75DF6519" w:rsidP="75DF6519" w:rsidRDefault="75DF6519" w14:paraId="69A96F52" w14:textId="6B9DDE32">
            <w:pPr>
              <w:pStyle w:val="Normal"/>
              <w:bidi w:val="1"/>
              <w:rPr>
                <w:rFonts w:ascii="Arial" w:hAnsi="Arial" w:cs="Arial"/>
              </w:rPr>
            </w:pPr>
          </w:p>
        </w:tc>
      </w:tr>
      <w:tr w:rsidR="75DF6519" w:rsidTr="75DF6519" w14:paraId="10F19EAA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75DF6519" w:rsidP="75DF6519" w:rsidRDefault="75DF6519" w14:paraId="750DB7A5" w14:textId="711191BC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75DF6519">
              <w:rPr>
                <w:rtl w:val="1"/>
                <w:lang w:val="en-GB" w:bidi="ar"/>
              </w:rPr>
              <w:t>اسم</w:t>
            </w:r>
            <w:r w:rsidRPr="75DF6519" w:rsidR="75DF6519">
              <w:rPr>
                <w:rtl w:val="1"/>
                <w:lang w:val="en-GB" w:bidi="ar"/>
              </w:rPr>
              <w:t xml:space="preserve"> </w:t>
            </w:r>
            <w:r w:rsidRPr="75DF6519" w:rsidR="75DF6519">
              <w:rPr>
                <w:rtl w:val="1"/>
                <w:lang w:val="en-GB" w:bidi="ar"/>
              </w:rPr>
              <w:t>ص</w:t>
            </w:r>
            <w:r w:rsidRPr="75DF6519" w:rsidR="75DF6519">
              <w:rPr>
                <w:rtl w:val="1"/>
                <w:lang w:val="en-GB" w:bidi="ar"/>
              </w:rPr>
              <w:t>ا</w:t>
            </w:r>
            <w:r w:rsidRPr="75DF6519" w:rsidR="75DF6519">
              <w:rPr>
                <w:rtl w:val="1"/>
                <w:lang w:val="en-GB" w:bidi="ar"/>
              </w:rPr>
              <w:t>حب</w:t>
            </w:r>
            <w:r w:rsidRPr="75DF6519" w:rsidR="75DF6519">
              <w:rPr>
                <w:rtl w:val="1"/>
                <w:lang w:val="en-GB" w:bidi="ar"/>
              </w:rPr>
              <w:t xml:space="preserve"> </w:t>
            </w:r>
            <w:r w:rsidRPr="75DF6519" w:rsidR="75DF6519">
              <w:rPr>
                <w:rtl w:val="1"/>
                <w:lang w:val="en-GB" w:bidi="ar"/>
              </w:rPr>
              <w:t>ال</w:t>
            </w:r>
            <w:r w:rsidRPr="75DF6519" w:rsidR="75DF6519">
              <w:rPr>
                <w:rtl w:val="1"/>
                <w:lang w:val="en-GB" w:bidi="ar"/>
              </w:rPr>
              <w:t>ح</w:t>
            </w:r>
            <w:r w:rsidRPr="75DF6519" w:rsidR="75DF6519">
              <w:rPr>
                <w:rtl w:val="1"/>
                <w:lang w:val="en-GB" w:bidi="ar"/>
              </w:rPr>
              <w:t>ساب</w:t>
            </w:r>
          </w:p>
        </w:tc>
        <w:tc>
          <w:tcPr>
            <w:tcW w:w="6379" w:type="dxa"/>
            <w:tcMar/>
          </w:tcPr>
          <w:p w:rsidR="75DF6519" w:rsidP="75DF6519" w:rsidRDefault="75DF6519" w14:paraId="29DE3F74" w14:textId="733F57B6">
            <w:pPr>
              <w:pStyle w:val="Normal"/>
              <w:bidi w:val="1"/>
              <w:rPr>
                <w:rFonts w:ascii="Arial" w:hAnsi="Arial" w:cs="Arial"/>
              </w:rPr>
            </w:pPr>
          </w:p>
        </w:tc>
      </w:tr>
      <w:tr w:rsidR="75DF6519" w:rsidTr="75DF6519" w14:paraId="558C0BBD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75DF6519" w:rsidP="75DF6519" w:rsidRDefault="75DF6519" w14:paraId="6ADFC225" w14:textId="40F9542E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75DF6519">
              <w:rPr>
                <w:rtl w:val="1"/>
                <w:lang w:val="en-GB" w:bidi="ar"/>
              </w:rPr>
              <w:t>التوقيع</w:t>
            </w:r>
            <w:r w:rsidRPr="75DF6519" w:rsidR="75DF6519">
              <w:rPr>
                <w:rtl w:val="1"/>
                <w:lang w:val="en-GB" w:bidi="ar"/>
              </w:rPr>
              <w:t xml:space="preserve"> </w:t>
            </w:r>
            <w:r w:rsidRPr="75DF6519" w:rsidR="75DF6519">
              <w:rPr>
                <w:rtl w:val="1"/>
                <w:lang w:val="en-GB" w:bidi="ar"/>
              </w:rPr>
              <w:t>على</w:t>
            </w:r>
            <w:r w:rsidRPr="75DF6519" w:rsidR="75DF6519">
              <w:rPr>
                <w:rtl w:val="1"/>
                <w:lang w:val="en-GB" w:bidi="ar"/>
              </w:rPr>
              <w:t xml:space="preserve"> </w:t>
            </w:r>
            <w:r w:rsidRPr="75DF6519" w:rsidR="75DF6519">
              <w:rPr>
                <w:rtl w:val="1"/>
                <w:lang w:val="en-GB" w:bidi="ar"/>
              </w:rPr>
              <w:t>الحساب</w:t>
            </w:r>
          </w:p>
        </w:tc>
        <w:tc>
          <w:tcPr>
            <w:tcW w:w="6379" w:type="dxa"/>
            <w:tcMar/>
          </w:tcPr>
          <w:p w:rsidR="75DF6519" w:rsidP="75DF6519" w:rsidRDefault="75DF6519" w14:paraId="2A8D2B80" w14:textId="176415A3">
            <w:pPr>
              <w:pStyle w:val="Normal"/>
              <w:bidi w:val="1"/>
              <w:rPr>
                <w:rFonts w:ascii="Arial" w:hAnsi="Arial" w:cs="Arial"/>
              </w:rPr>
            </w:pPr>
          </w:p>
        </w:tc>
      </w:tr>
      <w:tr w:rsidR="75DF6519" w:rsidTr="75DF6519" w14:paraId="27E04E93">
        <w:trPr>
          <w:trHeight w:val="1147"/>
        </w:trPr>
        <w:tc>
          <w:tcPr>
            <w:tcW w:w="3794" w:type="dxa"/>
            <w:shd w:val="clear" w:color="auto" w:fill="E2EFD9" w:themeFill="accent6" w:themeFillTint="33"/>
            <w:tcMar/>
          </w:tcPr>
          <w:p w:rsidR="6975772B" w:rsidP="75DF6519" w:rsidRDefault="6975772B" w14:paraId="4387AAB0" w14:textId="2AFF537C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bidi="ar"/>
              </w:rPr>
            </w:pPr>
            <w:r w:rsidRPr="75DF6519" w:rsidR="6975772B">
              <w:rPr>
                <w:rtl w:val="1"/>
                <w:lang w:bidi="ar"/>
              </w:rPr>
              <w:t xml:space="preserve">هل يمكنك استلام الأموال بأمان من </w:t>
            </w:r>
            <w:r w:rsidRPr="75DF6519" w:rsidR="6975772B">
              <w:rPr>
                <w:lang w:bidi="ar"/>
              </w:rPr>
              <w:t>MRG</w:t>
            </w:r>
            <w:r w:rsidRPr="75DF6519" w:rsidR="6975772B">
              <w:rPr>
                <w:rtl w:val="1"/>
                <w:lang w:bidi="ar"/>
              </w:rPr>
              <w:t xml:space="preserve"> إلى حسابك البنكي؟ إذا لم يكن الأمر كذلك، اشرح الطرق البديلة التي يمكنك استخدامها لتلقي الأموال.</w:t>
            </w:r>
          </w:p>
        </w:tc>
        <w:tc>
          <w:tcPr>
            <w:tcW w:w="6379" w:type="dxa"/>
            <w:tcMar/>
          </w:tcPr>
          <w:p w:rsidR="75DF6519" w:rsidP="75DF6519" w:rsidRDefault="75DF6519" w14:paraId="44D70D64" w14:textId="3164E037">
            <w:pPr>
              <w:rPr>
                <w:rFonts w:ascii="Arial" w:hAnsi="Arial" w:cs="Arial"/>
                <w:lang w:val="en-GB"/>
              </w:rPr>
            </w:pPr>
          </w:p>
          <w:p w:rsidR="75DF6519" w:rsidP="75DF6519" w:rsidRDefault="75DF6519" w14:paraId="06614757" w14:textId="55A23E6E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75DF6519" w:rsidP="75DF6519" w:rsidRDefault="75DF6519" w14:paraId="3105314D" w14:textId="3B88257B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="75DF6519" w:rsidP="75DF6519" w:rsidRDefault="75DF6519" w14:paraId="71E26099" w14:textId="5ACB9CC2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="75DF6519" w:rsidP="75DF6519" w:rsidRDefault="75DF6519" w14:paraId="577B2990" w14:textId="1D126888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="75DF6519" w:rsidP="75DF6519" w:rsidRDefault="75DF6519" w14:paraId="514C802A" w14:textId="4DF6C1F9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="75DF6519" w:rsidP="75DF6519" w:rsidRDefault="75DF6519" w14:paraId="34E4297E" w14:textId="7F4D4AAF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="75DF6519" w:rsidP="75DF6519" w:rsidRDefault="75DF6519" w14:paraId="4F25E24E" w14:textId="7C19CC6C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="75DF6519" w:rsidP="75DF6519" w:rsidRDefault="75DF6519" w14:paraId="6041CA0D" w14:textId="724A07C3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="75DF6519" w:rsidP="75DF6519" w:rsidRDefault="75DF6519" w14:paraId="18C21C92" w14:textId="2D2A773E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="75DF6519" w:rsidP="75DF6519" w:rsidRDefault="75DF6519" w14:paraId="7E14FE52" w14:textId="24D5759E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="51839481" w:rsidP="75DF6519" w:rsidRDefault="51839481" w14:paraId="717A030F" w14:textId="222BFD69">
      <w:pPr>
        <w:pStyle w:val="Normal"/>
        <w:bidi w:val="1"/>
        <w:spacing w:after="180"/>
        <w:ind w:right="130"/>
        <w:jc w:val="both"/>
        <w:rPr>
          <w:rFonts w:ascii="Arial" w:hAnsi="Arial" w:cs="Arial"/>
          <w:b w:val="1"/>
          <w:bCs w:val="1"/>
          <w:sz w:val="20"/>
          <w:szCs w:val="20"/>
          <w:lang w:val="en-GB"/>
        </w:rPr>
      </w:pPr>
      <w:r w:rsidRPr="75DF6519" w:rsidR="51839481">
        <w:rPr>
          <w:b w:val="1"/>
          <w:bCs w:val="1"/>
          <w:color w:val="000000" w:themeColor="text1" w:themeTint="FF" w:themeShade="FF"/>
          <w:sz w:val="20"/>
          <w:szCs w:val="20"/>
          <w:rtl w:val="1"/>
          <w:lang w:bidi="ar"/>
        </w:rPr>
        <w:t>معلومات أساسية حول التهديد أو المخاطر الأمنية</w:t>
      </w: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3794"/>
        <w:gridCol w:w="6379"/>
      </w:tblGrid>
      <w:tr w:rsidRPr="0028664B" w:rsidR="000E1C62" w:rsidTr="75DF6519" w14:paraId="2EF28C4B" w14:textId="77777777">
        <w:tc>
          <w:tcPr>
            <w:tcW w:w="3794" w:type="dxa"/>
            <w:shd w:val="clear" w:color="auto" w:fill="E2EFD9" w:themeFill="accent6" w:themeFillTint="33"/>
            <w:tcMar/>
          </w:tcPr>
          <w:p w:rsidRPr="0028664B" w:rsidR="000E1C62" w:rsidP="75DF6519" w:rsidRDefault="000E1C62" w14:paraId="0B80089A" w14:textId="2EB614B0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noProof w:val="0"/>
                <w:rtl w:val="1"/>
                <w:lang w:val="en-GB" w:bidi="ar"/>
              </w:rPr>
            </w:pPr>
            <w:r w:rsidRPr="75DF6519" w:rsidR="51839481">
              <w:rPr>
                <w:noProof w:val="0"/>
                <w:rtl w:val="1"/>
                <w:lang w:val="en-GB" w:bidi="ar"/>
              </w:rPr>
              <w:t>وصف</w:t>
            </w:r>
            <w:r w:rsidRPr="75DF6519" w:rsidR="51839481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1839481">
              <w:rPr>
                <w:noProof w:val="0"/>
                <w:rtl w:val="1"/>
                <w:lang w:val="en-GB" w:bidi="ar"/>
              </w:rPr>
              <w:t>للسياق</w:t>
            </w:r>
            <w:r w:rsidRPr="75DF6519" w:rsidR="51839481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1839481">
              <w:rPr>
                <w:noProof w:val="0"/>
                <w:rtl w:val="1"/>
                <w:lang w:val="en-GB" w:bidi="ar"/>
              </w:rPr>
              <w:t>الأمني</w:t>
            </w:r>
            <w:r w:rsidRPr="75DF6519" w:rsidR="51839481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1839481">
              <w:rPr>
                <w:noProof w:val="0"/>
                <w:rtl w:val="1"/>
                <w:lang w:val="en-GB" w:bidi="ar"/>
              </w:rPr>
              <w:t>العام</w:t>
            </w:r>
            <w:r w:rsidRPr="75DF6519" w:rsidR="51839481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1839481">
              <w:rPr>
                <w:noProof w:val="0"/>
                <w:rtl w:val="1"/>
                <w:lang w:val="en-GB" w:bidi="ar"/>
              </w:rPr>
              <w:t>الذي</w:t>
            </w:r>
            <w:r w:rsidRPr="75DF6519" w:rsidR="51839481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1839481">
              <w:rPr>
                <w:noProof w:val="0"/>
                <w:rtl w:val="1"/>
                <w:lang w:val="en-GB" w:bidi="ar"/>
              </w:rPr>
              <w:t>تعمل</w:t>
            </w:r>
            <w:r w:rsidRPr="75DF6519" w:rsidR="51839481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1839481">
              <w:rPr>
                <w:noProof w:val="0"/>
                <w:rtl w:val="1"/>
                <w:lang w:val="en-GB" w:bidi="ar"/>
              </w:rPr>
              <w:t>فيه</w:t>
            </w:r>
            <w:r w:rsidRPr="75DF6519" w:rsidR="51839481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1839481">
              <w:rPr>
                <w:noProof w:val="0"/>
                <w:rtl w:val="1"/>
                <w:lang w:val="en-GB" w:bidi="ar"/>
              </w:rPr>
              <w:t>منظمتك</w:t>
            </w:r>
          </w:p>
          <w:p w:rsidRPr="0028664B" w:rsidR="000E1C62" w:rsidP="75DF6519" w:rsidRDefault="000E1C62" w14:paraId="307F31FB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</w:tc>
        <w:tc>
          <w:tcPr>
            <w:tcW w:w="6379" w:type="dxa"/>
            <w:tcMar/>
            <w:vAlign w:val="center"/>
          </w:tcPr>
          <w:p w:rsidRPr="0028664B" w:rsidR="004C05CD" w:rsidP="00413B72" w:rsidRDefault="004C05CD" w14:paraId="5F86F376" w14:textId="7777777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Pr="0028664B" w:rsidR="000E1C62" w:rsidP="00AA3DDB" w:rsidRDefault="00AA3DDB" w14:paraId="050BC0DD" w14:textId="3EF5B530">
            <w:pPr>
              <w:pStyle w:val="Sansinterlig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6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3DC43E6C" w:rsidTr="75DF6519" w14:paraId="311ECCE7">
        <w:trPr>
          <w:trHeight w:val="300"/>
        </w:trPr>
        <w:tc>
          <w:tcPr>
            <w:tcW w:w="3794" w:type="dxa"/>
            <w:shd w:val="clear" w:color="auto" w:fill="E2EFD9" w:themeFill="accent6" w:themeFillTint="33"/>
            <w:tcMar/>
          </w:tcPr>
          <w:p w:rsidR="2687B22E" w:rsidP="75DF6519" w:rsidRDefault="2687B22E" w14:paraId="684BD11F" w14:textId="06538B4F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bidi="ar"/>
              </w:rPr>
            </w:pPr>
            <w:r w:rsidRPr="75DF6519" w:rsidR="2687B22E">
              <w:rPr>
                <w:rtl w:val="1"/>
                <w:lang w:bidi="ar"/>
              </w:rPr>
              <w:t>وصف التهديد الأمني المرتفع أو الخطر الأمني الوشيك الذي واجهته المنظمة مؤخرًا نتيجة لعملها في مجال حقوق الإنسان والذي تطلب المساعدة الطارئة من أجله. يرجى وصف الطبيعة العاجلة للوضع</w:t>
            </w:r>
          </w:p>
          <w:p w:rsidR="3DC43E6C" w:rsidP="75DF6519" w:rsidRDefault="3DC43E6C" w14:paraId="10B647BD" w14:textId="480EEC1A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</w:tc>
        <w:tc>
          <w:tcPr>
            <w:tcW w:w="6379" w:type="dxa"/>
            <w:tcMar/>
            <w:vAlign w:val="center"/>
          </w:tcPr>
          <w:p w:rsidR="3DC43E6C" w:rsidP="3DC43E6C" w:rsidRDefault="3DC43E6C" w14:paraId="3A27EEF9" w14:textId="0DF64E8A">
            <w:pPr>
              <w:pStyle w:val="Sansinterligne"/>
              <w:bidi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8664B" w:rsidR="000E1C62" w:rsidTr="75DF6519" w14:paraId="4FC375BA" w14:textId="77777777">
        <w:tblPrEx>
          <w:tblLook w:val="04A0" w:firstRow="1" w:lastRow="0" w:firstColumn="1" w:lastColumn="0" w:noHBand="0" w:noVBand="1"/>
        </w:tblPrEx>
        <w:trPr>
          <w:trHeight w:val="1147"/>
        </w:trPr>
        <w:tc>
          <w:tcPr>
            <w:tcW w:w="3794" w:type="dxa"/>
            <w:shd w:val="clear" w:color="auto" w:fill="E2EFD9" w:themeFill="accent6" w:themeFillTint="33"/>
            <w:tcMar/>
          </w:tcPr>
          <w:p w:rsidR="75DF6519" w:rsidP="75DF6519" w:rsidRDefault="75DF6519" w14:paraId="5C25F13D" w14:textId="101F43B9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  <w:p w:rsidRPr="0028664B" w:rsidR="000E1C62" w:rsidP="75DF6519" w:rsidRDefault="000E1C62" w14:paraId="680EFA2F" w14:textId="3B04EC37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000E1C62">
              <w:rPr>
                <w:rtl w:val="1"/>
                <w:lang w:bidi="ar"/>
              </w:rPr>
              <w:t xml:space="preserve">وصف موجز لممارسات إدارة الأمن (ضمان أمن الموظفين والشركاء والأنشطة) التي تستخدمها المنظمة، إن وجدت. </w:t>
            </w:r>
          </w:p>
        </w:tc>
        <w:tc>
          <w:tcPr>
            <w:tcW w:w="6379" w:type="dxa"/>
            <w:tcMar/>
          </w:tcPr>
          <w:p w:rsidRPr="0028664B" w:rsidR="00E922FB" w:rsidP="000E1C62" w:rsidRDefault="00E922FB" w14:paraId="578E04A4" w14:textId="3164E037">
            <w:pPr>
              <w:rPr>
                <w:rFonts w:ascii="Arial" w:hAnsi="Arial" w:cs="Arial"/>
                <w:lang w:val="en-GB"/>
              </w:rPr>
            </w:pPr>
          </w:p>
          <w:p w:rsidRPr="0028664B" w:rsidR="00070A30" w:rsidP="000E1C62" w:rsidRDefault="00E922FB" w14:paraId="760242A4" w14:textId="60FFFCB1">
            <w:pPr>
              <w:rPr>
                <w:rFonts w:ascii="Arial" w:hAnsi="Arial" w:cs="Arial"/>
                <w:lang w:val="en-GB"/>
              </w:rPr>
            </w:pPr>
            <w:r w:rsidRPr="0028664B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:rsidRPr="0028664B" w:rsidR="00C72933" w:rsidP="000E1C62" w:rsidRDefault="00C72933" w14:paraId="5AE8C626" w14:textId="77777777">
      <w:pPr>
        <w:spacing w:after="180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da-DK"/>
        </w:rPr>
      </w:pPr>
    </w:p>
    <w:p w:rsidRPr="0028664B" w:rsidR="00C72933" w:rsidP="000E1C62" w:rsidRDefault="00C72933" w14:paraId="26951F31" w14:textId="77777777">
      <w:pPr>
        <w:spacing w:after="180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da-DK"/>
        </w:rPr>
      </w:pPr>
    </w:p>
    <w:p w:rsidRPr="0028664B" w:rsidR="000E1C62" w:rsidP="000E1C62" w:rsidRDefault="000E1C62" w14:paraId="21778334" w14:textId="2F067A78">
      <w:pPr>
        <w:bidi/>
        <w:spacing w:after="180"/>
        <w:jc w:val="both"/>
        <w:rPr>
          <w:rFonts w:ascii="Arial" w:hAnsi="Arial" w:cs="Arial"/>
          <w:sz w:val="20"/>
          <w:szCs w:val="20"/>
          <w:lang w:val="en-GB"/>
        </w:rPr>
      </w:pPr>
      <w:r w:rsidRPr="0028664B">
        <w:rPr>
          <w:b/>
          <w:bCs/>
          <w:color w:val="000000"/>
          <w:sz w:val="20"/>
          <w:szCs w:val="20"/>
          <w:rtl/>
          <w:lang w:bidi="ar"/>
        </w:rPr>
        <w:t>طلب عاجل</w:t>
      </w: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3823"/>
        <w:gridCol w:w="6378"/>
      </w:tblGrid>
      <w:tr w:rsidRPr="0028664B" w:rsidR="000E1C62" w:rsidTr="75DF6519" w14:paraId="6AE51811" w14:textId="77777777">
        <w:tc>
          <w:tcPr>
            <w:tcW w:w="3823" w:type="dxa"/>
            <w:shd w:val="clear" w:color="auto" w:fill="E2EFD9" w:themeFill="accent6" w:themeFillTint="33"/>
            <w:tcMar/>
          </w:tcPr>
          <w:p w:rsidRPr="0028664B" w:rsidR="000E1C62" w:rsidP="75DF6519" w:rsidRDefault="000E1C62" w14:paraId="00F119F1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  <w:p w:rsidRPr="0028664B" w:rsidR="00E10510" w:rsidP="75DF6519" w:rsidRDefault="000E1C62" w14:paraId="5C34C1E9" w14:textId="50E2F900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000E1C62">
              <w:rPr>
                <w:rtl w:val="1"/>
                <w:lang w:bidi="ar"/>
              </w:rPr>
              <w:t>مبلغ التمويل المطلوب (حدد العملة)</w:t>
            </w:r>
          </w:p>
          <w:p w:rsidRPr="0028664B" w:rsidR="000E1C62" w:rsidP="75DF6519" w:rsidRDefault="000E1C62" w14:paraId="1DCDF503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</w:tc>
        <w:tc>
          <w:tcPr>
            <w:tcW w:w="6378" w:type="dxa"/>
            <w:tcMar/>
          </w:tcPr>
          <w:p w:rsidRPr="0028664B" w:rsidR="000E1C62" w:rsidP="32DC58DC" w:rsidRDefault="000E1C62" w14:paraId="013D3E46" w14:textId="77777777">
            <w:pPr>
              <w:jc w:val="left"/>
              <w:rPr>
                <w:rFonts w:ascii="Times New Roman" w:hAnsi="Times New Roman" w:eastAsia="Times New Roman" w:cs="Times New Roman"/>
                <w:lang w:val="en-GB"/>
              </w:rPr>
            </w:pPr>
          </w:p>
          <w:p w:rsidRPr="0028664B" w:rsidR="000E1C62" w:rsidP="32DC58DC" w:rsidRDefault="000E1C62" w14:paraId="5494FF98" w14:textId="77777777">
            <w:pPr>
              <w:jc w:val="left"/>
              <w:rPr>
                <w:rFonts w:ascii="Times New Roman" w:hAnsi="Times New Roman" w:eastAsia="Times New Roman" w:cs="Times New Roman"/>
                <w:lang w:val="en-GB"/>
              </w:rPr>
            </w:pPr>
          </w:p>
          <w:p w:rsidRPr="0028664B" w:rsidR="000E1C62" w:rsidP="32DC58DC" w:rsidRDefault="000E1C62" w14:paraId="731E425E" w14:textId="3A24326C">
            <w:pPr>
              <w:pStyle w:val="Normal"/>
              <w:spacing w:before="0" w:beforeAutospacing="off" w:after="0" w:afterAutospacing="off" w:line="259" w:lineRule="auto"/>
              <w:ind w:left="0" w:right="0"/>
              <w:jc w:val="right"/>
              <w:rPr>
                <w:rFonts w:ascii="Times New Roman" w:hAnsi="Times New Roman" w:eastAsia="Times New Roman" w:cs="Times New Roman"/>
                <w:i w:val="1"/>
                <w:iCs w:val="1"/>
                <w:lang w:val="en-GB"/>
              </w:rPr>
            </w:pPr>
            <w:r w:rsidRPr="32DC58DC" w:rsidR="000E1C62">
              <w:rPr>
                <w:rtl w:val="1"/>
                <w:lang w:bidi="ar"/>
              </w:rPr>
              <w:t xml:space="preserve">ملاحظة: قد لا تتجاوز </w:t>
            </w:r>
            <w:r w:rsidRPr="32DC58DC" w:rsidR="01FA1B94">
              <w:rPr>
                <w:rtl w:val="1"/>
                <w:lang w:bidi="ar"/>
              </w:rPr>
              <w:t xml:space="preserve">ما </w:t>
            </w:r>
            <w:r w:rsidRPr="32DC58DC" w:rsidR="391247B2">
              <w:rPr>
                <w:rtl w:val="1"/>
                <w:lang w:bidi="ar"/>
              </w:rPr>
              <w:t>يعاد</w:t>
            </w:r>
            <w:r w:rsidRPr="32DC58DC" w:rsidR="391247B2">
              <w:rPr>
                <w:rtl w:val="1"/>
                <w:lang w:bidi="ar"/>
              </w:rPr>
              <w:t xml:space="preserve">ل </w:t>
            </w:r>
            <w:r w:rsidRPr="32DC58DC" w:rsidR="391247B2">
              <w:rPr>
                <w:lang w:bidi="ar"/>
              </w:rPr>
              <w:t>3000</w:t>
            </w:r>
            <w:r w:rsidRPr="32DC58DC" w:rsidR="391247B2">
              <w:rPr>
                <w:rtl w:val="1"/>
                <w:lang w:bidi="ar"/>
              </w:rPr>
              <w:t xml:space="preserve">  </w:t>
            </w:r>
            <w:r w:rsidRPr="32DC58DC" w:rsidR="391247B2">
              <w:rPr>
                <w:rtl w:val="1"/>
                <w:lang w:bidi="ar"/>
              </w:rPr>
              <w:t>يورو بالعملة</w:t>
            </w:r>
            <w:r w:rsidRPr="32DC58DC" w:rsidR="00E10510">
              <w:rPr>
                <w:rtl w:val="1"/>
                <w:lang w:bidi="ar"/>
              </w:rPr>
              <w:t xml:space="preserve"> المحلية المعنية</w:t>
            </w:r>
          </w:p>
        </w:tc>
      </w:tr>
      <w:tr w:rsidRPr="0028664B" w:rsidR="000E1C62" w:rsidTr="75DF6519" w14:paraId="1E9EACA2" w14:textId="77777777">
        <w:trPr>
          <w:trHeight w:val="960"/>
        </w:trPr>
        <w:tc>
          <w:tcPr>
            <w:tcW w:w="3823" w:type="dxa"/>
            <w:shd w:val="clear" w:color="auto" w:fill="E2EFD9" w:themeFill="accent6" w:themeFillTint="33"/>
            <w:tcMar/>
          </w:tcPr>
          <w:p w:rsidRPr="0028664B" w:rsidR="000E1C62" w:rsidP="75DF6519" w:rsidRDefault="000E1C62" w14:paraId="104FBE55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  <w:p w:rsidRPr="0028664B" w:rsidR="000E1C62" w:rsidP="75DF6519" w:rsidRDefault="000E1C62" w14:paraId="5E457873" w14:textId="68AA7689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000E1C62">
              <w:rPr>
                <w:rtl w:val="1"/>
                <w:lang w:bidi="ar"/>
              </w:rPr>
              <w:t>مدة الدعم المطلوب</w:t>
            </w:r>
            <w:r w:rsidRPr="75DF6519" w:rsidR="00E10510">
              <w:rPr>
                <w:rtl w:val="1"/>
                <w:lang w:bidi="ar"/>
              </w:rPr>
              <w:t xml:space="preserve"> (في غضون </w:t>
            </w:r>
            <w:r w:rsidRPr="75DF6519" w:rsidR="7E715837">
              <w:rPr>
                <w:lang w:bidi="ar"/>
              </w:rPr>
              <w:t>6</w:t>
            </w:r>
            <w:r w:rsidRPr="75DF6519" w:rsidR="00E10510">
              <w:rPr>
                <w:rtl w:val="1"/>
                <w:lang w:bidi="ar"/>
              </w:rPr>
              <w:t xml:space="preserve"> أشهر) </w:t>
            </w:r>
          </w:p>
          <w:p w:rsidRPr="0028664B" w:rsidR="0000496A" w:rsidP="75DF6519" w:rsidRDefault="0000496A" w14:paraId="32043892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  <w:p w:rsidRPr="0028664B" w:rsidR="000E1C62" w:rsidP="75DF6519" w:rsidRDefault="000E1C62" w14:paraId="2A2ACF1C" w14:textId="77777777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</w:p>
        </w:tc>
        <w:tc>
          <w:tcPr>
            <w:tcW w:w="6378" w:type="dxa"/>
            <w:tcMar/>
          </w:tcPr>
          <w:p w:rsidRPr="0028664B" w:rsidR="000E1C62" w:rsidP="000E1C62" w:rsidRDefault="000E1C62" w14:paraId="47583E43" w14:textId="77777777">
            <w:pPr>
              <w:jc w:val="left"/>
              <w:rPr>
                <w:rFonts w:ascii="Arial" w:hAnsi="Arial" w:cs="Arial"/>
                <w:lang w:val="en-GB"/>
              </w:rPr>
            </w:pPr>
          </w:p>
          <w:p w:rsidRPr="0028664B" w:rsidR="0050522F" w:rsidP="75DF6519" w:rsidRDefault="0050522F" w14:paraId="7655B07E" w14:textId="544666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  <w:rPr>
                <w:rtl w:val="1"/>
                <w:lang w:val="en-GB" w:bidi="ar"/>
              </w:rPr>
            </w:pPr>
            <w:r w:rsidRPr="75DF6519" w:rsidR="0AE2F9CC">
              <w:rPr>
                <w:rtl w:val="1"/>
                <w:lang w:val="en-GB" w:bidi="ar"/>
              </w:rPr>
              <w:t>الحد</w:t>
            </w:r>
            <w:r w:rsidRPr="75DF6519" w:rsidR="0AE2F9CC">
              <w:rPr>
                <w:rtl w:val="1"/>
                <w:lang w:val="en-GB" w:bidi="ar"/>
              </w:rPr>
              <w:t xml:space="preserve"> </w:t>
            </w:r>
            <w:r w:rsidRPr="75DF6519" w:rsidR="0AE2F9CC">
              <w:rPr>
                <w:rtl w:val="1"/>
                <w:lang w:val="en-GB" w:bidi="ar"/>
              </w:rPr>
              <w:t>الأقصى</w:t>
            </w:r>
            <w:r w:rsidRPr="75DF6519" w:rsidR="0AE2F9CC">
              <w:rPr>
                <w:rtl w:val="1"/>
                <w:lang w:val="en-GB" w:bidi="ar"/>
              </w:rPr>
              <w:t xml:space="preserve"> 6 أشهر</w:t>
            </w:r>
          </w:p>
          <w:p w:rsidRPr="0028664B" w:rsidR="000E1C62" w:rsidP="75DF6519" w:rsidRDefault="000E1C62" w14:paraId="1F59690F" w14:textId="7777777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  <w:rPr>
                <w:rtl w:val="1"/>
                <w:lang w:val="en-GB" w:bidi="ar"/>
              </w:rPr>
            </w:pPr>
          </w:p>
          <w:p w:rsidRPr="0028664B" w:rsidR="000E1C62" w:rsidP="000E1C62" w:rsidRDefault="000E1C62" w14:paraId="44201A53" w14:textId="77777777">
            <w:pPr>
              <w:rPr>
                <w:rFonts w:ascii="Arial" w:hAnsi="Arial" w:cs="Arial"/>
                <w:i/>
                <w:lang w:val="en-GB"/>
              </w:rPr>
            </w:pPr>
          </w:p>
        </w:tc>
      </w:tr>
      <w:tr w:rsidRPr="0028664B" w:rsidR="0000496A" w:rsidTr="75DF6519" w14:paraId="18ECB156" w14:textId="77777777">
        <w:trPr>
          <w:trHeight w:val="440"/>
        </w:trPr>
        <w:tc>
          <w:tcPr>
            <w:tcW w:w="3823" w:type="dxa"/>
            <w:shd w:val="clear" w:color="auto" w:fill="E2EFD9" w:themeFill="accent6" w:themeFillTint="33"/>
            <w:tcMar/>
          </w:tcPr>
          <w:p w:rsidRPr="0028664B" w:rsidR="0000496A" w:rsidP="75DF6519" w:rsidRDefault="0000496A" w14:paraId="297DE5A3" w14:textId="4DBB8BC2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5F7FD543">
              <w:rPr>
                <w:rtl w:val="1"/>
                <w:lang w:val="en-GB" w:bidi="ar"/>
              </w:rPr>
              <w:t>صف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كيف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ستستخدم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مؤسستك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هذه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الأموال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للتخفيف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من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التهديد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الذي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وصفته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أعلاه</w:t>
            </w:r>
            <w:r w:rsidRPr="75DF6519" w:rsidR="5F7FD543">
              <w:rPr>
                <w:rtl w:val="1"/>
                <w:lang w:val="en-GB" w:bidi="ar"/>
              </w:rPr>
              <w:t>؟</w:t>
            </w:r>
          </w:p>
          <w:p w:rsidRPr="0028664B" w:rsidR="0000496A" w:rsidP="75DF6519" w:rsidRDefault="0000496A" w14:paraId="563C3F03" w14:textId="48E3686A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5F7FD543">
              <w:rPr>
                <w:rtl w:val="1"/>
                <w:lang w:val="en-GB" w:bidi="ar"/>
              </w:rPr>
              <w:t>يرجى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ذكر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الامور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الم</w:t>
            </w:r>
            <w:r w:rsidRPr="75DF6519" w:rsidR="5F7FD543">
              <w:rPr>
                <w:rtl w:val="1"/>
                <w:lang w:val="en-GB" w:bidi="ar"/>
              </w:rPr>
              <w:t>خت</w:t>
            </w:r>
            <w:r w:rsidRPr="75DF6519" w:rsidR="5F7FD543">
              <w:rPr>
                <w:rtl w:val="1"/>
                <w:lang w:val="en-GB" w:bidi="ar"/>
              </w:rPr>
              <w:t>لف</w:t>
            </w:r>
            <w:r w:rsidRPr="75DF6519" w:rsidR="5F7FD543">
              <w:rPr>
                <w:rtl w:val="1"/>
                <w:lang w:val="en-GB" w:bidi="ar"/>
              </w:rPr>
              <w:t>ة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ال</w:t>
            </w:r>
            <w:r w:rsidRPr="75DF6519" w:rsidR="5F7FD543">
              <w:rPr>
                <w:rtl w:val="1"/>
                <w:lang w:val="en-GB" w:bidi="ar"/>
              </w:rPr>
              <w:t>ت</w:t>
            </w:r>
            <w:r w:rsidRPr="75DF6519" w:rsidR="5F7FD543">
              <w:rPr>
                <w:rtl w:val="1"/>
                <w:lang w:val="en-GB" w:bidi="ar"/>
              </w:rPr>
              <w:t>ي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تتو</w:t>
            </w:r>
            <w:r w:rsidRPr="75DF6519" w:rsidR="5F7FD543">
              <w:rPr>
                <w:rtl w:val="1"/>
                <w:lang w:val="en-GB" w:bidi="ar"/>
              </w:rPr>
              <w:t>ق</w:t>
            </w:r>
            <w:r w:rsidRPr="75DF6519" w:rsidR="5F7FD543">
              <w:rPr>
                <w:rtl w:val="1"/>
                <w:lang w:val="en-GB" w:bidi="ar"/>
              </w:rPr>
              <w:t>ع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ا</w:t>
            </w:r>
            <w:r w:rsidRPr="75DF6519" w:rsidR="5F7FD543">
              <w:rPr>
                <w:rtl w:val="1"/>
                <w:lang w:val="en-GB" w:bidi="ar"/>
              </w:rPr>
              <w:t>لقي</w:t>
            </w:r>
            <w:r w:rsidRPr="75DF6519" w:rsidR="5F7FD543">
              <w:rPr>
                <w:rtl w:val="1"/>
                <w:lang w:val="en-GB" w:bidi="ar"/>
              </w:rPr>
              <w:t>ا</w:t>
            </w:r>
            <w:r w:rsidRPr="75DF6519" w:rsidR="5F7FD543">
              <w:rPr>
                <w:rtl w:val="1"/>
                <w:lang w:val="en-GB" w:bidi="ar"/>
              </w:rPr>
              <w:t>م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ب</w:t>
            </w:r>
            <w:r w:rsidRPr="75DF6519" w:rsidR="5F7FD543">
              <w:rPr>
                <w:rtl w:val="1"/>
                <w:lang w:val="en-GB" w:bidi="ar"/>
              </w:rPr>
              <w:t>ه</w:t>
            </w:r>
            <w:r w:rsidRPr="75DF6519" w:rsidR="5F7FD543">
              <w:rPr>
                <w:rtl w:val="1"/>
                <w:lang w:val="en-GB" w:bidi="ar"/>
              </w:rPr>
              <w:t>ا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ب</w:t>
            </w:r>
            <w:r w:rsidRPr="75DF6519" w:rsidR="5F7FD543">
              <w:rPr>
                <w:rtl w:val="1"/>
                <w:lang w:val="en-GB" w:bidi="ar"/>
              </w:rPr>
              <w:t>ه</w:t>
            </w:r>
            <w:r w:rsidRPr="75DF6519" w:rsidR="5F7FD543">
              <w:rPr>
                <w:rtl w:val="1"/>
                <w:lang w:val="en-GB" w:bidi="ar"/>
              </w:rPr>
              <w:t>ذ</w:t>
            </w:r>
            <w:r w:rsidRPr="75DF6519" w:rsidR="5F7FD543">
              <w:rPr>
                <w:rtl w:val="1"/>
                <w:lang w:val="en-GB" w:bidi="ar"/>
              </w:rPr>
              <w:t>ه</w:t>
            </w:r>
            <w:r w:rsidRPr="75DF6519" w:rsidR="5F7FD543">
              <w:rPr>
                <w:rtl w:val="1"/>
                <w:lang w:val="en-GB" w:bidi="ar"/>
              </w:rPr>
              <w:t xml:space="preserve"> </w:t>
            </w:r>
            <w:r w:rsidRPr="75DF6519" w:rsidR="5F7FD543">
              <w:rPr>
                <w:rtl w:val="1"/>
                <w:lang w:val="en-GB" w:bidi="ar"/>
              </w:rPr>
              <w:t>ا</w:t>
            </w:r>
            <w:r w:rsidRPr="75DF6519" w:rsidR="5F7FD543">
              <w:rPr>
                <w:rtl w:val="1"/>
                <w:lang w:val="en-GB" w:bidi="ar"/>
              </w:rPr>
              <w:t>لأم</w:t>
            </w:r>
            <w:r w:rsidRPr="75DF6519" w:rsidR="5F7FD543">
              <w:rPr>
                <w:rtl w:val="1"/>
                <w:lang w:val="en-GB" w:bidi="ar"/>
              </w:rPr>
              <w:t>و</w:t>
            </w:r>
            <w:r w:rsidRPr="75DF6519" w:rsidR="5F7FD543">
              <w:rPr>
                <w:rtl w:val="1"/>
                <w:lang w:val="en-GB" w:bidi="ar"/>
              </w:rPr>
              <w:t>ال</w:t>
            </w:r>
            <w:r w:rsidRPr="75DF6519" w:rsidR="5F7FD543">
              <w:rPr>
                <w:rtl w:val="1"/>
                <w:lang w:val="en-GB" w:bidi="ar"/>
              </w:rPr>
              <w:t>.</w:t>
            </w:r>
          </w:p>
        </w:tc>
        <w:tc>
          <w:tcPr>
            <w:tcW w:w="6378" w:type="dxa"/>
            <w:tcMar/>
          </w:tcPr>
          <w:p w:rsidRPr="0028664B" w:rsidR="0000496A" w:rsidP="75DF6519" w:rsidRDefault="0000496A" w14:paraId="2AB535E3" w14:textId="3189668A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  <w:r w:rsidRPr="75DF6519" w:rsidR="3F5679FE">
              <w:rPr>
                <w:rFonts w:ascii="Arial" w:hAnsi="Arial" w:cs="Arial"/>
                <w:lang w:val="en-GB"/>
              </w:rPr>
              <w:t>1</w:t>
            </w:r>
            <w:r w:rsidRPr="75DF6519" w:rsidR="3F5679FE">
              <w:rPr>
                <w:rFonts w:ascii="Arial" w:hAnsi="Arial" w:cs="Arial"/>
                <w:rtl w:val="1"/>
                <w:lang w:val="en-GB"/>
              </w:rPr>
              <w:t>.</w:t>
            </w:r>
          </w:p>
          <w:p w:rsidRPr="0028664B" w:rsidR="0000496A" w:rsidP="75DF6519" w:rsidRDefault="0000496A" w14:paraId="77975E8D" w14:textId="28207877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  <w:r w:rsidRPr="75DF6519" w:rsidR="3F5679FE">
              <w:rPr>
                <w:rFonts w:ascii="Arial" w:hAnsi="Arial" w:cs="Arial"/>
                <w:lang w:val="en-GB"/>
              </w:rPr>
              <w:t>2</w:t>
            </w:r>
            <w:r w:rsidRPr="75DF6519" w:rsidR="3F5679FE">
              <w:rPr>
                <w:rFonts w:ascii="Arial" w:hAnsi="Arial" w:cs="Arial"/>
                <w:rtl w:val="1"/>
                <w:lang w:val="en-GB"/>
              </w:rPr>
              <w:t>.</w:t>
            </w:r>
          </w:p>
          <w:p w:rsidRPr="0028664B" w:rsidR="0000496A" w:rsidP="75DF6519" w:rsidRDefault="0000496A" w14:paraId="1BE2B5B7" w14:textId="188118DA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  <w:r w:rsidRPr="75DF6519" w:rsidR="3F5679FE">
              <w:rPr>
                <w:rFonts w:ascii="Arial" w:hAnsi="Arial" w:cs="Arial"/>
                <w:lang w:val="en-GB"/>
              </w:rPr>
              <w:t>3</w:t>
            </w:r>
            <w:r w:rsidRPr="75DF6519" w:rsidR="3F5679FE">
              <w:rPr>
                <w:rFonts w:ascii="Arial" w:hAnsi="Arial" w:cs="Arial"/>
                <w:rtl w:val="1"/>
                <w:lang w:val="en-GB"/>
              </w:rPr>
              <w:t>.</w:t>
            </w:r>
          </w:p>
          <w:p w:rsidRPr="0028664B" w:rsidR="0000496A" w:rsidP="75DF6519" w:rsidRDefault="0000496A" w14:paraId="43CC4F95" w14:textId="6EE557C8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</w:p>
          <w:p w:rsidRPr="0028664B" w:rsidR="0000496A" w:rsidP="30FD8F0C" w:rsidRDefault="0000496A" w14:paraId="604A2EA7" w14:textId="4D128416">
            <w:pPr>
              <w:pStyle w:val="Normal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75DF6519" w:rsidTr="75DF6519" w14:paraId="0A674199">
        <w:trPr>
          <w:trHeight w:val="440"/>
        </w:trPr>
        <w:tc>
          <w:tcPr>
            <w:tcW w:w="3823" w:type="dxa"/>
            <w:shd w:val="clear" w:color="auto" w:fill="E2EFD9" w:themeFill="accent6" w:themeFillTint="33"/>
            <w:tcMar/>
          </w:tcPr>
          <w:p w:rsidR="60040765" w:rsidP="75DF6519" w:rsidRDefault="60040765" w14:paraId="710FD739" w14:textId="76303F2B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60040765">
              <w:rPr>
                <w:rtl w:val="1"/>
                <w:lang w:val="en-GB" w:bidi="ar"/>
              </w:rPr>
              <w:t>وصف</w:t>
            </w:r>
            <w:r w:rsidRPr="75DF6519" w:rsidR="60040765">
              <w:rPr>
                <w:rtl w:val="1"/>
                <w:lang w:val="en-GB" w:bidi="ar"/>
              </w:rPr>
              <w:t xml:space="preserve"> </w:t>
            </w:r>
            <w:r w:rsidRPr="75DF6519" w:rsidR="60040765">
              <w:rPr>
                <w:rtl w:val="1"/>
                <w:lang w:val="en-GB" w:bidi="ar"/>
              </w:rPr>
              <w:t>موجز</w:t>
            </w:r>
            <w:r w:rsidRPr="75DF6519" w:rsidR="60040765">
              <w:rPr>
                <w:rtl w:val="1"/>
                <w:lang w:val="en-GB" w:bidi="ar"/>
              </w:rPr>
              <w:t xml:space="preserve"> </w:t>
            </w:r>
            <w:r w:rsidRPr="75DF6519" w:rsidR="60040765">
              <w:rPr>
                <w:rtl w:val="1"/>
                <w:lang w:val="en-GB" w:bidi="ar"/>
              </w:rPr>
              <w:t>للنتائج</w:t>
            </w:r>
            <w:r w:rsidRPr="75DF6519" w:rsidR="60040765">
              <w:rPr>
                <w:rtl w:val="1"/>
                <w:lang w:val="en-GB" w:bidi="ar"/>
              </w:rPr>
              <w:t xml:space="preserve"> </w:t>
            </w:r>
            <w:r w:rsidRPr="75DF6519" w:rsidR="60040765">
              <w:rPr>
                <w:rtl w:val="1"/>
                <w:lang w:val="en-GB" w:bidi="ar"/>
              </w:rPr>
              <w:t>المتوقعة</w:t>
            </w:r>
            <w:r w:rsidRPr="75DF6519" w:rsidR="60040765">
              <w:rPr>
                <w:rtl w:val="1"/>
                <w:lang w:val="en-GB" w:bidi="ar"/>
              </w:rPr>
              <w:t xml:space="preserve"> </w:t>
            </w:r>
            <w:r w:rsidRPr="75DF6519" w:rsidR="60040765">
              <w:rPr>
                <w:rtl w:val="1"/>
                <w:lang w:val="en-GB" w:bidi="ar"/>
              </w:rPr>
              <w:t>للمنحة</w:t>
            </w:r>
            <w:r w:rsidRPr="75DF6519" w:rsidR="60040765">
              <w:rPr>
                <w:rtl w:val="1"/>
                <w:lang w:val="en-GB" w:bidi="ar"/>
              </w:rPr>
              <w:t xml:space="preserve"> </w:t>
            </w:r>
            <w:r w:rsidRPr="75DF6519" w:rsidR="60040765">
              <w:rPr>
                <w:rtl w:val="1"/>
                <w:lang w:val="en-GB" w:bidi="ar"/>
              </w:rPr>
              <w:t>لمؤسستك</w:t>
            </w:r>
          </w:p>
        </w:tc>
        <w:tc>
          <w:tcPr>
            <w:tcW w:w="6378" w:type="dxa"/>
            <w:tcMar/>
          </w:tcPr>
          <w:p w:rsidR="60040765" w:rsidP="75DF6519" w:rsidRDefault="60040765" w14:paraId="1CFA94AB" w14:textId="3189668A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  <w:r w:rsidRPr="75DF6519" w:rsidR="60040765">
              <w:rPr>
                <w:rFonts w:ascii="Arial" w:hAnsi="Arial" w:cs="Arial"/>
                <w:lang w:val="en-GB"/>
              </w:rPr>
              <w:t>1</w:t>
            </w:r>
            <w:r w:rsidRPr="75DF6519" w:rsidR="60040765">
              <w:rPr>
                <w:rFonts w:ascii="Arial" w:hAnsi="Arial" w:cs="Arial"/>
                <w:rtl w:val="1"/>
                <w:lang w:val="en-GB"/>
              </w:rPr>
              <w:t>.</w:t>
            </w:r>
          </w:p>
          <w:p w:rsidR="60040765" w:rsidP="75DF6519" w:rsidRDefault="60040765" w14:paraId="20725D32" w14:textId="28207877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  <w:r w:rsidRPr="75DF6519" w:rsidR="60040765">
              <w:rPr>
                <w:rFonts w:ascii="Arial" w:hAnsi="Arial" w:cs="Arial"/>
                <w:lang w:val="en-GB"/>
              </w:rPr>
              <w:t>2</w:t>
            </w:r>
            <w:r w:rsidRPr="75DF6519" w:rsidR="60040765">
              <w:rPr>
                <w:rFonts w:ascii="Arial" w:hAnsi="Arial" w:cs="Arial"/>
                <w:rtl w:val="1"/>
                <w:lang w:val="en-GB"/>
              </w:rPr>
              <w:t>.</w:t>
            </w:r>
          </w:p>
          <w:p w:rsidR="60040765" w:rsidP="75DF6519" w:rsidRDefault="60040765" w14:paraId="1B6BC654" w14:textId="188118DA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  <w:r w:rsidRPr="75DF6519" w:rsidR="60040765">
              <w:rPr>
                <w:rFonts w:ascii="Arial" w:hAnsi="Arial" w:cs="Arial"/>
                <w:lang w:val="en-GB"/>
              </w:rPr>
              <w:t>3</w:t>
            </w:r>
            <w:r w:rsidRPr="75DF6519" w:rsidR="60040765">
              <w:rPr>
                <w:rFonts w:ascii="Arial" w:hAnsi="Arial" w:cs="Arial"/>
                <w:rtl w:val="1"/>
                <w:lang w:val="en-GB"/>
              </w:rPr>
              <w:t>.</w:t>
            </w:r>
          </w:p>
          <w:p w:rsidR="75DF6519" w:rsidP="75DF6519" w:rsidRDefault="75DF6519" w14:paraId="530B4651" w14:textId="6EE557C8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75DF6519" w:rsidTr="75DF6519" w14:paraId="58A95083">
        <w:trPr>
          <w:trHeight w:val="440"/>
        </w:trPr>
        <w:tc>
          <w:tcPr>
            <w:tcW w:w="3823" w:type="dxa"/>
            <w:shd w:val="clear" w:color="auto" w:fill="E2EFD9" w:themeFill="accent6" w:themeFillTint="33"/>
            <w:tcMar/>
          </w:tcPr>
          <w:p w:rsidR="125FF1F1" w:rsidP="75DF6519" w:rsidRDefault="125FF1F1" w14:paraId="4C6FB66C" w14:textId="132125BD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125FF1F1">
              <w:rPr>
                <w:rtl w:val="1"/>
                <w:lang w:val="en-GB" w:bidi="ar"/>
              </w:rPr>
              <w:t>من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في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مؤسستك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على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وجه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الخصوص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من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المرجح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أن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يستفيد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من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هذه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المنحة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والأنشطة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التي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ستجريها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بموجبها</w:t>
            </w:r>
            <w:r w:rsidRPr="75DF6519" w:rsidR="125FF1F1">
              <w:rPr>
                <w:rtl w:val="1"/>
                <w:lang w:val="en-GB" w:bidi="ar"/>
              </w:rPr>
              <w:t xml:space="preserve">. </w:t>
            </w:r>
            <w:r w:rsidRPr="75DF6519" w:rsidR="125FF1F1">
              <w:rPr>
                <w:rtl w:val="1"/>
                <w:lang w:val="en-GB" w:bidi="ar"/>
              </w:rPr>
              <w:t>يرجى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تسليط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الضوء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على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ما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إذا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كانوا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يشملون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النساء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وأفراد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الأقليات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والشباب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ومجتمع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المثليين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واللاجئين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والمهاجرين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والأشخاص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من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ذوي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الحاجات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الخاصة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والسجناء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وعائلات</w:t>
            </w:r>
            <w:r w:rsidRPr="75DF6519" w:rsidR="125FF1F1">
              <w:rPr>
                <w:rtl w:val="1"/>
                <w:lang w:val="en-GB" w:bidi="ar"/>
              </w:rPr>
              <w:t xml:space="preserve"> </w:t>
            </w:r>
            <w:r w:rsidRPr="75DF6519" w:rsidR="125FF1F1">
              <w:rPr>
                <w:rtl w:val="1"/>
                <w:lang w:val="en-GB" w:bidi="ar"/>
              </w:rPr>
              <w:t>السجناء</w:t>
            </w:r>
            <w:r w:rsidRPr="75DF6519" w:rsidR="125FF1F1">
              <w:rPr>
                <w:rtl w:val="1"/>
                <w:lang w:val="en-GB" w:bidi="ar"/>
              </w:rPr>
              <w:t>؟</w:t>
            </w:r>
          </w:p>
        </w:tc>
        <w:tc>
          <w:tcPr>
            <w:tcW w:w="6378" w:type="dxa"/>
            <w:tcMar/>
          </w:tcPr>
          <w:p w:rsidR="75DF6519" w:rsidP="75DF6519" w:rsidRDefault="75DF6519" w14:paraId="4DCFAF3E" w14:textId="21AA315D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75DF6519" w:rsidTr="75DF6519" w14:paraId="7E81F2A2">
        <w:trPr>
          <w:trHeight w:val="440"/>
        </w:trPr>
        <w:tc>
          <w:tcPr>
            <w:tcW w:w="3823" w:type="dxa"/>
            <w:shd w:val="clear" w:color="auto" w:fill="E2EFD9" w:themeFill="accent6" w:themeFillTint="33"/>
            <w:tcMar/>
          </w:tcPr>
          <w:p w:rsidR="5D4DD1C8" w:rsidP="75DF6519" w:rsidRDefault="5D4DD1C8" w14:paraId="03C84AE9" w14:textId="56732A64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noProof w:val="0"/>
                <w:rtl w:val="1"/>
                <w:lang w:val="en-GB" w:bidi="ar"/>
              </w:rPr>
            </w:pPr>
            <w:r w:rsidRPr="75DF6519" w:rsidR="5D4DD1C8">
              <w:rPr>
                <w:noProof w:val="0"/>
                <w:rtl w:val="1"/>
                <w:lang w:val="en-GB" w:bidi="ar"/>
              </w:rPr>
              <w:t>كيف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تتصور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أن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الدعم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سيعزز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نظم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الأمان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في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المنظمة</w:t>
            </w:r>
            <w:r w:rsidRPr="75DF6519" w:rsidR="5D4DD1C8">
              <w:rPr>
                <w:noProof w:val="0"/>
                <w:rtl w:val="1"/>
                <w:lang w:val="en-GB" w:bidi="ar"/>
              </w:rPr>
              <w:t>؟</w:t>
            </w:r>
          </w:p>
          <w:p w:rsidR="5D4DD1C8" w:rsidP="75DF6519" w:rsidRDefault="5D4DD1C8" w14:paraId="2C26A2DC" w14:textId="6A45F6EB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bidi="ar"/>
              </w:rPr>
            </w:pPr>
            <w:r>
              <w:br/>
            </w:r>
          </w:p>
        </w:tc>
        <w:tc>
          <w:tcPr>
            <w:tcW w:w="6378" w:type="dxa"/>
            <w:tcMar/>
          </w:tcPr>
          <w:p w:rsidR="75DF6519" w:rsidP="75DF6519" w:rsidRDefault="75DF6519" w14:paraId="2C86430B" w14:textId="0FF560C8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75DF6519" w:rsidTr="75DF6519" w14:paraId="1F9B5D2F">
        <w:trPr>
          <w:trHeight w:val="440"/>
        </w:trPr>
        <w:tc>
          <w:tcPr>
            <w:tcW w:w="3823" w:type="dxa"/>
            <w:shd w:val="clear" w:color="auto" w:fill="E2EFD9" w:themeFill="accent6" w:themeFillTint="33"/>
            <w:tcMar/>
          </w:tcPr>
          <w:p w:rsidR="5D4DD1C8" w:rsidP="75DF6519" w:rsidRDefault="5D4DD1C8" w14:paraId="2A652B7C" w14:textId="4A684405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noProof w:val="0"/>
                <w:rtl w:val="1"/>
                <w:lang w:val="en-GB" w:bidi="ar"/>
              </w:rPr>
            </w:pPr>
            <w:r w:rsidRPr="75DF6519" w:rsidR="5D4DD1C8">
              <w:rPr>
                <w:noProof w:val="0"/>
                <w:rtl w:val="1"/>
                <w:lang w:val="en-GB" w:bidi="ar"/>
              </w:rPr>
              <w:t>بعد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انتهاء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المنحة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، </w:t>
            </w:r>
            <w:r w:rsidRPr="75DF6519" w:rsidR="5D4DD1C8">
              <w:rPr>
                <w:noProof w:val="0"/>
                <w:rtl w:val="1"/>
                <w:lang w:val="en-GB" w:bidi="ar"/>
              </w:rPr>
              <w:t>كيف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ستكون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المنظمة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أكثر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مرونة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وفي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وضع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أفضل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لمواصلة</w:t>
            </w:r>
            <w:r w:rsidRPr="75DF6519" w:rsidR="5D4DD1C8">
              <w:rPr>
                <w:noProof w:val="0"/>
                <w:rtl w:val="1"/>
                <w:lang w:val="en-GB" w:bidi="ar"/>
              </w:rPr>
              <w:t xml:space="preserve"> </w:t>
            </w:r>
            <w:r w:rsidRPr="75DF6519" w:rsidR="5D4DD1C8">
              <w:rPr>
                <w:noProof w:val="0"/>
                <w:rtl w:val="1"/>
                <w:lang w:val="en-GB" w:bidi="ar"/>
              </w:rPr>
              <w:t>عملها</w:t>
            </w:r>
            <w:r w:rsidRPr="75DF6519" w:rsidR="5D4DD1C8">
              <w:rPr>
                <w:noProof w:val="0"/>
                <w:rtl w:val="1"/>
                <w:lang w:val="en-GB" w:bidi="ar"/>
              </w:rPr>
              <w:t>؟</w:t>
            </w:r>
          </w:p>
          <w:p w:rsidR="75DF6519" w:rsidP="75DF6519" w:rsidRDefault="75DF6519" w14:paraId="615CD34D" w14:textId="7D31BD13">
            <w:pPr>
              <w:pStyle w:val="Normal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bidi="ar"/>
              </w:rPr>
            </w:pPr>
          </w:p>
        </w:tc>
        <w:tc>
          <w:tcPr>
            <w:tcW w:w="6378" w:type="dxa"/>
            <w:tcMar/>
          </w:tcPr>
          <w:p w:rsidR="75DF6519" w:rsidP="75DF6519" w:rsidRDefault="75DF6519" w14:paraId="31665222" w14:textId="5BE9D122">
            <w:pPr>
              <w:pStyle w:val="Normal"/>
              <w:bidi w:val="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Pr="0028664B" w:rsidR="0000496A" w:rsidTr="75DF6519" w14:paraId="4376F46D" w14:textId="77777777">
        <w:trPr>
          <w:trHeight w:val="380"/>
        </w:trPr>
        <w:tc>
          <w:tcPr>
            <w:tcW w:w="3823" w:type="dxa"/>
            <w:shd w:val="clear" w:color="auto" w:fill="E2EFD9" w:themeFill="accent6" w:themeFillTint="33"/>
            <w:tcMar/>
          </w:tcPr>
          <w:p w:rsidRPr="0028664B" w:rsidR="0000496A" w:rsidP="75DF6519" w:rsidRDefault="0000496A" w14:paraId="72B6768A" w14:textId="2601FA99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tl w:val="1"/>
                <w:lang w:val="en-GB" w:bidi="ar"/>
              </w:rPr>
            </w:pPr>
            <w:r w:rsidRPr="75DF6519" w:rsidR="7E715837">
              <w:rPr>
                <w:rtl w:val="1"/>
                <w:lang w:bidi="ar"/>
              </w:rPr>
              <w:t>هل قدمت طلب التمويل الخاص بك إلى مانحين محتملين آخرين؟</w:t>
            </w:r>
          </w:p>
        </w:tc>
        <w:tc>
          <w:tcPr>
            <w:tcW w:w="6378" w:type="dxa"/>
            <w:tcMar/>
          </w:tcPr>
          <w:p w:rsidRPr="0028664B" w:rsidR="0000496A" w:rsidP="0000496A" w:rsidRDefault="0000496A" w14:paraId="6B1AE750" w14:textId="75C58E05">
            <w:pPr>
              <w:bidi/>
              <w:rPr>
                <w:rFonts w:ascii="Arial" w:hAnsi="Arial" w:cs="Arial"/>
                <w:lang w:val="en-GB"/>
              </w:rPr>
            </w:pPr>
            <w:r w:rsidRPr="0028664B">
              <w:rPr>
                <w:rtl/>
                <w:lang w:bidi="a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64B">
              <w:rPr>
                <w:rtl/>
                <w:lang w:bidi="ar"/>
              </w:rPr>
              <w:instrText xml:space="preserve"> FORMCHECKBOX </w:instrText>
            </w:r>
            <w:r w:rsidRPr="0028664B" w:rsidR="00CC56B9">
              <w:rPr>
                <w:rtl/>
                <w:lang w:bidi="ar"/>
              </w:rPr>
            </w:r>
            <w:r w:rsidRPr="0028664B" w:rsidR="00CC56B9">
              <w:rPr>
                <w:rtl/>
                <w:lang w:bidi="ar"/>
              </w:rPr>
              <w:fldChar w:fldCharType="separate"/>
            </w:r>
            <w:r w:rsidRPr="0028664B">
              <w:rPr>
                <w:rtl/>
                <w:lang w:bidi="ar"/>
              </w:rPr>
              <w:fldChar w:fldCharType="end"/>
            </w:r>
            <w:r w:rsidRPr="0028664B">
              <w:rPr>
                <w:rtl/>
                <w:lang w:bidi="ar"/>
              </w:rPr>
              <w:t xml:space="preserve"> نعم لا</w:t>
            </w:r>
            <w:r w:rsidRPr="0028664B">
              <w:rPr>
                <w:rtl/>
                <w:lang w:bidi="ar"/>
              </w:rPr>
              <w:tab/>
            </w:r>
            <w:r w:rsidRPr="0028664B">
              <w:rPr>
                <w:rtl/>
                <w:lang w:bidi="a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64B">
              <w:rPr>
                <w:rtl/>
                <w:lang w:bidi="ar"/>
              </w:rPr>
              <w:instrText xml:space="preserve"> FORMCHECKBOX </w:instrText>
            </w:r>
            <w:r w:rsidRPr="0028664B" w:rsidR="00CC56B9">
              <w:rPr>
                <w:rtl/>
                <w:lang w:bidi="ar"/>
              </w:rPr>
            </w:r>
            <w:r w:rsidRPr="0028664B" w:rsidR="00CC56B9">
              <w:rPr>
                <w:rtl/>
                <w:lang w:bidi="ar"/>
              </w:rPr>
              <w:fldChar w:fldCharType="separate"/>
            </w:r>
            <w:r w:rsidRPr="0028664B">
              <w:rPr>
                <w:rtl/>
                <w:lang w:bidi="ar"/>
              </w:rPr>
              <w:fldChar w:fldCharType="end"/>
            </w:r>
          </w:p>
          <w:p w:rsidRPr="0028664B" w:rsidR="0000496A" w:rsidP="0000496A" w:rsidRDefault="0000496A" w14:paraId="0228C9FF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00496A" w:rsidRDefault="0000496A" w14:paraId="71D9FEB2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00496A" w:rsidRDefault="0000496A" w14:paraId="530CE24F" w14:textId="77777777">
            <w:pPr>
              <w:bidi/>
              <w:rPr>
                <w:rFonts w:ascii="Arial" w:hAnsi="Arial" w:cs="Arial"/>
                <w:lang w:val="en-GB"/>
              </w:rPr>
            </w:pPr>
            <w:r w:rsidRPr="0028664B">
              <w:rPr>
                <w:rtl/>
                <w:lang w:bidi="ar"/>
              </w:rPr>
              <w:t>إذا كانت الإجابة بنعم ، يرجى الإشارة إلى:</w:t>
            </w:r>
          </w:p>
          <w:p w:rsidRPr="0028664B" w:rsidR="0000496A" w:rsidP="0000496A" w:rsidRDefault="0000496A" w14:paraId="3052D3FB" w14:textId="3AC72EDC">
            <w:pPr>
              <w:numPr>
                <w:ilvl w:val="0"/>
                <w:numId w:val="2"/>
              </w:numPr>
              <w:bidi/>
              <w:rPr>
                <w:rFonts w:ascii="Arial" w:hAnsi="Arial" w:cs="Arial"/>
                <w:lang w:val="en-GB"/>
              </w:rPr>
            </w:pPr>
            <w:r w:rsidRPr="0028664B">
              <w:rPr>
                <w:rtl/>
                <w:lang w:bidi="ar"/>
              </w:rPr>
              <w:t xml:space="preserve">اسم (أسماء) المتبرع (المانحين): </w:t>
            </w:r>
          </w:p>
          <w:p w:rsidRPr="0028664B" w:rsidR="0000496A" w:rsidP="0000496A" w:rsidRDefault="0000496A" w14:paraId="749B1182" w14:textId="36E643E3">
            <w:pPr>
              <w:numPr>
                <w:ilvl w:val="0"/>
                <w:numId w:val="2"/>
              </w:numPr>
              <w:bidi/>
              <w:rPr>
                <w:rFonts w:ascii="Arial" w:hAnsi="Arial" w:cs="Arial"/>
                <w:lang w:val="en-GB"/>
              </w:rPr>
            </w:pPr>
            <w:r w:rsidRPr="0028664B">
              <w:rPr>
                <w:rtl/>
                <w:lang w:bidi="ar"/>
              </w:rPr>
              <w:t xml:space="preserve">المبلغ المطلوب: </w:t>
            </w:r>
          </w:p>
          <w:p w:rsidRPr="0028664B" w:rsidR="0000496A" w:rsidP="000E1C62" w:rsidRDefault="0000496A" w14:paraId="5CEE77CE" w14:textId="7777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Pr="0028664B" w:rsidR="000E1C62" w:rsidP="00523058" w:rsidRDefault="000E1C62" w14:paraId="746BCA86" w14:textId="5EB88401">
      <w:pPr>
        <w:rPr>
          <w:rFonts w:ascii="Arial" w:hAnsi="Arial" w:cs="Arial"/>
          <w:sz w:val="20"/>
          <w:szCs w:val="20"/>
          <w:lang w:val="en-US"/>
        </w:rPr>
      </w:pPr>
    </w:p>
    <w:p w:rsidRPr="0028664B" w:rsidR="0095779C" w:rsidP="30FD8F0C" w:rsidRDefault="0095779C" w14:paraId="67AD01D6" w14:textId="133E41BA">
      <w:pPr>
        <w:jc w:val="right"/>
        <w:rPr>
          <w:rFonts w:ascii="Arial" w:hAnsi="Arial" w:cs="Arial"/>
          <w:sz w:val="20"/>
          <w:szCs w:val="20"/>
          <w:lang w:val="en-US"/>
        </w:rPr>
      </w:pP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>الميزانية</w:t>
      </w:r>
    </w:p>
    <w:p w:rsidR="30FD8F0C" w:rsidP="30FD8F0C" w:rsidRDefault="30FD8F0C" w14:paraId="5105F5B2" w14:textId="2EC2DC57">
      <w:pPr>
        <w:pStyle w:val="Normal"/>
        <w:jc w:val="right"/>
        <w:rPr>
          <w:rFonts w:ascii="Arial" w:hAnsi="Arial" w:cs="Arial"/>
          <w:b w:val="1"/>
          <w:bCs w:val="1"/>
          <w:sz w:val="20"/>
          <w:szCs w:val="20"/>
          <w:lang w:val="en-US"/>
        </w:rPr>
      </w:pPr>
    </w:p>
    <w:p w:rsidR="18B47EBC" w:rsidP="30FD8F0C" w:rsidRDefault="18B47EBC" w14:paraId="247EC779" w14:textId="66474DF9">
      <w:pPr>
        <w:pStyle w:val="Normal"/>
        <w:jc w:val="right"/>
        <w:rPr>
          <w:rFonts w:ascii="Arial" w:hAnsi="Arial" w:cs="Arial"/>
          <w:b w:val="1"/>
          <w:bCs w:val="1"/>
          <w:sz w:val="20"/>
          <w:szCs w:val="20"/>
          <w:lang w:val="en-US"/>
        </w:rPr>
      </w:pP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>الرجاء</w:t>
      </w: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 xml:space="preserve"> </w:t>
      </w: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>إضافة</w:t>
      </w: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 xml:space="preserve"> </w:t>
      </w: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>أو</w:t>
      </w: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 xml:space="preserve"> </w:t>
      </w: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>خذف</w:t>
      </w: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 xml:space="preserve"> </w:t>
      </w: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>صفوف</w:t>
      </w: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 xml:space="preserve"> </w:t>
      </w: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>حسب</w:t>
      </w:r>
      <w:r w:rsidRPr="30FD8F0C" w:rsidR="18B47EBC">
        <w:rPr>
          <w:rFonts w:ascii="Arial" w:hAnsi="Arial" w:cs="Arial"/>
          <w:b w:val="1"/>
          <w:bCs w:val="1"/>
          <w:sz w:val="20"/>
          <w:szCs w:val="20"/>
          <w:rtl w:val="1"/>
          <w:lang w:val="en-US"/>
        </w:rPr>
        <w:t xml:space="preserve"> الحاجة</w:t>
      </w:r>
    </w:p>
    <w:p w:rsidR="30FD8F0C" w:rsidP="30FD8F0C" w:rsidRDefault="30FD8F0C" w14:paraId="7891144D" w14:textId="7599584C">
      <w:pPr>
        <w:pStyle w:val="Normal"/>
        <w:jc w:val="right"/>
        <w:rPr>
          <w:rFonts w:ascii="Arial" w:hAnsi="Arial" w:cs="Arial"/>
          <w:b w:val="1"/>
          <w:bCs w:val="1"/>
          <w:sz w:val="20"/>
          <w:szCs w:val="20"/>
          <w:lang w:val="en-US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091"/>
        <w:gridCol w:w="2091"/>
        <w:gridCol w:w="2091"/>
        <w:gridCol w:w="2091"/>
        <w:gridCol w:w="2091"/>
      </w:tblGrid>
      <w:tr w:rsidR="30FD8F0C" w:rsidTr="75DF6519" w14:paraId="54922815">
        <w:trPr>
          <w:trHeight w:val="300"/>
        </w:trPr>
        <w:tc>
          <w:tcPr>
            <w:tcW w:w="2091" w:type="dxa"/>
            <w:tcMar/>
          </w:tcPr>
          <w:p w:rsidR="19EF56DF" w:rsidP="75DF6519" w:rsidRDefault="19EF56DF" w14:paraId="75D0E16E" w14:textId="3F697C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Pr="75DF6519" w:rsidR="2D1CE1FC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>اضف</w:t>
            </w:r>
            <w:r w:rsidRPr="75DF6519" w:rsidR="2D1CE1FC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 xml:space="preserve"> المستندات الضامنة</w:t>
            </w:r>
          </w:p>
        </w:tc>
        <w:tc>
          <w:tcPr>
            <w:tcW w:w="2091" w:type="dxa"/>
            <w:tcMar/>
          </w:tcPr>
          <w:p w:rsidR="65A37B55" w:rsidP="30FD8F0C" w:rsidRDefault="65A37B55" w14:paraId="4F6C4EC1" w14:textId="7BD3D84D">
            <w:pPr>
              <w:pStyle w:val="Normal"/>
              <w:jc w:val="right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  <w:r w:rsidRPr="30FD8F0C" w:rsidR="65A37B55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>المجموع</w:t>
            </w:r>
          </w:p>
        </w:tc>
        <w:tc>
          <w:tcPr>
            <w:tcW w:w="2091" w:type="dxa"/>
            <w:tcMar/>
          </w:tcPr>
          <w:p w:rsidR="65A37B55" w:rsidP="75DF6519" w:rsidRDefault="65A37B55" w14:paraId="2A2B6B34" w14:textId="7DF0EAA2">
            <w:pPr>
              <w:pStyle w:val="Normal"/>
              <w:jc w:val="right"/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</w:pPr>
            <w:r w:rsidRPr="75DF6519" w:rsidR="74DE932E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>عدد</w:t>
            </w:r>
            <w:r w:rsidRPr="75DF6519" w:rsidR="74DE932E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 xml:space="preserve"> </w:t>
            </w:r>
            <w:r w:rsidRPr="75DF6519" w:rsidR="74DE932E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>الوحدات</w:t>
            </w:r>
            <w:r w:rsidRPr="75DF6519" w:rsidR="5520F85E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>/ الاشهر</w:t>
            </w:r>
          </w:p>
        </w:tc>
        <w:tc>
          <w:tcPr>
            <w:tcW w:w="2091" w:type="dxa"/>
            <w:tcMar/>
          </w:tcPr>
          <w:p w:rsidR="13683E1D" w:rsidP="30FD8F0C" w:rsidRDefault="13683E1D" w14:paraId="506E3E4E" w14:textId="6DC434EB">
            <w:pPr>
              <w:pStyle w:val="Normal"/>
              <w:jc w:val="right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  <w:r w:rsidRPr="30FD8F0C" w:rsidR="13683E1D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>المبلغ</w:t>
            </w:r>
            <w:r w:rsidRPr="30FD8F0C" w:rsidR="13683E1D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 xml:space="preserve"> </w:t>
            </w:r>
            <w:r w:rsidRPr="30FD8F0C" w:rsidR="13683E1D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>للوحدة</w:t>
            </w:r>
          </w:p>
        </w:tc>
        <w:tc>
          <w:tcPr>
            <w:tcW w:w="2091" w:type="dxa"/>
            <w:tcMar/>
          </w:tcPr>
          <w:p w:rsidR="18B47EBC" w:rsidP="30FD8F0C" w:rsidRDefault="18B47EBC" w14:paraId="284E49A4" w14:textId="3898AFA2">
            <w:pPr>
              <w:pStyle w:val="Normal"/>
              <w:jc w:val="right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  <w:r w:rsidRPr="30FD8F0C" w:rsidR="18B47EBC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>ال</w:t>
            </w:r>
            <w:r w:rsidRPr="30FD8F0C" w:rsidR="696C1517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>وحدة</w:t>
            </w:r>
          </w:p>
        </w:tc>
      </w:tr>
      <w:tr w:rsidR="30FD8F0C" w:rsidTr="75DF6519" w14:paraId="4C9C8063">
        <w:trPr>
          <w:trHeight w:val="300"/>
        </w:trPr>
        <w:tc>
          <w:tcPr>
            <w:tcW w:w="2091" w:type="dxa"/>
            <w:tcMar/>
          </w:tcPr>
          <w:p w:rsidR="30FD8F0C" w:rsidP="30FD8F0C" w:rsidRDefault="30FD8F0C" w14:paraId="7254CD15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79EF3F47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26E6C45B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4483AD37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64D9340D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</w:tr>
      <w:tr w:rsidR="30FD8F0C" w:rsidTr="75DF6519" w14:paraId="28BEBA62">
        <w:trPr>
          <w:trHeight w:val="300"/>
        </w:trPr>
        <w:tc>
          <w:tcPr>
            <w:tcW w:w="2091" w:type="dxa"/>
            <w:tcMar/>
          </w:tcPr>
          <w:p w:rsidR="30FD8F0C" w:rsidP="30FD8F0C" w:rsidRDefault="30FD8F0C" w14:paraId="567839EC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2BCD8633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766E3017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4887C72A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69ACA8AE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</w:tr>
      <w:tr w:rsidR="30FD8F0C" w:rsidTr="75DF6519" w14:paraId="6A6A791C">
        <w:trPr>
          <w:trHeight w:val="300"/>
        </w:trPr>
        <w:tc>
          <w:tcPr>
            <w:tcW w:w="2091" w:type="dxa"/>
            <w:tcMar/>
          </w:tcPr>
          <w:p w:rsidR="30FD8F0C" w:rsidP="30FD8F0C" w:rsidRDefault="30FD8F0C" w14:paraId="57F277EE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4153D8FE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6585DBE6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71A2B7AB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1AA9191D" w14:textId="6E8FA8F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</w:tr>
      <w:tr w:rsidR="30FD8F0C" w:rsidTr="75DF6519" w14:paraId="4F890D81">
        <w:trPr>
          <w:trHeight w:val="300"/>
        </w:trPr>
        <w:tc>
          <w:tcPr>
            <w:tcW w:w="2091" w:type="dxa"/>
            <w:tcMar/>
          </w:tcPr>
          <w:p w:rsidR="30FD8F0C" w:rsidP="30FD8F0C" w:rsidRDefault="30FD8F0C" w14:paraId="23DEB3DD" w14:textId="4543C952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0B8E901B" w14:textId="60A60151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2309EE28" w14:textId="7FF59419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21F1FE86" w14:textId="09784B6C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Mar/>
          </w:tcPr>
          <w:p w:rsidR="30FD8F0C" w:rsidP="30FD8F0C" w:rsidRDefault="30FD8F0C" w14:paraId="67D72DD0" w14:textId="1E04A3FF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</w:tr>
      <w:tr w:rsidR="30FD8F0C" w:rsidTr="75DF6519" w14:paraId="02CA9C4B">
        <w:trPr>
          <w:trHeight w:val="300"/>
        </w:trPr>
        <w:tc>
          <w:tcPr>
            <w:tcW w:w="4182" w:type="dxa"/>
            <w:gridSpan w:val="2"/>
            <w:tcMar/>
          </w:tcPr>
          <w:p w:rsidR="30FD8F0C" w:rsidP="30FD8F0C" w:rsidRDefault="30FD8F0C" w14:paraId="089F4E5E" w14:textId="10E06534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6273" w:type="dxa"/>
            <w:gridSpan w:val="3"/>
            <w:tcMar/>
          </w:tcPr>
          <w:p w:rsidR="1A738901" w:rsidP="32DC58DC" w:rsidRDefault="1A738901" w14:paraId="13B5EB16" w14:textId="66D0C8A2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</w:pPr>
            <w:r w:rsidRPr="32DC58DC" w:rsidR="5604C76C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>ال</w:t>
            </w:r>
            <w:r w:rsidRPr="32DC58DC" w:rsidR="349DFA7C">
              <w:rPr>
                <w:rFonts w:ascii="Arial" w:hAnsi="Arial" w:cs="Arial"/>
                <w:b w:val="1"/>
                <w:bCs w:val="1"/>
                <w:sz w:val="20"/>
                <w:szCs w:val="20"/>
                <w:rtl w:val="1"/>
                <w:lang w:val="en-US"/>
              </w:rPr>
              <w:t>مجموع المطلوب</w:t>
            </w:r>
          </w:p>
        </w:tc>
      </w:tr>
    </w:tbl>
    <w:p w:rsidR="30FD8F0C" w:rsidP="30FD8F0C" w:rsidRDefault="30FD8F0C" w14:paraId="6CD95B5A" w14:textId="303CD3B8">
      <w:pPr>
        <w:pStyle w:val="Normal"/>
        <w:rPr>
          <w:rFonts w:ascii="Arial" w:hAnsi="Arial" w:cs="Arial"/>
          <w:sz w:val="20"/>
          <w:szCs w:val="20"/>
          <w:lang w:val="en-US"/>
        </w:rPr>
      </w:pPr>
    </w:p>
    <w:p w:rsidRPr="0028664B" w:rsidR="0095779C" w:rsidRDefault="0095779C" w14:paraId="62D1C434" w14:textId="2460F069">
      <w:pPr>
        <w:rPr>
          <w:rFonts w:ascii="Arial" w:hAnsi="Arial" w:cs="Arial"/>
          <w:sz w:val="20"/>
          <w:szCs w:val="20"/>
          <w:lang w:val="en-US"/>
        </w:rPr>
      </w:pPr>
    </w:p>
    <w:p w:rsidRPr="0028664B" w:rsidR="0095779C" w:rsidP="00CC56B9" w:rsidRDefault="00CC56B9" w14:paraId="5282848F" w14:textId="53C66137">
      <w:pPr>
        <w:bidi/>
        <w:rPr>
          <w:rFonts w:ascii="Arial" w:hAnsi="Arial" w:cs="Arial"/>
          <w:sz w:val="20"/>
          <w:szCs w:val="20"/>
          <w:lang w:val="en-US"/>
        </w:rPr>
      </w:pPr>
      <w:r>
        <w:rPr>
          <w:rFonts w:hint="cs"/>
          <w:rtl/>
          <w:lang w:bidi="ar"/>
        </w:rPr>
        <w:t>التوصية</w:t>
      </w: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3724"/>
        <w:gridCol w:w="6238"/>
      </w:tblGrid>
      <w:tr w:rsidRPr="0028664B" w:rsidR="0000496A" w:rsidTr="32DC58DC" w14:paraId="20782736" w14:textId="77777777">
        <w:trPr>
          <w:trHeight w:val="1349"/>
        </w:trPr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28664B" w:rsidR="0000496A" w:rsidP="0000496A" w:rsidRDefault="0000496A" w14:paraId="6D9A55D9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00496A" w:rsidRDefault="0000496A" w14:paraId="54DC68BB" w14:textId="2422596B">
            <w:pPr>
              <w:bidi/>
              <w:rPr>
                <w:rFonts w:ascii="Arial" w:hAnsi="Arial" w:cs="Arial"/>
                <w:lang w:val="en-GB"/>
              </w:rPr>
            </w:pPr>
            <w:r w:rsidRPr="0028664B">
              <w:rPr>
                <w:rtl/>
                <w:lang w:bidi="ar"/>
              </w:rPr>
              <w:t>أسماء منظمات حقوق الإنسان التي تعمل كشركاء في أنشطتكم</w:t>
            </w: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8664B" w:rsidR="0000496A" w:rsidP="0000496A" w:rsidRDefault="0000496A" w14:paraId="26AAB45D" w14:textId="77777777">
            <w:pPr>
              <w:jc w:val="left"/>
              <w:rPr>
                <w:rFonts w:ascii="Arial" w:hAnsi="Arial" w:cs="Arial"/>
              </w:rPr>
            </w:pPr>
          </w:p>
          <w:p w:rsidRPr="0028664B" w:rsidR="0000496A" w:rsidP="0000496A" w:rsidRDefault="0000496A" w14:paraId="7DD612DF" w14:textId="54CD1DA2">
            <w:pPr>
              <w:jc w:val="left"/>
              <w:rPr>
                <w:rFonts w:ascii="Arial" w:hAnsi="Arial" w:cs="Arial"/>
                <w:i/>
              </w:rPr>
            </w:pPr>
          </w:p>
          <w:p w:rsidRPr="0028664B" w:rsidR="0000496A" w:rsidP="0000496A" w:rsidRDefault="0000496A" w14:paraId="189EF2F8" w14:textId="77777777">
            <w:pPr>
              <w:jc w:val="left"/>
              <w:rPr>
                <w:rFonts w:ascii="Arial" w:hAnsi="Arial" w:cs="Arial"/>
                <w:i/>
              </w:rPr>
            </w:pPr>
          </w:p>
          <w:p w:rsidRPr="0028664B" w:rsidR="0000496A" w:rsidP="0000496A" w:rsidRDefault="0000496A" w14:paraId="24DBD49C" w14:textId="77777777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Pr="0028664B" w:rsidR="0000496A" w:rsidTr="32DC58DC" w14:paraId="60AD9B0B" w14:textId="77777777">
        <w:trPr>
          <w:trHeight w:val="1349"/>
        </w:trPr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28664B" w:rsidR="0000496A" w:rsidP="0000496A" w:rsidRDefault="0000496A" w14:paraId="3C85017C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00496A" w:rsidRDefault="0000496A" w14:paraId="5596B4BB" w14:textId="228A3FD4">
            <w:pPr>
              <w:bidi/>
              <w:rPr>
                <w:rFonts w:ascii="Arial" w:hAnsi="Arial" w:cs="Arial"/>
                <w:lang w:val="en-GB"/>
              </w:rPr>
            </w:pPr>
            <w:r w:rsidRPr="0028664B">
              <w:rPr>
                <w:rtl/>
                <w:lang w:bidi="ar"/>
              </w:rPr>
              <w:t xml:space="preserve">الشركاء الذين يمكن الاتصال بهم لدعم طلبك أو تأييده. </w:t>
            </w:r>
          </w:p>
        </w:tc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8664B" w:rsidR="0000496A" w:rsidP="00C72933" w:rsidRDefault="0000496A" w14:paraId="11A05D1A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C72933" w:rsidRDefault="00CC56B9" w14:paraId="502068E4" w14:textId="57E26BF6">
            <w:pPr>
              <w:bidi/>
              <w:rPr>
                <w:rFonts w:ascii="Arial" w:hAnsi="Arial" w:cs="Arial"/>
                <w:lang w:val="en-GB"/>
              </w:rPr>
            </w:pPr>
            <w:r>
              <w:rPr>
                <w:rFonts w:hint="cs"/>
                <w:rtl/>
                <w:lang w:bidi="ar"/>
              </w:rPr>
              <w:t>التوصية</w:t>
            </w:r>
            <w:r w:rsidRPr="0028664B" w:rsidR="0000496A">
              <w:rPr>
                <w:rtl/>
                <w:lang w:bidi="ar"/>
              </w:rPr>
              <w:t xml:space="preserve"> 1: </w:t>
            </w:r>
          </w:p>
          <w:p w:rsidRPr="0028664B" w:rsidR="0000496A" w:rsidP="00C72933" w:rsidRDefault="0000496A" w14:paraId="0664C062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C72933" w:rsidRDefault="0000496A" w14:paraId="62352300" w14:textId="2A20DBA5">
            <w:pPr>
              <w:bidi/>
              <w:rPr>
                <w:rFonts w:ascii="Arial" w:hAnsi="Arial" w:cs="Arial"/>
                <w:lang w:val="en-GB"/>
              </w:rPr>
            </w:pPr>
            <w:r w:rsidRPr="0028664B">
              <w:rPr>
                <w:rtl/>
                <w:lang w:bidi="ar"/>
              </w:rPr>
              <w:t xml:space="preserve">اسم: </w:t>
            </w:r>
          </w:p>
          <w:p w:rsidRPr="0028664B" w:rsidR="0000496A" w:rsidP="00C72933" w:rsidRDefault="0000496A" w14:paraId="2B8CA812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C72933" w:rsidRDefault="0000496A" w14:paraId="4E1871B0" w14:textId="195D44B0">
            <w:pPr>
              <w:bidi/>
              <w:rPr>
                <w:rFonts w:ascii="Arial" w:hAnsi="Arial" w:cs="Arial"/>
                <w:lang w:val="en-GB"/>
              </w:rPr>
            </w:pPr>
            <w:r w:rsidRPr="0028664B">
              <w:rPr>
                <w:rtl/>
                <w:lang w:bidi="ar"/>
              </w:rPr>
              <w:t>منظمة:</w:t>
            </w:r>
          </w:p>
          <w:p w:rsidRPr="0028664B" w:rsidR="0000496A" w:rsidP="00C72933" w:rsidRDefault="0000496A" w14:paraId="1ACE3ACA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32DC58DC" w:rsidRDefault="0000496A" w14:paraId="74B226A7" w14:textId="0BBEDF85">
            <w:pPr>
              <w:bidi/>
              <w:rPr>
                <w:rtl w:val="1"/>
                <w:lang w:bidi="ar"/>
              </w:rPr>
            </w:pPr>
            <w:r w:rsidRPr="32DC58DC" w:rsidR="49379AA4">
              <w:rPr>
                <w:rtl w:val="1"/>
                <w:lang w:bidi="ar"/>
              </w:rPr>
              <w:t>عنوان البريد الإلكتروني :</w:t>
            </w:r>
            <w:r>
              <w:br/>
            </w:r>
            <w:r>
              <w:br/>
            </w:r>
            <w:r w:rsidRPr="32DC58DC" w:rsidR="5EA64083">
              <w:rPr>
                <w:rtl w:val="1"/>
                <w:lang w:bidi="ar"/>
              </w:rPr>
              <w:t>رقم السيجنال او الواتساب</w:t>
            </w:r>
            <w:r>
              <w:br/>
            </w:r>
            <w:r>
              <w:br/>
            </w:r>
          </w:p>
          <w:p w:rsidRPr="0028664B" w:rsidR="0000496A" w:rsidP="00C72933" w:rsidRDefault="0000496A" w14:paraId="7181DB9C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C72933" w:rsidRDefault="0000496A" w14:paraId="7AEF17F6" w14:textId="545973F2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C72933" w:rsidRDefault="0000496A" w14:paraId="4177430F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C72933" w:rsidRDefault="0000496A" w14:paraId="175478AF" w14:textId="77777777">
            <w:pPr>
              <w:bidi/>
              <w:rPr>
                <w:rFonts w:ascii="Arial" w:hAnsi="Arial" w:cs="Arial"/>
                <w:lang w:val="en-GB"/>
              </w:rPr>
            </w:pPr>
            <w:r w:rsidRPr="0028664B">
              <w:rPr>
                <w:rtl/>
                <w:lang w:bidi="ar"/>
              </w:rPr>
              <w:t xml:space="preserve">- - - - - </w:t>
            </w:r>
          </w:p>
          <w:p w:rsidRPr="0028664B" w:rsidR="0000496A" w:rsidP="00C72933" w:rsidRDefault="0000496A" w14:paraId="1EA68A13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C72933" w:rsidRDefault="00CC56B9" w14:paraId="760BACBA" w14:textId="65C1B840">
            <w:pPr>
              <w:bidi/>
              <w:rPr>
                <w:rFonts w:ascii="Arial" w:hAnsi="Arial" w:cs="Arial"/>
                <w:lang w:val="en-GB"/>
              </w:rPr>
            </w:pPr>
            <w:r>
              <w:rPr>
                <w:rFonts w:hint="cs"/>
                <w:rtl/>
                <w:lang w:bidi="ar"/>
              </w:rPr>
              <w:t>التوصية</w:t>
            </w:r>
            <w:r w:rsidRPr="0028664B">
              <w:rPr>
                <w:rtl/>
                <w:lang w:bidi="ar"/>
              </w:rPr>
              <w:t xml:space="preserve"> </w:t>
            </w:r>
            <w:r w:rsidRPr="0028664B" w:rsidR="0000496A">
              <w:rPr>
                <w:rtl/>
                <w:lang w:bidi="ar"/>
              </w:rPr>
              <w:t xml:space="preserve">2: </w:t>
            </w:r>
          </w:p>
          <w:p w:rsidRPr="0028664B" w:rsidR="0000496A" w:rsidP="00C72933" w:rsidRDefault="0000496A" w14:paraId="38EE53C2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C72933" w:rsidRDefault="0000496A" w14:paraId="2A0FFA71" w14:textId="2E29B6DF">
            <w:pPr>
              <w:bidi/>
              <w:rPr>
                <w:rFonts w:ascii="Arial" w:hAnsi="Arial" w:cs="Arial"/>
                <w:lang w:val="en-GB"/>
              </w:rPr>
            </w:pPr>
            <w:r w:rsidRPr="0028664B">
              <w:rPr>
                <w:rtl/>
                <w:lang w:bidi="ar"/>
              </w:rPr>
              <w:t xml:space="preserve">اسم: </w:t>
            </w:r>
          </w:p>
          <w:p w:rsidRPr="0028664B" w:rsidR="0000496A" w:rsidP="00C72933" w:rsidRDefault="0000496A" w14:paraId="42078709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C72933" w:rsidRDefault="0000496A" w14:paraId="35D430C6" w14:textId="115956DE">
            <w:pPr>
              <w:bidi/>
              <w:rPr>
                <w:rFonts w:ascii="Arial" w:hAnsi="Arial" w:cs="Arial"/>
                <w:lang w:val="en-GB"/>
              </w:rPr>
            </w:pPr>
            <w:r w:rsidRPr="0028664B">
              <w:rPr>
                <w:rtl/>
                <w:lang w:bidi="ar"/>
              </w:rPr>
              <w:t xml:space="preserve">منظمة: </w:t>
            </w:r>
          </w:p>
          <w:p w:rsidRPr="0028664B" w:rsidR="0000496A" w:rsidP="00C72933" w:rsidRDefault="0000496A" w14:paraId="285FE0DE" w14:textId="77777777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32DC58DC" w:rsidRDefault="0000496A" w14:paraId="01425C53" w14:textId="0A8DB04E">
            <w:pPr>
              <w:pStyle w:val="Normal"/>
              <w:bidi/>
              <w:rPr>
                <w:rtl w:val="1"/>
                <w:lang w:bidi="ar"/>
              </w:rPr>
            </w:pPr>
            <w:r w:rsidRPr="32DC58DC" w:rsidR="49379AA4">
              <w:rPr>
                <w:rtl w:val="1"/>
                <w:lang w:bidi="ar"/>
              </w:rPr>
              <w:t xml:space="preserve">عنوان البريد الإلكتروني: </w:t>
            </w:r>
            <w:r>
              <w:br/>
            </w:r>
            <w:r>
              <w:br/>
            </w:r>
            <w:r w:rsidRPr="32DC58DC" w:rsidR="43553662">
              <w:rPr>
                <w:rtl w:val="1"/>
                <w:lang w:bidi="ar"/>
              </w:rPr>
              <w:t>رقم السيجنال او الواتساب</w:t>
            </w:r>
          </w:p>
          <w:p w:rsidRPr="0028664B" w:rsidR="0000496A" w:rsidP="00C72933" w:rsidRDefault="0000496A" w14:paraId="61DA09B3" w14:textId="061B2D8F">
            <w:pPr>
              <w:rPr>
                <w:rFonts w:ascii="Arial" w:hAnsi="Arial" w:cs="Arial"/>
                <w:lang w:val="en-GB"/>
              </w:rPr>
            </w:pPr>
          </w:p>
          <w:p w:rsidRPr="0028664B" w:rsidR="0000496A" w:rsidP="00C72933" w:rsidRDefault="0000496A" w14:paraId="04B2F6AA" w14:textId="7777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Pr="00C72933" w:rsidR="0095779C" w:rsidP="00C72933" w:rsidRDefault="0095779C" w14:paraId="30A2DD30" w14:textId="730C5612">
      <w:pPr>
        <w:jc w:val="both"/>
        <w:rPr>
          <w:rFonts w:ascii="Arial" w:hAnsi="Arial" w:eastAsia="Times New Roman" w:cs="Arial"/>
          <w:sz w:val="18"/>
          <w:szCs w:val="18"/>
          <w:lang w:val="en-GB" w:eastAsia="da-DK"/>
        </w:rPr>
      </w:pPr>
    </w:p>
    <w:p w:rsidR="0095779C" w:rsidP="75DF6519" w:rsidRDefault="0095779C" w14:paraId="251B0F2E" w14:textId="67F0987B">
      <w:pPr>
        <w:pStyle w:val="Normal"/>
        <w:rPr>
          <w:rFonts w:ascii="Arial" w:hAnsi="Arial" w:cs="Arial"/>
          <w:sz w:val="22"/>
          <w:szCs w:val="22"/>
          <w:lang w:val="en-US"/>
        </w:rPr>
      </w:pPr>
    </w:p>
    <w:p w:rsidRPr="0095779C" w:rsidR="0095779C" w:rsidP="75DF6519" w:rsidRDefault="0095779C" w14:paraId="79262E82" w14:textId="0EDA3D0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95779C" w:rsidR="0095779C" w:rsidP="75DF6519" w:rsidRDefault="0095779C" w14:paraId="3BD35BDD" w14:textId="2C07508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95779C" w:rsidR="0095779C" w:rsidP="75DF6519" w:rsidRDefault="0095779C" w14:paraId="43666CF1" w14:textId="0BEBC30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95779C" w:rsidR="0095779C" w:rsidP="75DF6519" w:rsidRDefault="0095779C" w14:paraId="60058A96" w14:textId="6ED9B573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6BC1C72D">
        <w:drawing>
          <wp:inline wp14:editId="79C7B0AF" wp14:anchorId="55B8ADF1">
            <wp:extent cx="1400175" cy="428625"/>
            <wp:effectExtent l="0" t="0" r="0" b="0"/>
            <wp:docPr id="69363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cfb4cba72542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5DF6519" w:rsidR="6BC1C7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</w:t>
      </w:r>
      <w:r w:rsidR="6BC1C72D">
        <w:drawing>
          <wp:inline wp14:editId="63E08BEB" wp14:anchorId="7FF67346">
            <wp:extent cx="676275" cy="676275"/>
            <wp:effectExtent l="0" t="0" r="0" b="0"/>
            <wp:docPr id="9198343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097c5512b84c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5DF6519" w:rsidR="6BC1C7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</w:t>
      </w:r>
      <w:r w:rsidR="6BC1C72D">
        <w:drawing>
          <wp:inline wp14:editId="76EEC703" wp14:anchorId="4DBF144A">
            <wp:extent cx="1533525" cy="542925"/>
            <wp:effectExtent l="0" t="0" r="0" b="0"/>
            <wp:docPr id="6607384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c6ebe5fdc64a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BC1C72D">
        <w:drawing>
          <wp:inline wp14:editId="0D9C4EE3" wp14:anchorId="37840AB9">
            <wp:extent cx="2505075" cy="676275"/>
            <wp:effectExtent l="0" t="0" r="0" b="0"/>
            <wp:docPr id="17443588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20d3d1676649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5779C" w:rsidR="0095779C" w:rsidP="75DF6519" w:rsidRDefault="0095779C" w14:paraId="7800B6EC" w14:textId="66130876">
      <w:pPr>
        <w:tabs>
          <w:tab w:val="left" w:pos="3760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95779C" w:rsidR="0095779C" w:rsidP="75DF6519" w:rsidRDefault="0095779C" w14:paraId="3DE1A18C" w14:textId="1F6794F8">
      <w:pPr>
        <w:tabs>
          <w:tab w:val="left" w:pos="3760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95779C" w:rsidR="0095779C" w:rsidP="75DF6519" w:rsidRDefault="0095779C" w14:paraId="3D4B86AA" w14:textId="17FE77A2">
      <w:pPr>
        <w:pStyle w:val="Normal"/>
        <w:tabs>
          <w:tab w:val="left" w:pos="3760"/>
        </w:tabs>
        <w:rPr>
          <w:rFonts w:ascii="Arial" w:hAnsi="Arial" w:cs="Arial"/>
          <w:sz w:val="22"/>
          <w:szCs w:val="22"/>
          <w:lang w:val="en-US"/>
        </w:rPr>
      </w:pPr>
    </w:p>
    <w:sectPr w:rsidRPr="0095779C" w:rsidR="0095779C" w:rsidSect="000E1C62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01080"/>
    <w:multiLevelType w:val="hybridMultilevel"/>
    <w:tmpl w:val="77C4FC44"/>
    <w:lvl w:ilvl="0" w:tplc="4DC85036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E7D79"/>
    <w:multiLevelType w:val="hybridMultilevel"/>
    <w:tmpl w:val="97E6E9F6"/>
    <w:lvl w:ilvl="0" w:tplc="031E08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62"/>
    <w:rsid w:val="0000496A"/>
    <w:rsid w:val="00070A30"/>
    <w:rsid w:val="000921DC"/>
    <w:rsid w:val="000D0ECC"/>
    <w:rsid w:val="000E1C62"/>
    <w:rsid w:val="0028664B"/>
    <w:rsid w:val="00361204"/>
    <w:rsid w:val="00394518"/>
    <w:rsid w:val="003C329B"/>
    <w:rsid w:val="00413B72"/>
    <w:rsid w:val="004C05CD"/>
    <w:rsid w:val="00501505"/>
    <w:rsid w:val="0050522F"/>
    <w:rsid w:val="00523058"/>
    <w:rsid w:val="005740F2"/>
    <w:rsid w:val="00584CE1"/>
    <w:rsid w:val="005B75D6"/>
    <w:rsid w:val="00663867"/>
    <w:rsid w:val="006A59C0"/>
    <w:rsid w:val="007E1DB7"/>
    <w:rsid w:val="00830035"/>
    <w:rsid w:val="0095779C"/>
    <w:rsid w:val="00A11BCB"/>
    <w:rsid w:val="00AA3DDB"/>
    <w:rsid w:val="00AE3851"/>
    <w:rsid w:val="00B770ED"/>
    <w:rsid w:val="00C72933"/>
    <w:rsid w:val="00CC56B9"/>
    <w:rsid w:val="00CD783B"/>
    <w:rsid w:val="00D877A0"/>
    <w:rsid w:val="00D93294"/>
    <w:rsid w:val="00E10510"/>
    <w:rsid w:val="00E61997"/>
    <w:rsid w:val="00E62E0C"/>
    <w:rsid w:val="00E922FB"/>
    <w:rsid w:val="00EC1CA7"/>
    <w:rsid w:val="00F31EA6"/>
    <w:rsid w:val="00F57A70"/>
    <w:rsid w:val="01FA1B94"/>
    <w:rsid w:val="02A23EB0"/>
    <w:rsid w:val="039F8707"/>
    <w:rsid w:val="03D1B005"/>
    <w:rsid w:val="05FD766A"/>
    <w:rsid w:val="05FD766A"/>
    <w:rsid w:val="091BEECF"/>
    <w:rsid w:val="0935172C"/>
    <w:rsid w:val="0948C057"/>
    <w:rsid w:val="0A0EC88B"/>
    <w:rsid w:val="0A5C0375"/>
    <w:rsid w:val="0AE2F9CC"/>
    <w:rsid w:val="107EF346"/>
    <w:rsid w:val="125FF1F1"/>
    <w:rsid w:val="127B7D41"/>
    <w:rsid w:val="13238AAF"/>
    <w:rsid w:val="13238AAF"/>
    <w:rsid w:val="1345A64E"/>
    <w:rsid w:val="13683E1D"/>
    <w:rsid w:val="13DC4F5F"/>
    <w:rsid w:val="140EC99F"/>
    <w:rsid w:val="166D315A"/>
    <w:rsid w:val="18B47EBC"/>
    <w:rsid w:val="18C91265"/>
    <w:rsid w:val="197CDEE7"/>
    <w:rsid w:val="19EF56DF"/>
    <w:rsid w:val="1A72A809"/>
    <w:rsid w:val="1A738901"/>
    <w:rsid w:val="1C4F0608"/>
    <w:rsid w:val="1C9E7269"/>
    <w:rsid w:val="1D647A9D"/>
    <w:rsid w:val="1EE01E52"/>
    <w:rsid w:val="1F87F9EA"/>
    <w:rsid w:val="1FD6132B"/>
    <w:rsid w:val="207BEEB3"/>
    <w:rsid w:val="212E5705"/>
    <w:rsid w:val="214D189B"/>
    <w:rsid w:val="2171E38C"/>
    <w:rsid w:val="21824565"/>
    <w:rsid w:val="227878AE"/>
    <w:rsid w:val="254F5FD6"/>
    <w:rsid w:val="2687B22E"/>
    <w:rsid w:val="26EB3037"/>
    <w:rsid w:val="274BE9D1"/>
    <w:rsid w:val="27A8BB04"/>
    <w:rsid w:val="28E7BA32"/>
    <w:rsid w:val="29A046F1"/>
    <w:rsid w:val="2A837B10"/>
    <w:rsid w:val="2A838A93"/>
    <w:rsid w:val="2AEE16BE"/>
    <w:rsid w:val="2D1CE1FC"/>
    <w:rsid w:val="2DE2486D"/>
    <w:rsid w:val="2FA4B81A"/>
    <w:rsid w:val="30FD8F0C"/>
    <w:rsid w:val="3104D200"/>
    <w:rsid w:val="3137285E"/>
    <w:rsid w:val="32DC58DC"/>
    <w:rsid w:val="349DFA7C"/>
    <w:rsid w:val="34AB5224"/>
    <w:rsid w:val="34C47A81"/>
    <w:rsid w:val="369853CD"/>
    <w:rsid w:val="36DB8093"/>
    <w:rsid w:val="37E2F2E6"/>
    <w:rsid w:val="38A511E8"/>
    <w:rsid w:val="38A511E8"/>
    <w:rsid w:val="391247B2"/>
    <w:rsid w:val="3959C935"/>
    <w:rsid w:val="39FC63E4"/>
    <w:rsid w:val="3A1F9A90"/>
    <w:rsid w:val="3A1F9A90"/>
    <w:rsid w:val="3D0A29FC"/>
    <w:rsid w:val="3D330C1A"/>
    <w:rsid w:val="3DC43E6C"/>
    <w:rsid w:val="3F27FC97"/>
    <w:rsid w:val="3F5679FE"/>
    <w:rsid w:val="42ACADC8"/>
    <w:rsid w:val="43553662"/>
    <w:rsid w:val="474D4C06"/>
    <w:rsid w:val="47547956"/>
    <w:rsid w:val="48010436"/>
    <w:rsid w:val="485D8EF0"/>
    <w:rsid w:val="48966224"/>
    <w:rsid w:val="49379AA4"/>
    <w:rsid w:val="49DD6185"/>
    <w:rsid w:val="4B31A0A9"/>
    <w:rsid w:val="4B31A0A9"/>
    <w:rsid w:val="4C247A65"/>
    <w:rsid w:val="4C870831"/>
    <w:rsid w:val="4D150247"/>
    <w:rsid w:val="4D2E2AA4"/>
    <w:rsid w:val="4D2E2AA4"/>
    <w:rsid w:val="4E5D371C"/>
    <w:rsid w:val="504CA309"/>
    <w:rsid w:val="50A10F62"/>
    <w:rsid w:val="50ACED64"/>
    <w:rsid w:val="51839481"/>
    <w:rsid w:val="52019BC7"/>
    <w:rsid w:val="527DAEA9"/>
    <w:rsid w:val="538443CB"/>
    <w:rsid w:val="5520142C"/>
    <w:rsid w:val="5520F85E"/>
    <w:rsid w:val="5604C76C"/>
    <w:rsid w:val="56745350"/>
    <w:rsid w:val="57845D31"/>
    <w:rsid w:val="5999A082"/>
    <w:rsid w:val="59ABF412"/>
    <w:rsid w:val="59F3854F"/>
    <w:rsid w:val="5B0181C6"/>
    <w:rsid w:val="5C428BB5"/>
    <w:rsid w:val="5D4DD1C8"/>
    <w:rsid w:val="5EA64083"/>
    <w:rsid w:val="5EC6F672"/>
    <w:rsid w:val="5EC6F672"/>
    <w:rsid w:val="5F7FD543"/>
    <w:rsid w:val="5F9FF54C"/>
    <w:rsid w:val="60040765"/>
    <w:rsid w:val="606AB459"/>
    <w:rsid w:val="606AB459"/>
    <w:rsid w:val="60B20F04"/>
    <w:rsid w:val="6175B958"/>
    <w:rsid w:val="62B154AF"/>
    <w:rsid w:val="631189B9"/>
    <w:rsid w:val="63A2551B"/>
    <w:rsid w:val="6434753D"/>
    <w:rsid w:val="65A37B55"/>
    <w:rsid w:val="6907E660"/>
    <w:rsid w:val="696C1517"/>
    <w:rsid w:val="6975772B"/>
    <w:rsid w:val="6BC1C72D"/>
    <w:rsid w:val="6BE42616"/>
    <w:rsid w:val="6D9AE619"/>
    <w:rsid w:val="71A98286"/>
    <w:rsid w:val="72A18ED6"/>
    <w:rsid w:val="745995E7"/>
    <w:rsid w:val="74AF1147"/>
    <w:rsid w:val="74DE932E"/>
    <w:rsid w:val="74F20AB6"/>
    <w:rsid w:val="75DF6519"/>
    <w:rsid w:val="76C75AA1"/>
    <w:rsid w:val="78BC5D8E"/>
    <w:rsid w:val="7944AEB8"/>
    <w:rsid w:val="799CF4AF"/>
    <w:rsid w:val="7E715837"/>
    <w:rsid w:val="7E7FC49F"/>
    <w:rsid w:val="7FD5C622"/>
    <w:rsid w:val="7FD5C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258C"/>
  <w15:docId w15:val="{72E3FBA3-73AC-448B-92AC-587A4DD3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1C62"/>
    <w:pPr>
      <w:ind w:left="720"/>
      <w:contextualSpacing/>
    </w:pPr>
  </w:style>
  <w:style w:type="table" w:styleId="Grilledutableau">
    <w:name w:val="Table Grid"/>
    <w:basedOn w:val="TableauNormal"/>
    <w:rsid w:val="000E1C62"/>
    <w:pPr>
      <w:jc w:val="both"/>
    </w:pPr>
    <w:rPr>
      <w:rFonts w:ascii="Times New Roman" w:hAnsi="Times New Roman" w:eastAsia="Times New Roman" w:cs="Times New Roman"/>
      <w:sz w:val="20"/>
      <w:szCs w:val="20"/>
      <w:lang w:val="da-DK" w:eastAsia="da-D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0510"/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10510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105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0510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E105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0510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E1051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B72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413B72"/>
    <w:rPr>
      <w:sz w:val="22"/>
      <w:szCs w:val="22"/>
      <w:lang w:val="en-US"/>
    </w:rPr>
  </w:style>
  <w:style w:type="character" w:styleId="SansinterligneCar" w:customStyle="1">
    <w:name w:val="Sans interligne Car"/>
    <w:basedOn w:val="Policepardfaut"/>
    <w:link w:val="Sansinterligne"/>
    <w:uiPriority w:val="1"/>
    <w:rsid w:val="00413B72"/>
    <w:rPr>
      <w:sz w:val="22"/>
      <w:szCs w:val="22"/>
      <w:lang w:val="en-US"/>
    </w:rPr>
  </w:style>
  <w:style w:type="character" w:styleId="Textedelespacerserv">
    <w:name w:val="Placeholder Text"/>
    <w:basedOn w:val="Policepardfaut"/>
    <w:uiPriority w:val="99"/>
    <w:semiHidden/>
    <w:rsid w:val="002866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5.png" Id="R33cfb4cba725426d" /><Relationship Type="http://schemas.openxmlformats.org/officeDocument/2006/relationships/image" Target="/media/image6.png" Id="R1c097c5512b84cb4" /><Relationship Type="http://schemas.openxmlformats.org/officeDocument/2006/relationships/image" Target="/media/image7.png" Id="R27c6ebe5fdc64a34" /><Relationship Type="http://schemas.openxmlformats.org/officeDocument/2006/relationships/image" Target="/media/image8.png" Id="R3620d3d1676649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69865074D8B4FA0649CC721C5275D" ma:contentTypeVersion="24" ma:contentTypeDescription="Create a new document." ma:contentTypeScope="" ma:versionID="37e4298f91ea8f74ec83dc94fbf26751">
  <xsd:schema xmlns:xsd="http://www.w3.org/2001/XMLSchema" xmlns:xs="http://www.w3.org/2001/XMLSchema" xmlns:p="http://schemas.microsoft.com/office/2006/metadata/properties" xmlns:ns2="1bf8031e-db2d-4f45-9fcc-e4ffd0c0b233" xmlns:ns3="f95eb221-5aae-43b0-bce3-3848a3fe9a53" xmlns:ns4="b54ade0f-147d-41d6-bdce-9d30fe4adccb" targetNamespace="http://schemas.microsoft.com/office/2006/metadata/properties" ma:root="true" ma:fieldsID="7ed7cf5141fc7e57088c3640512d51ea" ns2:_="" ns3:_="" ns4:_="">
    <xsd:import namespace="1bf8031e-db2d-4f45-9fcc-e4ffd0c0b233"/>
    <xsd:import namespace="f95eb221-5aae-43b0-bce3-3848a3fe9a53"/>
    <xsd:import namespace="b54ade0f-147d-41d6-bdce-9d30fe4ad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tualdateofthedocument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031e-db2d-4f45-9fcc-e4ffd0c0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b221-5aae-43b0-bce3-3848a3fe9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ualdateofthedocumentation" ma:index="22" nillable="true" ma:displayName="actual date of the documentation" ma:format="DateOnly" ma:internalName="actualdateofthedocumentation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c75991d-6e36-4a7f-93b3-43df95f52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de0f-147d-41d6-bdce-9d30fe4adc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4c610a-525c-4101-8f06-45bd2ddad3fb}" ma:internalName="TaxCatchAll" ma:showField="CatchAllData" ma:web="b54ade0f-147d-41d6-bdce-9d30fe4ad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f8031e-db2d-4f45-9fcc-e4ffd0c0b233">
      <UserInfo>
        <DisplayName/>
        <AccountId xsi:nil="true"/>
        <AccountType/>
      </UserInfo>
    </SharedWithUsers>
    <TaxCatchAll xmlns="b54ade0f-147d-41d6-bdce-9d30fe4adccb" xsi:nil="true"/>
    <lcf76f155ced4ddcb4097134ff3c332f xmlns="f95eb221-5aae-43b0-bce3-3848a3fe9a53">
      <Terms xmlns="http://schemas.microsoft.com/office/infopath/2007/PartnerControls"/>
    </lcf76f155ced4ddcb4097134ff3c332f>
    <actualdateofthedocumentation xmlns="f95eb221-5aae-43b0-bce3-3848a3fe9a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8083-27FD-4D9A-8777-78D2A6BB9F89}"/>
</file>

<file path=customXml/itemProps2.xml><?xml version="1.0" encoding="utf-8"?>
<ds:datastoreItem xmlns:ds="http://schemas.openxmlformats.org/officeDocument/2006/customXml" ds:itemID="{3A2B9C40-1936-4851-A8DF-B1154CFF664C}">
  <ds:schemaRefs>
    <ds:schemaRef ds:uri="http://schemas.microsoft.com/office/2006/metadata/properties"/>
    <ds:schemaRef ds:uri="http://schemas.microsoft.com/office/infopath/2007/PartnerControls"/>
    <ds:schemaRef ds:uri="1bf8031e-db2d-4f45-9fcc-e4ffd0c0b233"/>
    <ds:schemaRef ds:uri="b54ade0f-147d-41d6-bdce-9d30fe4adccb"/>
    <ds:schemaRef ds:uri="f95eb221-5aae-43b0-bce3-3848a3fe9a53"/>
  </ds:schemaRefs>
</ds:datastoreItem>
</file>

<file path=customXml/itemProps3.xml><?xml version="1.0" encoding="utf-8"?>
<ds:datastoreItem xmlns:ds="http://schemas.openxmlformats.org/officeDocument/2006/customXml" ds:itemID="{E4DAC660-3CAD-4B7D-A735-9518E1EEF4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Ifra Asad</dc:creator>
  <keywords/>
  <dc:description/>
  <lastModifiedBy>Jad El Dilati</lastModifiedBy>
  <revision>8</revision>
  <dcterms:created xsi:type="dcterms:W3CDTF">2022-11-24T11:50:00.0000000Z</dcterms:created>
  <dcterms:modified xsi:type="dcterms:W3CDTF">2023-09-06T06:54:10.3974743Z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0x0101002B669865074D8B4FA0649CC721C5275D</vt:lpwstr>
  </property>
  <property fmtid="{D5CDD505-2E9C-101B-9397-08002B2CF9AE}" pid="3" name="Order">
    <vt:r8>10900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